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9C" w:rsidRPr="00AF7728" w:rsidRDefault="00E0569C" w:rsidP="00E0569C">
      <w:pPr>
        <w:spacing w:after="0"/>
        <w:jc w:val="center"/>
        <w:rPr>
          <w:rFonts w:cs="Times New Roman"/>
          <w:sz w:val="24"/>
        </w:rPr>
      </w:pPr>
      <w:r w:rsidRPr="00AF7728">
        <w:rPr>
          <w:rFonts w:cs="Times New Roman"/>
          <w:sz w:val="24"/>
        </w:rPr>
        <w:t>Муниципальное бюджетное общеобразовательное учреждение «Туруханская   средняя школа №1»</w:t>
      </w:r>
    </w:p>
    <w:p w:rsidR="00E0569C" w:rsidRPr="00AF7728" w:rsidRDefault="00E0569C" w:rsidP="00E0569C">
      <w:pPr>
        <w:spacing w:after="0"/>
        <w:ind w:left="180"/>
        <w:jc w:val="center"/>
        <w:rPr>
          <w:rFonts w:cs="Times New Roman"/>
          <w:sz w:val="24"/>
        </w:rPr>
      </w:pPr>
      <w:r w:rsidRPr="00AF7728">
        <w:rPr>
          <w:rFonts w:cs="Times New Roman"/>
          <w:sz w:val="24"/>
        </w:rPr>
        <w:t>(МБОУ «Туруханская СШ №1»)</w:t>
      </w:r>
    </w:p>
    <w:p w:rsidR="00E0569C" w:rsidRPr="00AF7728" w:rsidRDefault="00E0569C" w:rsidP="00E0569C">
      <w:pPr>
        <w:spacing w:after="0"/>
        <w:ind w:left="180"/>
        <w:jc w:val="center"/>
        <w:rPr>
          <w:rFonts w:cs="Times New Roman"/>
          <w:sz w:val="24"/>
        </w:rPr>
      </w:pPr>
      <w:r w:rsidRPr="00AF7728">
        <w:rPr>
          <w:rFonts w:cs="Times New Roman"/>
          <w:sz w:val="24"/>
        </w:rPr>
        <w:t>663230 Красноярский край, Туруханский район, с. Туруханск, ул. Попова 7</w:t>
      </w:r>
    </w:p>
    <w:p w:rsidR="00E0569C" w:rsidRPr="00AF7728" w:rsidRDefault="00E0569C" w:rsidP="00E0569C">
      <w:pPr>
        <w:spacing w:after="0"/>
        <w:ind w:left="180"/>
        <w:jc w:val="center"/>
        <w:rPr>
          <w:rFonts w:cs="Times New Roman"/>
          <w:sz w:val="24"/>
        </w:rPr>
      </w:pPr>
      <w:r w:rsidRPr="00AF7728">
        <w:rPr>
          <w:rFonts w:cs="Times New Roman"/>
          <w:sz w:val="24"/>
        </w:rPr>
        <w:t xml:space="preserve">тел./факс (39190) 4-44-61, </w:t>
      </w:r>
      <w:hyperlink r:id="rId4" w:history="1">
        <w:r w:rsidRPr="002933AB">
          <w:rPr>
            <w:rStyle w:val="a5"/>
            <w:rFonts w:cs="Times New Roman"/>
            <w:sz w:val="24"/>
            <w:lang w:val="en-US"/>
          </w:rPr>
          <w:t>www</w:t>
        </w:r>
        <w:r w:rsidRPr="002933AB">
          <w:rPr>
            <w:rStyle w:val="a5"/>
            <w:rFonts w:cs="Times New Roman"/>
            <w:sz w:val="24"/>
          </w:rPr>
          <w:t>.туруханская-школа1.рф</w:t>
        </w:r>
      </w:hyperlink>
      <w:r w:rsidRPr="002933AB">
        <w:rPr>
          <w:rFonts w:cs="Times New Roman"/>
          <w:sz w:val="24"/>
        </w:rPr>
        <w:t xml:space="preserve"> </w:t>
      </w:r>
    </w:p>
    <w:p w:rsidR="00E0569C" w:rsidRPr="00AF7728" w:rsidRDefault="00E0569C" w:rsidP="00E0569C">
      <w:pPr>
        <w:tabs>
          <w:tab w:val="center" w:pos="7789"/>
          <w:tab w:val="left" w:pos="9465"/>
        </w:tabs>
        <w:spacing w:after="0"/>
        <w:ind w:left="180"/>
        <w:rPr>
          <w:rFonts w:cs="Times New Roman"/>
          <w:sz w:val="24"/>
          <w:lang w:val="en-US"/>
        </w:rPr>
      </w:pPr>
      <w:r w:rsidRPr="00AF7728">
        <w:rPr>
          <w:rFonts w:cs="Times New Roman"/>
          <w:sz w:val="24"/>
        </w:rPr>
        <w:tab/>
      </w:r>
      <w:r w:rsidRPr="00AF7728">
        <w:rPr>
          <w:rFonts w:cs="Times New Roman"/>
          <w:sz w:val="24"/>
          <w:lang w:val="en-US"/>
        </w:rPr>
        <w:t xml:space="preserve">e-mail: turs1.ruo24@ yandex.ru </w:t>
      </w:r>
      <w:r w:rsidRPr="00AF7728">
        <w:rPr>
          <w:rFonts w:cs="Times New Roman"/>
          <w:sz w:val="24"/>
          <w:lang w:val="en-US"/>
        </w:rPr>
        <w:tab/>
      </w:r>
    </w:p>
    <w:p w:rsidR="00F12C76" w:rsidRDefault="00E0569C" w:rsidP="00E0569C">
      <w:pPr>
        <w:spacing w:after="0"/>
        <w:jc w:val="center"/>
        <w:rPr>
          <w:rFonts w:cs="Times New Roman"/>
          <w:sz w:val="22"/>
        </w:rPr>
      </w:pPr>
      <w:r w:rsidRPr="0035722D">
        <w:rPr>
          <w:rFonts w:cs="Times New Roman"/>
          <w:sz w:val="24"/>
          <w:szCs w:val="24"/>
          <w:lang w:val="en-US"/>
        </w:rPr>
        <w:t xml:space="preserve">                      </w:t>
      </w:r>
      <w:r w:rsidR="00611CBE" w:rsidRPr="00040CF2">
        <w:rPr>
          <w:rFonts w:cs="Times New Roman"/>
          <w:sz w:val="22"/>
        </w:rPr>
        <w:t>Сведения о педагогических работниках</w:t>
      </w:r>
      <w:r w:rsidR="00074677" w:rsidRPr="00040CF2">
        <w:rPr>
          <w:rFonts w:cs="Times New Roman"/>
          <w:sz w:val="22"/>
        </w:rPr>
        <w:t xml:space="preserve"> МБОУ «Туруханская СШ №1» на 2023-2024 учебный год</w:t>
      </w:r>
    </w:p>
    <w:p w:rsidR="0035722D" w:rsidRDefault="0035722D" w:rsidP="00E0569C">
      <w:pPr>
        <w:spacing w:after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Начальное общее образование</w:t>
      </w:r>
    </w:p>
    <w:p w:rsidR="00E0569C" w:rsidRPr="00040CF2" w:rsidRDefault="00E0569C" w:rsidP="00E0569C">
      <w:pPr>
        <w:spacing w:after="0"/>
        <w:jc w:val="center"/>
        <w:rPr>
          <w:rFonts w:cs="Times New Roman"/>
          <w:sz w:val="22"/>
        </w:rPr>
      </w:pPr>
    </w:p>
    <w:tbl>
      <w:tblPr>
        <w:tblStyle w:val="a3"/>
        <w:tblW w:w="15846" w:type="dxa"/>
        <w:tblLayout w:type="fixed"/>
        <w:tblLook w:val="04A0"/>
      </w:tblPr>
      <w:tblGrid>
        <w:gridCol w:w="562"/>
        <w:gridCol w:w="1701"/>
        <w:gridCol w:w="1380"/>
        <w:gridCol w:w="1861"/>
        <w:gridCol w:w="2814"/>
        <w:gridCol w:w="992"/>
        <w:gridCol w:w="2214"/>
        <w:gridCol w:w="624"/>
        <w:gridCol w:w="1842"/>
        <w:gridCol w:w="656"/>
        <w:gridCol w:w="581"/>
        <w:gridCol w:w="607"/>
        <w:gridCol w:w="12"/>
      </w:tblGrid>
      <w:tr w:rsidR="00EC1896" w:rsidRPr="00040CF2" w:rsidTr="002D532C">
        <w:trPr>
          <w:gridAfter w:val="1"/>
          <w:wAfter w:w="12" w:type="dxa"/>
          <w:trHeight w:val="596"/>
        </w:trPr>
        <w:tc>
          <w:tcPr>
            <w:tcW w:w="562" w:type="dxa"/>
            <w:vMerge w:val="restart"/>
          </w:tcPr>
          <w:p w:rsidR="00611CBE" w:rsidRPr="00040CF2" w:rsidRDefault="00611CBE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611CBE" w:rsidRPr="00040CF2" w:rsidRDefault="00611CBE" w:rsidP="002D532C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Ф.И.О. работника</w:t>
            </w:r>
          </w:p>
        </w:tc>
        <w:tc>
          <w:tcPr>
            <w:tcW w:w="1380" w:type="dxa"/>
            <w:vMerge w:val="restart"/>
            <w:vAlign w:val="center"/>
          </w:tcPr>
          <w:p w:rsidR="00611CBE" w:rsidRPr="00040CF2" w:rsidRDefault="00611CBE" w:rsidP="002D532C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Должность</w:t>
            </w:r>
          </w:p>
        </w:tc>
        <w:tc>
          <w:tcPr>
            <w:tcW w:w="1861" w:type="dxa"/>
            <w:vMerge w:val="restart"/>
            <w:vAlign w:val="center"/>
          </w:tcPr>
          <w:p w:rsidR="00611CBE" w:rsidRPr="00040CF2" w:rsidRDefault="00611CBE" w:rsidP="002D532C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Категория</w:t>
            </w:r>
          </w:p>
        </w:tc>
        <w:tc>
          <w:tcPr>
            <w:tcW w:w="2814" w:type="dxa"/>
            <w:vMerge w:val="restart"/>
            <w:vAlign w:val="center"/>
          </w:tcPr>
          <w:p w:rsidR="00611CBE" w:rsidRPr="00040CF2" w:rsidRDefault="00611CBE" w:rsidP="002D532C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Образование</w:t>
            </w:r>
          </w:p>
        </w:tc>
        <w:tc>
          <w:tcPr>
            <w:tcW w:w="992" w:type="dxa"/>
            <w:vMerge w:val="restart"/>
            <w:vAlign w:val="center"/>
          </w:tcPr>
          <w:p w:rsidR="00611CBE" w:rsidRPr="00040CF2" w:rsidRDefault="00611CBE" w:rsidP="002D532C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Год окончания</w:t>
            </w:r>
          </w:p>
        </w:tc>
        <w:tc>
          <w:tcPr>
            <w:tcW w:w="5336" w:type="dxa"/>
            <w:gridSpan w:val="4"/>
            <w:vAlign w:val="center"/>
          </w:tcPr>
          <w:p w:rsidR="00611CBE" w:rsidRPr="00040CF2" w:rsidRDefault="00611CBE" w:rsidP="003E4402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Данные о повышении квалификации или профессиональной подготовке</w:t>
            </w:r>
          </w:p>
        </w:tc>
        <w:tc>
          <w:tcPr>
            <w:tcW w:w="581" w:type="dxa"/>
          </w:tcPr>
          <w:p w:rsidR="00611CBE" w:rsidRPr="00040CF2" w:rsidRDefault="00611CBE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Общий стаж</w:t>
            </w:r>
          </w:p>
        </w:tc>
        <w:tc>
          <w:tcPr>
            <w:tcW w:w="607" w:type="dxa"/>
          </w:tcPr>
          <w:p w:rsidR="00611CBE" w:rsidRPr="00040CF2" w:rsidRDefault="00611CBE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 xml:space="preserve">Стаж в </w:t>
            </w:r>
            <w:proofErr w:type="spellStart"/>
            <w:r w:rsidRPr="00040CF2">
              <w:rPr>
                <w:rFonts w:cs="Times New Roman"/>
                <w:sz w:val="22"/>
              </w:rPr>
              <w:t>заним</w:t>
            </w:r>
            <w:proofErr w:type="spellEnd"/>
            <w:r w:rsidRPr="00040CF2">
              <w:rPr>
                <w:rFonts w:cs="Times New Roman"/>
                <w:sz w:val="22"/>
              </w:rPr>
              <w:t xml:space="preserve"> </w:t>
            </w:r>
            <w:proofErr w:type="spellStart"/>
            <w:r w:rsidRPr="00040CF2">
              <w:rPr>
                <w:rFonts w:cs="Times New Roman"/>
                <w:sz w:val="22"/>
              </w:rPr>
              <w:t>долж</w:t>
            </w:r>
            <w:proofErr w:type="spellEnd"/>
          </w:p>
        </w:tc>
      </w:tr>
      <w:tr w:rsidR="00AA1F0F" w:rsidRPr="00040CF2" w:rsidTr="003E4402">
        <w:trPr>
          <w:gridAfter w:val="1"/>
          <w:wAfter w:w="12" w:type="dxa"/>
          <w:trHeight w:val="499"/>
        </w:trPr>
        <w:tc>
          <w:tcPr>
            <w:tcW w:w="562" w:type="dxa"/>
            <w:vMerge/>
          </w:tcPr>
          <w:p w:rsidR="00611CBE" w:rsidRPr="00040CF2" w:rsidRDefault="00611CBE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611CBE" w:rsidRPr="00040CF2" w:rsidRDefault="00611CBE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1380" w:type="dxa"/>
            <w:vMerge/>
          </w:tcPr>
          <w:p w:rsidR="00611CBE" w:rsidRPr="00040CF2" w:rsidRDefault="00611CBE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1861" w:type="dxa"/>
            <w:vMerge/>
          </w:tcPr>
          <w:p w:rsidR="00611CBE" w:rsidRPr="00040CF2" w:rsidRDefault="00611CBE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2814" w:type="dxa"/>
            <w:vMerge/>
          </w:tcPr>
          <w:p w:rsidR="00611CBE" w:rsidRPr="00040CF2" w:rsidRDefault="00611CBE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</w:tcPr>
          <w:p w:rsidR="00611CBE" w:rsidRPr="00040CF2" w:rsidRDefault="00611CBE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2214" w:type="dxa"/>
          </w:tcPr>
          <w:p w:rsidR="00611CBE" w:rsidRPr="00040CF2" w:rsidRDefault="00611CBE" w:rsidP="003E4402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Тема</w:t>
            </w:r>
          </w:p>
        </w:tc>
        <w:tc>
          <w:tcPr>
            <w:tcW w:w="624" w:type="dxa"/>
          </w:tcPr>
          <w:p w:rsidR="00611CBE" w:rsidRPr="00040CF2" w:rsidRDefault="00611CBE" w:rsidP="003E4402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Кол-во час</w:t>
            </w:r>
          </w:p>
        </w:tc>
        <w:tc>
          <w:tcPr>
            <w:tcW w:w="1842" w:type="dxa"/>
          </w:tcPr>
          <w:p w:rsidR="00611CBE" w:rsidRPr="00040CF2" w:rsidRDefault="00611CBE" w:rsidP="003E4402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Документ</w:t>
            </w:r>
          </w:p>
        </w:tc>
        <w:tc>
          <w:tcPr>
            <w:tcW w:w="656" w:type="dxa"/>
          </w:tcPr>
          <w:p w:rsidR="00611CBE" w:rsidRPr="00040CF2" w:rsidRDefault="00611CBE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Год</w:t>
            </w:r>
          </w:p>
        </w:tc>
        <w:tc>
          <w:tcPr>
            <w:tcW w:w="581" w:type="dxa"/>
          </w:tcPr>
          <w:p w:rsidR="00611CBE" w:rsidRPr="00040CF2" w:rsidRDefault="00611CBE" w:rsidP="00040CF2">
            <w:pPr>
              <w:ind w:hanging="230"/>
              <w:rPr>
                <w:rFonts w:cs="Times New Roman"/>
                <w:sz w:val="22"/>
              </w:rPr>
            </w:pPr>
          </w:p>
        </w:tc>
        <w:tc>
          <w:tcPr>
            <w:tcW w:w="607" w:type="dxa"/>
          </w:tcPr>
          <w:p w:rsidR="00611CBE" w:rsidRPr="00040CF2" w:rsidRDefault="00611CBE" w:rsidP="00040CF2">
            <w:pPr>
              <w:rPr>
                <w:rFonts w:cs="Times New Roman"/>
                <w:sz w:val="22"/>
              </w:rPr>
            </w:pPr>
          </w:p>
        </w:tc>
      </w:tr>
      <w:tr w:rsidR="00AB2214" w:rsidRPr="00040CF2" w:rsidTr="00AB2214">
        <w:trPr>
          <w:gridAfter w:val="1"/>
          <w:wAfter w:w="12" w:type="dxa"/>
          <w:trHeight w:val="527"/>
        </w:trPr>
        <w:tc>
          <w:tcPr>
            <w:tcW w:w="562" w:type="dxa"/>
          </w:tcPr>
          <w:p w:rsidR="00AB2214" w:rsidRPr="00040CF2" w:rsidRDefault="00AB2214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15272" w:type="dxa"/>
            <w:gridSpan w:val="11"/>
          </w:tcPr>
          <w:p w:rsidR="00AB2214" w:rsidRPr="00040CF2" w:rsidRDefault="00AB2214" w:rsidP="00AB221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Административный персонал</w:t>
            </w:r>
          </w:p>
        </w:tc>
      </w:tr>
      <w:tr w:rsidR="003E4402" w:rsidRPr="00040CF2" w:rsidTr="00071EBD">
        <w:trPr>
          <w:gridAfter w:val="1"/>
          <w:wAfter w:w="12" w:type="dxa"/>
          <w:trHeight w:val="1050"/>
        </w:trPr>
        <w:tc>
          <w:tcPr>
            <w:tcW w:w="562" w:type="dxa"/>
            <w:vMerge w:val="restart"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1.</w:t>
            </w:r>
          </w:p>
        </w:tc>
        <w:tc>
          <w:tcPr>
            <w:tcW w:w="1701" w:type="dxa"/>
            <w:vMerge w:val="restart"/>
          </w:tcPr>
          <w:p w:rsidR="003E4402" w:rsidRPr="00040CF2" w:rsidRDefault="003E4402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Рыбянец</w:t>
            </w:r>
            <w:proofErr w:type="spell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Татьяна Викторовна</w:t>
            </w:r>
          </w:p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1380" w:type="dxa"/>
            <w:vMerge w:val="restart"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Директор</w:t>
            </w:r>
          </w:p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1861" w:type="dxa"/>
            <w:vMerge w:val="restart"/>
          </w:tcPr>
          <w:p w:rsidR="003E4402" w:rsidRPr="00040CF2" w:rsidRDefault="00D55F33" w:rsidP="003E4402">
            <w:pPr>
              <w:rPr>
                <w:rFonts w:cs="Times New Roman"/>
                <w:sz w:val="22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Высшая 26.03.2020</w:t>
            </w:r>
          </w:p>
        </w:tc>
        <w:tc>
          <w:tcPr>
            <w:tcW w:w="2814" w:type="dxa"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  <w:proofErr w:type="gram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Высшее</w:t>
            </w:r>
            <w:proofErr w:type="gram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                                                            Криворожский государственный педагогический институт</w:t>
            </w: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География с дополнительной специальностью биология</w:t>
            </w:r>
          </w:p>
        </w:tc>
        <w:tc>
          <w:tcPr>
            <w:tcW w:w="992" w:type="dxa"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1989</w:t>
            </w:r>
          </w:p>
        </w:tc>
        <w:tc>
          <w:tcPr>
            <w:tcW w:w="2214" w:type="dxa"/>
          </w:tcPr>
          <w:p w:rsidR="003E4402" w:rsidRPr="00040CF2" w:rsidRDefault="003E4402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Обучение и оказание первой помощи пострадавшим в образовательной организации</w:t>
            </w:r>
          </w:p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624" w:type="dxa"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16</w:t>
            </w:r>
          </w:p>
        </w:tc>
        <w:tc>
          <w:tcPr>
            <w:tcW w:w="1842" w:type="dxa"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2021</w:t>
            </w:r>
          </w:p>
        </w:tc>
        <w:tc>
          <w:tcPr>
            <w:tcW w:w="581" w:type="dxa"/>
            <w:vMerge w:val="restart"/>
            <w:vAlign w:val="center"/>
          </w:tcPr>
          <w:p w:rsidR="003E4402" w:rsidRPr="00040CF2" w:rsidRDefault="003E4402" w:rsidP="00071EBD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607" w:type="dxa"/>
            <w:vMerge w:val="restart"/>
            <w:vAlign w:val="center"/>
          </w:tcPr>
          <w:p w:rsidR="003E4402" w:rsidRPr="00040CF2" w:rsidRDefault="003E4402" w:rsidP="00071EBD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2</w:t>
            </w:r>
          </w:p>
        </w:tc>
      </w:tr>
      <w:tr w:rsidR="003E4402" w:rsidRPr="00040CF2" w:rsidTr="00071EBD">
        <w:trPr>
          <w:gridAfter w:val="1"/>
          <w:wAfter w:w="12" w:type="dxa"/>
          <w:trHeight w:val="519"/>
        </w:trPr>
        <w:tc>
          <w:tcPr>
            <w:tcW w:w="562" w:type="dxa"/>
            <w:vMerge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3E4402" w:rsidRPr="00040CF2" w:rsidRDefault="003E4402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1861" w:type="dxa"/>
            <w:vMerge/>
          </w:tcPr>
          <w:p w:rsidR="003E4402" w:rsidRPr="00040CF2" w:rsidRDefault="003E4402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 w:val="restart"/>
            <w:vAlign w:val="center"/>
          </w:tcPr>
          <w:p w:rsidR="003E4402" w:rsidRPr="00040CF2" w:rsidRDefault="003E4402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Переподготовка </w:t>
            </w:r>
          </w:p>
          <w:p w:rsidR="003E4402" w:rsidRPr="00040CF2" w:rsidRDefault="003E4402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</w:t>
            </w:r>
          </w:p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Менеджмент в системе образования</w:t>
            </w:r>
          </w:p>
        </w:tc>
        <w:tc>
          <w:tcPr>
            <w:tcW w:w="992" w:type="dxa"/>
            <w:vMerge w:val="restart"/>
            <w:vAlign w:val="center"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2019</w:t>
            </w:r>
          </w:p>
        </w:tc>
        <w:tc>
          <w:tcPr>
            <w:tcW w:w="2214" w:type="dxa"/>
            <w:vAlign w:val="center"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Противодействие коррупции: правовые основы. Антикоррупционные мероприятия</w:t>
            </w:r>
          </w:p>
        </w:tc>
        <w:tc>
          <w:tcPr>
            <w:tcW w:w="624" w:type="dxa"/>
            <w:vAlign w:val="center"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72</w:t>
            </w:r>
          </w:p>
        </w:tc>
        <w:tc>
          <w:tcPr>
            <w:tcW w:w="1842" w:type="dxa"/>
            <w:vAlign w:val="center"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3E4402" w:rsidRPr="00040CF2" w:rsidRDefault="003E4402" w:rsidP="00890310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581" w:type="dxa"/>
            <w:vMerge/>
            <w:vAlign w:val="center"/>
          </w:tcPr>
          <w:p w:rsidR="003E4402" w:rsidRPr="00040CF2" w:rsidRDefault="003E4402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3E4402" w:rsidRPr="00040CF2" w:rsidRDefault="003E4402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E4402" w:rsidRPr="00040CF2" w:rsidTr="00071EBD">
        <w:trPr>
          <w:gridAfter w:val="1"/>
          <w:wAfter w:w="12" w:type="dxa"/>
          <w:trHeight w:val="840"/>
        </w:trPr>
        <w:tc>
          <w:tcPr>
            <w:tcW w:w="562" w:type="dxa"/>
            <w:vMerge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3E4402" w:rsidRPr="00040CF2" w:rsidRDefault="003E4402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1861" w:type="dxa"/>
            <w:vMerge/>
          </w:tcPr>
          <w:p w:rsidR="003E4402" w:rsidRPr="00040CF2" w:rsidRDefault="003E4402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</w:tcPr>
          <w:p w:rsidR="003E4402" w:rsidRPr="00040CF2" w:rsidRDefault="003E4402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2214" w:type="dxa"/>
            <w:vAlign w:val="center"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Проверка знаний требований охраны труда</w:t>
            </w:r>
          </w:p>
        </w:tc>
        <w:tc>
          <w:tcPr>
            <w:tcW w:w="624" w:type="dxa"/>
            <w:vAlign w:val="center"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40</w:t>
            </w:r>
          </w:p>
        </w:tc>
        <w:tc>
          <w:tcPr>
            <w:tcW w:w="1842" w:type="dxa"/>
            <w:vAlign w:val="center"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2022</w:t>
            </w:r>
          </w:p>
        </w:tc>
        <w:tc>
          <w:tcPr>
            <w:tcW w:w="581" w:type="dxa"/>
            <w:vMerge/>
            <w:vAlign w:val="center"/>
          </w:tcPr>
          <w:p w:rsidR="003E4402" w:rsidRPr="00040CF2" w:rsidRDefault="003E4402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3E4402" w:rsidRPr="00040CF2" w:rsidRDefault="003E4402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E4402" w:rsidRPr="00040CF2" w:rsidTr="00071EBD">
        <w:trPr>
          <w:gridAfter w:val="1"/>
          <w:wAfter w:w="12" w:type="dxa"/>
          <w:trHeight w:val="1200"/>
        </w:trPr>
        <w:tc>
          <w:tcPr>
            <w:tcW w:w="562" w:type="dxa"/>
            <w:vMerge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3E4402" w:rsidRPr="00040CF2" w:rsidRDefault="003E4402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1861" w:type="dxa"/>
            <w:vMerge/>
          </w:tcPr>
          <w:p w:rsidR="003E4402" w:rsidRPr="00040CF2" w:rsidRDefault="003E4402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</w:tcPr>
          <w:p w:rsidR="003E4402" w:rsidRPr="00040CF2" w:rsidRDefault="003E4402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2214" w:type="dxa"/>
            <w:vAlign w:val="center"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Программа обучения работников уполномоченных на решение задач  в области гражданской обороны</w:t>
            </w:r>
          </w:p>
        </w:tc>
        <w:tc>
          <w:tcPr>
            <w:tcW w:w="624" w:type="dxa"/>
            <w:vAlign w:val="center"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72</w:t>
            </w:r>
          </w:p>
        </w:tc>
        <w:tc>
          <w:tcPr>
            <w:tcW w:w="1842" w:type="dxa"/>
            <w:vAlign w:val="center"/>
          </w:tcPr>
          <w:p w:rsidR="003E4402" w:rsidRPr="00040CF2" w:rsidRDefault="003E4402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3E4402" w:rsidRPr="00040CF2" w:rsidRDefault="003E4402" w:rsidP="00890310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581" w:type="dxa"/>
            <w:vMerge/>
            <w:vAlign w:val="center"/>
          </w:tcPr>
          <w:p w:rsidR="003E4402" w:rsidRPr="00040CF2" w:rsidRDefault="003E4402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3E4402" w:rsidRPr="00040CF2" w:rsidRDefault="003E4402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71EBD" w:rsidRPr="00040CF2" w:rsidTr="00071EBD">
        <w:trPr>
          <w:gridAfter w:val="1"/>
          <w:wAfter w:w="12" w:type="dxa"/>
          <w:trHeight w:val="1200"/>
        </w:trPr>
        <w:tc>
          <w:tcPr>
            <w:tcW w:w="562" w:type="dxa"/>
          </w:tcPr>
          <w:p w:rsidR="00071EBD" w:rsidRPr="00040CF2" w:rsidRDefault="00071EBD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071EBD" w:rsidRPr="00040CF2" w:rsidRDefault="00071EBD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</w:tcPr>
          <w:p w:rsidR="00071EBD" w:rsidRPr="00040CF2" w:rsidRDefault="00071EBD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1861" w:type="dxa"/>
            <w:vMerge/>
          </w:tcPr>
          <w:p w:rsidR="00071EBD" w:rsidRPr="00040CF2" w:rsidRDefault="00071EBD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</w:tcPr>
          <w:p w:rsidR="00071EBD" w:rsidRPr="00040CF2" w:rsidRDefault="00071EBD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071EBD" w:rsidRPr="00040CF2" w:rsidRDefault="00071EBD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2214" w:type="dxa"/>
            <w:vAlign w:val="center"/>
          </w:tcPr>
          <w:p w:rsidR="00071EBD" w:rsidRPr="00460EBD" w:rsidRDefault="00071EBD" w:rsidP="00890310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 xml:space="preserve">Программа </w:t>
            </w:r>
            <w:proofErr w:type="gramStart"/>
            <w:r w:rsidRPr="00460EBD">
              <w:rPr>
                <w:rFonts w:cs="Times New Roman"/>
                <w:sz w:val="22"/>
              </w:rPr>
              <w:t>обучения по обеспечению</w:t>
            </w:r>
            <w:proofErr w:type="gramEnd"/>
            <w:r w:rsidRPr="00460EBD">
              <w:rPr>
                <w:rFonts w:cs="Times New Roman"/>
                <w:sz w:val="22"/>
              </w:rPr>
              <w:t xml:space="preserve"> пожарной безопасности</w:t>
            </w:r>
          </w:p>
        </w:tc>
        <w:tc>
          <w:tcPr>
            <w:tcW w:w="624" w:type="dxa"/>
            <w:vAlign w:val="center"/>
          </w:tcPr>
          <w:p w:rsidR="00071EBD" w:rsidRPr="00460EBD" w:rsidRDefault="00071EBD" w:rsidP="00890310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16</w:t>
            </w:r>
          </w:p>
        </w:tc>
        <w:tc>
          <w:tcPr>
            <w:tcW w:w="1842" w:type="dxa"/>
            <w:vAlign w:val="center"/>
          </w:tcPr>
          <w:p w:rsidR="00071EBD" w:rsidRPr="00460EBD" w:rsidRDefault="00071EBD" w:rsidP="00890310">
            <w:pPr>
              <w:rPr>
                <w:rFonts w:cs="Times New Roman"/>
                <w:sz w:val="22"/>
              </w:rPr>
            </w:pPr>
            <w:r w:rsidRPr="00460EBD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71EBD" w:rsidRPr="00040CF2" w:rsidRDefault="00071EBD" w:rsidP="008903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2021</w:t>
            </w:r>
          </w:p>
        </w:tc>
        <w:tc>
          <w:tcPr>
            <w:tcW w:w="581" w:type="dxa"/>
            <w:vAlign w:val="center"/>
          </w:tcPr>
          <w:p w:rsidR="00071EBD" w:rsidRPr="00040CF2" w:rsidRDefault="00071EBD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Align w:val="center"/>
          </w:tcPr>
          <w:p w:rsidR="00071EBD" w:rsidRPr="00040CF2" w:rsidRDefault="00071EBD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A2C59" w:rsidRPr="00040CF2" w:rsidTr="00DA2C59">
        <w:trPr>
          <w:gridAfter w:val="1"/>
          <w:wAfter w:w="12" w:type="dxa"/>
          <w:trHeight w:val="409"/>
        </w:trPr>
        <w:tc>
          <w:tcPr>
            <w:tcW w:w="562" w:type="dxa"/>
            <w:vMerge w:val="restart"/>
          </w:tcPr>
          <w:p w:rsidR="00DA2C59" w:rsidRPr="00040CF2" w:rsidRDefault="00DA2C59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2.</w:t>
            </w:r>
          </w:p>
        </w:tc>
        <w:tc>
          <w:tcPr>
            <w:tcW w:w="1701" w:type="dxa"/>
            <w:vMerge w:val="restart"/>
            <w:vAlign w:val="center"/>
          </w:tcPr>
          <w:p w:rsidR="00DA2C59" w:rsidRPr="00040CF2" w:rsidRDefault="00DA2C59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Зубарева Татьяна Владимировна </w:t>
            </w:r>
          </w:p>
        </w:tc>
        <w:tc>
          <w:tcPr>
            <w:tcW w:w="1380" w:type="dxa"/>
            <w:vMerge w:val="restart"/>
            <w:vAlign w:val="center"/>
          </w:tcPr>
          <w:p w:rsidR="00DA2C59" w:rsidRDefault="00DA2C59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Зам.</w:t>
            </w:r>
          </w:p>
          <w:p w:rsidR="00DA2C59" w:rsidRPr="00040CF2" w:rsidRDefault="00DA2C59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директора по ВР </w:t>
            </w:r>
          </w:p>
          <w:p w:rsidR="00DA2C59" w:rsidRPr="00040CF2" w:rsidRDefault="00DA2C59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 w:val="restart"/>
          </w:tcPr>
          <w:p w:rsidR="00DA2C59" w:rsidRPr="00040CF2" w:rsidRDefault="00D55F33" w:rsidP="00040CF2">
            <w:pPr>
              <w:rPr>
                <w:rFonts w:cs="Times New Roman"/>
                <w:sz w:val="22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Высшая 26.11.2020</w:t>
            </w:r>
          </w:p>
        </w:tc>
        <w:tc>
          <w:tcPr>
            <w:tcW w:w="2814" w:type="dxa"/>
          </w:tcPr>
          <w:p w:rsidR="00DA2C59" w:rsidRDefault="00DA2C59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Высшее Красноярский государственный педагогический университет им. В.П. Астафьева Олигофренопедагогика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 дополнительной специальностью «Логопедия»</w:t>
            </w: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  <w:p w:rsidR="00DA2C59" w:rsidRDefault="00DA2C59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DA2C59" w:rsidRPr="00040CF2" w:rsidRDefault="00DA2C59" w:rsidP="002D532C">
            <w:pPr>
              <w:rPr>
                <w:rFonts w:cs="Times New Roman"/>
                <w:sz w:val="22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A2C59" w:rsidRPr="00040CF2" w:rsidRDefault="00DA2C59" w:rsidP="002D532C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2000</w:t>
            </w:r>
          </w:p>
        </w:tc>
        <w:tc>
          <w:tcPr>
            <w:tcW w:w="2214" w:type="dxa"/>
            <w:vMerge w:val="restart"/>
            <w:vAlign w:val="center"/>
          </w:tcPr>
          <w:p w:rsidR="00DA2C59" w:rsidRPr="00040CF2" w:rsidRDefault="00DA2C59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Деятельность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психолого-медико-педагогической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комиссии в современных условиях</w:t>
            </w:r>
          </w:p>
        </w:tc>
        <w:tc>
          <w:tcPr>
            <w:tcW w:w="624" w:type="dxa"/>
            <w:vMerge w:val="restart"/>
            <w:vAlign w:val="center"/>
          </w:tcPr>
          <w:p w:rsidR="00DA2C59" w:rsidRPr="00040CF2" w:rsidRDefault="00DA2C59" w:rsidP="00DA2C5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42" w:type="dxa"/>
            <w:vMerge w:val="restart"/>
            <w:vAlign w:val="center"/>
          </w:tcPr>
          <w:p w:rsidR="00DA2C59" w:rsidRPr="00040CF2" w:rsidRDefault="00DA2C59" w:rsidP="00DA2C59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Merge w:val="restart"/>
            <w:vAlign w:val="center"/>
          </w:tcPr>
          <w:p w:rsidR="00DA2C59" w:rsidRPr="00040CF2" w:rsidRDefault="00DA2C59" w:rsidP="00DA2C59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</w:t>
            </w:r>
            <w:r>
              <w:rPr>
                <w:rFonts w:cs="Times New Roman"/>
                <w:sz w:val="22"/>
              </w:rPr>
              <w:t>22</w:t>
            </w:r>
          </w:p>
        </w:tc>
        <w:tc>
          <w:tcPr>
            <w:tcW w:w="581" w:type="dxa"/>
            <w:vMerge w:val="restart"/>
            <w:vAlign w:val="center"/>
          </w:tcPr>
          <w:p w:rsidR="00DA2C59" w:rsidRPr="00040CF2" w:rsidRDefault="00DA2C59" w:rsidP="00071EB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  <w:tc>
          <w:tcPr>
            <w:tcW w:w="607" w:type="dxa"/>
            <w:vMerge w:val="restart"/>
            <w:vAlign w:val="center"/>
          </w:tcPr>
          <w:p w:rsidR="00DA2C59" w:rsidRPr="00040CF2" w:rsidRDefault="00DA2C59" w:rsidP="00071EB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</w:tr>
      <w:tr w:rsidR="00DA2C59" w:rsidRPr="00040CF2" w:rsidTr="00DA2C59">
        <w:trPr>
          <w:gridAfter w:val="1"/>
          <w:wAfter w:w="12" w:type="dxa"/>
          <w:trHeight w:val="2492"/>
        </w:trPr>
        <w:tc>
          <w:tcPr>
            <w:tcW w:w="562" w:type="dxa"/>
            <w:vMerge/>
          </w:tcPr>
          <w:p w:rsidR="00DA2C59" w:rsidRPr="00040CF2" w:rsidRDefault="00DA2C59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A2C59" w:rsidRPr="00040CF2" w:rsidRDefault="00DA2C59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DA2C59" w:rsidRPr="00040CF2" w:rsidRDefault="00DA2C59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</w:tcPr>
          <w:p w:rsidR="00DA2C59" w:rsidRPr="00040CF2" w:rsidRDefault="00DA2C59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</w:tcPr>
          <w:p w:rsidR="00DA2C59" w:rsidRPr="00040CF2" w:rsidRDefault="00DA2C59" w:rsidP="002D532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Переподготовка </w:t>
            </w:r>
          </w:p>
          <w:p w:rsidR="00DA2C59" w:rsidRPr="00040CF2" w:rsidRDefault="00DA2C59" w:rsidP="002D532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</w:t>
            </w:r>
          </w:p>
          <w:p w:rsidR="00DA2C59" w:rsidRPr="00040CF2" w:rsidRDefault="00DA2C59" w:rsidP="002D532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Менеджмент в системе образования</w:t>
            </w:r>
          </w:p>
        </w:tc>
        <w:tc>
          <w:tcPr>
            <w:tcW w:w="992" w:type="dxa"/>
            <w:vAlign w:val="center"/>
          </w:tcPr>
          <w:p w:rsidR="00DA2C59" w:rsidRPr="00040CF2" w:rsidRDefault="00DA2C59" w:rsidP="002D532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2019</w:t>
            </w:r>
          </w:p>
        </w:tc>
        <w:tc>
          <w:tcPr>
            <w:tcW w:w="2214" w:type="dxa"/>
            <w:vMerge/>
            <w:vAlign w:val="center"/>
          </w:tcPr>
          <w:p w:rsidR="00DA2C59" w:rsidRPr="00040CF2" w:rsidRDefault="00DA2C59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24" w:type="dxa"/>
            <w:vMerge/>
            <w:vAlign w:val="center"/>
          </w:tcPr>
          <w:p w:rsidR="00DA2C59" w:rsidRPr="00040CF2" w:rsidRDefault="00DA2C59" w:rsidP="00DA2C5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A2C59" w:rsidRPr="00040CF2" w:rsidRDefault="00DA2C59" w:rsidP="00DA2C5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56" w:type="dxa"/>
            <w:vMerge/>
            <w:vAlign w:val="center"/>
          </w:tcPr>
          <w:p w:rsidR="00DA2C59" w:rsidRPr="00040CF2" w:rsidRDefault="00DA2C59" w:rsidP="00DA2C5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1" w:type="dxa"/>
            <w:vMerge/>
            <w:vAlign w:val="center"/>
          </w:tcPr>
          <w:p w:rsidR="00DA2C59" w:rsidRPr="00040CF2" w:rsidRDefault="00DA2C59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DA2C59" w:rsidRPr="00040CF2" w:rsidRDefault="00DA2C59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37B24" w:rsidRPr="00040CF2" w:rsidTr="00637B24">
        <w:trPr>
          <w:gridAfter w:val="1"/>
          <w:wAfter w:w="12" w:type="dxa"/>
        </w:trPr>
        <w:tc>
          <w:tcPr>
            <w:tcW w:w="562" w:type="dxa"/>
            <w:vMerge w:val="restart"/>
          </w:tcPr>
          <w:p w:rsidR="00637B24" w:rsidRPr="00040CF2" w:rsidRDefault="00637B24" w:rsidP="00040CF2">
            <w:pPr>
              <w:rPr>
                <w:rFonts w:cs="Times New Roman"/>
                <w:sz w:val="22"/>
              </w:rPr>
            </w:pPr>
          </w:p>
          <w:p w:rsidR="00637B24" w:rsidRPr="00040CF2" w:rsidRDefault="00637B24" w:rsidP="00040CF2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3.</w:t>
            </w:r>
          </w:p>
        </w:tc>
        <w:tc>
          <w:tcPr>
            <w:tcW w:w="1701" w:type="dxa"/>
            <w:vMerge w:val="restart"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Чалкина</w:t>
            </w:r>
            <w:proofErr w:type="spell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Любовь Дмитриевна </w:t>
            </w:r>
          </w:p>
        </w:tc>
        <w:tc>
          <w:tcPr>
            <w:tcW w:w="1380" w:type="dxa"/>
            <w:vMerge w:val="restart"/>
            <w:vAlign w:val="center"/>
          </w:tcPr>
          <w:p w:rsidR="00637B24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Зам.</w:t>
            </w:r>
          </w:p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директора по НМР  </w:t>
            </w:r>
          </w:p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Высшая 30.03.2023</w:t>
            </w:r>
          </w:p>
        </w:tc>
        <w:tc>
          <w:tcPr>
            <w:tcW w:w="2814" w:type="dxa"/>
            <w:vMerge w:val="restart"/>
            <w:vAlign w:val="center"/>
          </w:tcPr>
          <w:p w:rsidR="00637B24" w:rsidRPr="00040CF2" w:rsidRDefault="00637B24" w:rsidP="003B2AA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Высшее</w:t>
            </w:r>
            <w:proofErr w:type="gram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                                                             </w:t>
            </w:r>
            <w:proofErr w:type="spell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Алма</w:t>
            </w:r>
            <w:proofErr w:type="spell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spell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Атинский</w:t>
            </w:r>
            <w:proofErr w:type="spell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педагогический институт иностранных языков. Немецкий язык </w:t>
            </w:r>
          </w:p>
        </w:tc>
        <w:tc>
          <w:tcPr>
            <w:tcW w:w="992" w:type="dxa"/>
            <w:vMerge w:val="restart"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1980</w:t>
            </w:r>
          </w:p>
        </w:tc>
        <w:tc>
          <w:tcPr>
            <w:tcW w:w="2214" w:type="dxa"/>
            <w:vAlign w:val="center"/>
          </w:tcPr>
          <w:p w:rsidR="00637B24" w:rsidRPr="00AF7728" w:rsidRDefault="00637B24" w:rsidP="009A02B6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Функциональная грамотность школьников</w:t>
            </w:r>
          </w:p>
        </w:tc>
        <w:tc>
          <w:tcPr>
            <w:tcW w:w="624" w:type="dxa"/>
            <w:vAlign w:val="center"/>
          </w:tcPr>
          <w:p w:rsidR="00637B24" w:rsidRPr="00AF7728" w:rsidRDefault="00637B24" w:rsidP="009A02B6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637B24" w:rsidRPr="00AF7728" w:rsidRDefault="00637B24" w:rsidP="009A02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637B24" w:rsidRPr="00D44061" w:rsidRDefault="00637B24" w:rsidP="00637B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581" w:type="dxa"/>
            <w:vMerge w:val="restart"/>
            <w:vAlign w:val="center"/>
          </w:tcPr>
          <w:p w:rsidR="00637B24" w:rsidRPr="00040CF2" w:rsidRDefault="00637B24" w:rsidP="002D532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</w:t>
            </w:r>
          </w:p>
        </w:tc>
        <w:tc>
          <w:tcPr>
            <w:tcW w:w="607" w:type="dxa"/>
            <w:vMerge w:val="restart"/>
            <w:vAlign w:val="center"/>
          </w:tcPr>
          <w:p w:rsidR="00637B24" w:rsidRPr="00040CF2" w:rsidRDefault="00637B24" w:rsidP="002D532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</w:t>
            </w:r>
          </w:p>
        </w:tc>
      </w:tr>
      <w:tr w:rsidR="00637B24" w:rsidRPr="00040CF2" w:rsidTr="00637B24">
        <w:trPr>
          <w:gridAfter w:val="1"/>
          <w:wAfter w:w="12" w:type="dxa"/>
        </w:trPr>
        <w:tc>
          <w:tcPr>
            <w:tcW w:w="562" w:type="dxa"/>
            <w:vMerge/>
          </w:tcPr>
          <w:p w:rsidR="00637B24" w:rsidRPr="00040CF2" w:rsidRDefault="00637B24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637B24" w:rsidRPr="00D44061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637B24" w:rsidRPr="00040CF2" w:rsidRDefault="00637B24" w:rsidP="003B2AA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  <w:vAlign w:val="center"/>
          </w:tcPr>
          <w:p w:rsidR="00637B24" w:rsidRPr="00AF7728" w:rsidRDefault="00637B24" w:rsidP="009A02B6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Наставничество и техники работы наставника</w:t>
            </w:r>
          </w:p>
        </w:tc>
        <w:tc>
          <w:tcPr>
            <w:tcW w:w="624" w:type="dxa"/>
            <w:vAlign w:val="center"/>
          </w:tcPr>
          <w:p w:rsidR="00637B24" w:rsidRPr="00AF7728" w:rsidRDefault="00637B24" w:rsidP="009A02B6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637B24" w:rsidRPr="00AF7728" w:rsidRDefault="00637B24" w:rsidP="009A02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637B24" w:rsidRPr="00D44061" w:rsidRDefault="00637B24" w:rsidP="00637B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2023</w:t>
            </w:r>
          </w:p>
        </w:tc>
        <w:tc>
          <w:tcPr>
            <w:tcW w:w="581" w:type="dxa"/>
            <w:vMerge/>
            <w:vAlign w:val="center"/>
          </w:tcPr>
          <w:p w:rsidR="00637B24" w:rsidRDefault="00637B24" w:rsidP="002D532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637B24" w:rsidRDefault="00637B24" w:rsidP="002D532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37B24" w:rsidRPr="00040CF2" w:rsidTr="00637B24">
        <w:trPr>
          <w:gridAfter w:val="1"/>
          <w:wAfter w:w="12" w:type="dxa"/>
        </w:trPr>
        <w:tc>
          <w:tcPr>
            <w:tcW w:w="562" w:type="dxa"/>
            <w:vMerge/>
          </w:tcPr>
          <w:p w:rsidR="00637B24" w:rsidRPr="00040CF2" w:rsidRDefault="00637B24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637B24" w:rsidRPr="00D44061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637B24" w:rsidRPr="00040CF2" w:rsidRDefault="00637B24" w:rsidP="003B2AA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  <w:vAlign w:val="center"/>
          </w:tcPr>
          <w:p w:rsidR="00637B24" w:rsidRDefault="00637B24" w:rsidP="009A02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Критическое мышление как компетентность. Модуль 1.</w:t>
            </w:r>
          </w:p>
          <w:p w:rsidR="00637B24" w:rsidRDefault="00637B24" w:rsidP="009A02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Критическое мышление и его </w:t>
            </w:r>
            <w:r>
              <w:rPr>
                <w:rFonts w:cs="Times New Roman"/>
                <w:sz w:val="22"/>
              </w:rPr>
              <w:lastRenderedPageBreak/>
              <w:t>место в школьной действительности. Модуль 2.</w:t>
            </w:r>
          </w:p>
          <w:p w:rsidR="00637B24" w:rsidRPr="00AF7728" w:rsidRDefault="00637B24" w:rsidP="009A02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Практика развития критического мышления. Модуль 3.</w:t>
            </w:r>
          </w:p>
        </w:tc>
        <w:tc>
          <w:tcPr>
            <w:tcW w:w="624" w:type="dxa"/>
            <w:vAlign w:val="center"/>
          </w:tcPr>
          <w:p w:rsidR="00637B24" w:rsidRDefault="00637B24" w:rsidP="009A02B6">
            <w:pPr>
              <w:rPr>
                <w:rFonts w:cs="Times New Roman"/>
                <w:sz w:val="24"/>
                <w:szCs w:val="24"/>
              </w:rPr>
            </w:pPr>
          </w:p>
          <w:p w:rsidR="00637B24" w:rsidRDefault="00637B24" w:rsidP="009A02B6">
            <w:pPr>
              <w:rPr>
                <w:rFonts w:cs="Times New Roman"/>
                <w:sz w:val="24"/>
                <w:szCs w:val="24"/>
              </w:rPr>
            </w:pPr>
          </w:p>
          <w:p w:rsidR="00637B24" w:rsidRDefault="00637B24" w:rsidP="009A02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  <w:p w:rsidR="00637B24" w:rsidRDefault="00637B24" w:rsidP="009A02B6">
            <w:pPr>
              <w:rPr>
                <w:rFonts w:cs="Times New Roman"/>
                <w:sz w:val="24"/>
                <w:szCs w:val="24"/>
              </w:rPr>
            </w:pPr>
          </w:p>
          <w:p w:rsidR="00637B24" w:rsidRDefault="00637B24" w:rsidP="009A02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  <w:p w:rsidR="00637B24" w:rsidRDefault="00637B24" w:rsidP="009A02B6">
            <w:pPr>
              <w:rPr>
                <w:rFonts w:cs="Times New Roman"/>
                <w:sz w:val="24"/>
                <w:szCs w:val="24"/>
              </w:rPr>
            </w:pPr>
          </w:p>
          <w:p w:rsidR="00637B24" w:rsidRDefault="00637B24" w:rsidP="009A02B6">
            <w:pPr>
              <w:rPr>
                <w:rFonts w:cs="Times New Roman"/>
                <w:sz w:val="24"/>
                <w:szCs w:val="24"/>
              </w:rPr>
            </w:pPr>
          </w:p>
          <w:p w:rsidR="00637B24" w:rsidRDefault="00637B24" w:rsidP="009A02B6">
            <w:pPr>
              <w:rPr>
                <w:rFonts w:cs="Times New Roman"/>
                <w:sz w:val="24"/>
                <w:szCs w:val="24"/>
              </w:rPr>
            </w:pPr>
          </w:p>
          <w:p w:rsidR="00637B24" w:rsidRPr="00AF7728" w:rsidRDefault="00637B24" w:rsidP="009A02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637B24" w:rsidRPr="00AF7728" w:rsidRDefault="00637B24" w:rsidP="009A02B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Удостоверения</w:t>
            </w:r>
          </w:p>
        </w:tc>
        <w:tc>
          <w:tcPr>
            <w:tcW w:w="656" w:type="dxa"/>
            <w:vAlign w:val="center"/>
          </w:tcPr>
          <w:p w:rsidR="00637B24" w:rsidRDefault="00637B24" w:rsidP="00637B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2021</w:t>
            </w:r>
          </w:p>
        </w:tc>
        <w:tc>
          <w:tcPr>
            <w:tcW w:w="581" w:type="dxa"/>
            <w:vMerge/>
            <w:vAlign w:val="center"/>
          </w:tcPr>
          <w:p w:rsidR="00637B24" w:rsidRDefault="00637B24" w:rsidP="002D532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637B24" w:rsidRDefault="00637B24" w:rsidP="002D532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37B24" w:rsidRPr="00040CF2" w:rsidTr="00637B24">
        <w:trPr>
          <w:gridAfter w:val="1"/>
          <w:wAfter w:w="12" w:type="dxa"/>
        </w:trPr>
        <w:tc>
          <w:tcPr>
            <w:tcW w:w="562" w:type="dxa"/>
            <w:vMerge/>
          </w:tcPr>
          <w:p w:rsidR="00637B24" w:rsidRPr="00040CF2" w:rsidRDefault="00637B24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637B24" w:rsidRPr="00D44061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637B24" w:rsidRPr="00040CF2" w:rsidRDefault="00637B24" w:rsidP="003B2AA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  <w:vAlign w:val="center"/>
          </w:tcPr>
          <w:p w:rsidR="00637B24" w:rsidRPr="00AF7728" w:rsidRDefault="00637B24" w:rsidP="009A02B6">
            <w:pPr>
              <w:rPr>
                <w:rFonts w:cs="Times New Roman"/>
                <w:sz w:val="24"/>
                <w:szCs w:val="24"/>
              </w:rPr>
            </w:pPr>
            <w:r w:rsidRPr="00F850BB">
              <w:rPr>
                <w:rFonts w:cs="Times New Roman"/>
                <w:sz w:val="22"/>
              </w:rPr>
              <w:t xml:space="preserve">«Разговоры о </w:t>
            </w:r>
            <w:proofErr w:type="gramStart"/>
            <w:r w:rsidRPr="00F850BB">
              <w:rPr>
                <w:rFonts w:cs="Times New Roman"/>
                <w:sz w:val="22"/>
              </w:rPr>
              <w:t>важном</w:t>
            </w:r>
            <w:proofErr w:type="gramEnd"/>
            <w:r w:rsidRPr="00F850BB">
              <w:rPr>
                <w:rFonts w:cs="Times New Roman"/>
                <w:sz w:val="22"/>
              </w:rPr>
              <w:t>: система работы классного руководителя»</w:t>
            </w:r>
          </w:p>
        </w:tc>
        <w:tc>
          <w:tcPr>
            <w:tcW w:w="624" w:type="dxa"/>
            <w:vAlign w:val="center"/>
          </w:tcPr>
          <w:p w:rsidR="00637B24" w:rsidRPr="00AF7728" w:rsidRDefault="00637B24" w:rsidP="009A02B6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637B24" w:rsidRPr="00AF7728" w:rsidRDefault="00637B24" w:rsidP="009A02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637B24" w:rsidRPr="00D44061" w:rsidRDefault="00637B24" w:rsidP="00637B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581" w:type="dxa"/>
            <w:vMerge/>
            <w:vAlign w:val="center"/>
          </w:tcPr>
          <w:p w:rsidR="00637B24" w:rsidRDefault="00637B24" w:rsidP="002D532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637B24" w:rsidRDefault="00637B24" w:rsidP="002D532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37B24" w:rsidRPr="00040CF2" w:rsidTr="00637B24">
        <w:trPr>
          <w:gridAfter w:val="1"/>
          <w:wAfter w:w="12" w:type="dxa"/>
          <w:trHeight w:val="1723"/>
        </w:trPr>
        <w:tc>
          <w:tcPr>
            <w:tcW w:w="562" w:type="dxa"/>
            <w:vMerge/>
          </w:tcPr>
          <w:p w:rsidR="00637B24" w:rsidRPr="00040CF2" w:rsidRDefault="00637B24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  <w:vAlign w:val="center"/>
          </w:tcPr>
          <w:p w:rsidR="00637B24" w:rsidRPr="00AF7728" w:rsidRDefault="00637B24" w:rsidP="009A02B6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Проектирование и реализация воспитательного процесса в работе классного руководителя</w:t>
            </w:r>
          </w:p>
        </w:tc>
        <w:tc>
          <w:tcPr>
            <w:tcW w:w="624" w:type="dxa"/>
            <w:vAlign w:val="center"/>
          </w:tcPr>
          <w:p w:rsidR="00637B24" w:rsidRPr="00AF7728" w:rsidRDefault="00637B24" w:rsidP="009A02B6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637B24" w:rsidRPr="00AF7728" w:rsidRDefault="00637B24" w:rsidP="009A02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637B24" w:rsidRPr="00D44061" w:rsidRDefault="00637B24" w:rsidP="00637B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2023</w:t>
            </w:r>
          </w:p>
        </w:tc>
        <w:tc>
          <w:tcPr>
            <w:tcW w:w="581" w:type="dxa"/>
            <w:vMerge/>
            <w:vAlign w:val="center"/>
          </w:tcPr>
          <w:p w:rsidR="00637B24" w:rsidRPr="00040CF2" w:rsidRDefault="00637B24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637B24" w:rsidRPr="00040CF2" w:rsidRDefault="00637B24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37B24" w:rsidRPr="00040CF2" w:rsidTr="00637B24">
        <w:trPr>
          <w:gridAfter w:val="1"/>
          <w:wAfter w:w="12" w:type="dxa"/>
          <w:trHeight w:val="1451"/>
        </w:trPr>
        <w:tc>
          <w:tcPr>
            <w:tcW w:w="562" w:type="dxa"/>
            <w:vMerge/>
          </w:tcPr>
          <w:p w:rsidR="00637B24" w:rsidRPr="00040CF2" w:rsidRDefault="00637B24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 w:val="restart"/>
            <w:vAlign w:val="center"/>
          </w:tcPr>
          <w:p w:rsidR="00637B24" w:rsidRPr="00497493" w:rsidRDefault="00637B24" w:rsidP="003B2AA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97493">
              <w:rPr>
                <w:rFonts w:eastAsia="Times New Roman" w:cs="Times New Roman"/>
                <w:color w:val="000000"/>
                <w:sz w:val="22"/>
                <w:lang w:eastAsia="ru-RU"/>
              </w:rPr>
              <w:t>Переподготовка</w:t>
            </w:r>
          </w:p>
          <w:p w:rsidR="00637B24" w:rsidRPr="00497493" w:rsidRDefault="00637B24" w:rsidP="003B2AA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9749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Красноярский государственный педагогический университет </w:t>
            </w:r>
          </w:p>
          <w:p w:rsidR="00637B24" w:rsidRPr="00040CF2" w:rsidRDefault="00637B24" w:rsidP="003B2AA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97493">
              <w:rPr>
                <w:rFonts w:eastAsia="Times New Roman" w:cs="Times New Roman"/>
                <w:color w:val="000000"/>
                <w:sz w:val="22"/>
                <w:lang w:eastAsia="ru-RU"/>
              </w:rPr>
              <w:t>Менеджер образования 2005г</w:t>
            </w:r>
          </w:p>
        </w:tc>
        <w:tc>
          <w:tcPr>
            <w:tcW w:w="992" w:type="dxa"/>
            <w:vMerge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</w:tcPr>
          <w:p w:rsidR="00637B24" w:rsidRPr="00AF7728" w:rsidRDefault="00637B24" w:rsidP="009A02B6">
            <w:pPr>
              <w:rPr>
                <w:rFonts w:cs="Times New Roman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«Особенности введения и реализации обновленных ФГОС ООО»</w:t>
            </w:r>
          </w:p>
        </w:tc>
        <w:tc>
          <w:tcPr>
            <w:tcW w:w="624" w:type="dxa"/>
          </w:tcPr>
          <w:p w:rsidR="00637B24" w:rsidRPr="00AF7728" w:rsidRDefault="00637B24" w:rsidP="009A02B6">
            <w:pPr>
              <w:rPr>
                <w:rFonts w:cs="Times New Roman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637B24" w:rsidRPr="00AF7728" w:rsidRDefault="00637B24" w:rsidP="009A02B6">
            <w:pPr>
              <w:jc w:val="center"/>
              <w:rPr>
                <w:rFonts w:cs="Times New Roman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637B24" w:rsidRPr="00D44061" w:rsidRDefault="00637B24" w:rsidP="00637B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581" w:type="dxa"/>
            <w:vMerge/>
            <w:vAlign w:val="center"/>
          </w:tcPr>
          <w:p w:rsidR="00637B24" w:rsidRPr="00040CF2" w:rsidRDefault="00637B24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637B24" w:rsidRPr="00040CF2" w:rsidRDefault="00637B24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37B24" w:rsidRPr="00040CF2" w:rsidTr="00637B24">
        <w:trPr>
          <w:gridAfter w:val="1"/>
          <w:wAfter w:w="12" w:type="dxa"/>
          <w:trHeight w:val="464"/>
        </w:trPr>
        <w:tc>
          <w:tcPr>
            <w:tcW w:w="562" w:type="dxa"/>
            <w:vMerge/>
          </w:tcPr>
          <w:p w:rsidR="00637B24" w:rsidRPr="00040CF2" w:rsidRDefault="00637B24" w:rsidP="00040CF2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37B24" w:rsidRPr="00040CF2" w:rsidRDefault="00637B24" w:rsidP="00040CF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637B24" w:rsidRPr="00AF7728" w:rsidRDefault="00637B24" w:rsidP="009A02B6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 xml:space="preserve">«Педагогические компетенции руководителя ОУ при переходе в 2022 на обновленные ФГОС и </w:t>
            </w:r>
            <w:proofErr w:type="spellStart"/>
            <w:r w:rsidRPr="00AF7728">
              <w:rPr>
                <w:rFonts w:cs="Times New Roman"/>
                <w:sz w:val="24"/>
                <w:szCs w:val="24"/>
              </w:rPr>
              <w:t>онлайн-сервисы</w:t>
            </w:r>
            <w:proofErr w:type="spellEnd"/>
            <w:r w:rsidRPr="00AF772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7728">
              <w:rPr>
                <w:rFonts w:cs="Times New Roman"/>
                <w:sz w:val="24"/>
                <w:szCs w:val="24"/>
              </w:rPr>
              <w:t>Минпросвещения</w:t>
            </w:r>
            <w:proofErr w:type="spellEnd"/>
            <w:r w:rsidRPr="00AF7728">
              <w:rPr>
                <w:rFonts w:cs="Times New Roman"/>
                <w:sz w:val="24"/>
                <w:szCs w:val="24"/>
              </w:rPr>
              <w:t xml:space="preserve"> РФ»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637B24" w:rsidRPr="00AF7728" w:rsidRDefault="00637B24" w:rsidP="009A02B6">
            <w:pPr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144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37B24" w:rsidRPr="00AF7728" w:rsidRDefault="00637B24" w:rsidP="009A02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637B24" w:rsidRPr="00D44061" w:rsidRDefault="00637B24" w:rsidP="00637B2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581" w:type="dxa"/>
            <w:vMerge/>
            <w:vAlign w:val="center"/>
          </w:tcPr>
          <w:p w:rsidR="00637B24" w:rsidRPr="00040CF2" w:rsidRDefault="00637B24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637B24" w:rsidRPr="00040CF2" w:rsidRDefault="00637B24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163F2C" w:rsidRPr="00040CF2" w:rsidTr="00293F8A">
        <w:trPr>
          <w:gridAfter w:val="1"/>
          <w:wAfter w:w="12" w:type="dxa"/>
          <w:trHeight w:val="1290"/>
        </w:trPr>
        <w:tc>
          <w:tcPr>
            <w:tcW w:w="562" w:type="dxa"/>
            <w:vMerge w:val="restart"/>
          </w:tcPr>
          <w:p w:rsidR="00163F2C" w:rsidRDefault="00163F2C" w:rsidP="00AB2214">
            <w:pPr>
              <w:rPr>
                <w:rFonts w:cs="Times New Roman"/>
                <w:sz w:val="22"/>
              </w:rPr>
            </w:pPr>
          </w:p>
          <w:p w:rsidR="00163F2C" w:rsidRDefault="00163F2C" w:rsidP="00AB2214">
            <w:pPr>
              <w:rPr>
                <w:rFonts w:cs="Times New Roman"/>
                <w:sz w:val="22"/>
              </w:rPr>
            </w:pPr>
          </w:p>
          <w:p w:rsidR="00163F2C" w:rsidRDefault="00163F2C" w:rsidP="00AB2214">
            <w:pPr>
              <w:rPr>
                <w:rFonts w:cs="Times New Roman"/>
                <w:sz w:val="22"/>
              </w:rPr>
            </w:pPr>
          </w:p>
          <w:p w:rsidR="00163F2C" w:rsidRDefault="00163F2C" w:rsidP="00AB2214">
            <w:pPr>
              <w:rPr>
                <w:rFonts w:cs="Times New Roman"/>
                <w:sz w:val="22"/>
              </w:rPr>
            </w:pPr>
          </w:p>
          <w:p w:rsidR="00163F2C" w:rsidRPr="00040CF2" w:rsidRDefault="00163F2C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4.</w:t>
            </w:r>
          </w:p>
        </w:tc>
        <w:tc>
          <w:tcPr>
            <w:tcW w:w="1701" w:type="dxa"/>
            <w:vMerge w:val="restart"/>
            <w:vAlign w:val="center"/>
          </w:tcPr>
          <w:p w:rsidR="00163F2C" w:rsidRPr="00040CF2" w:rsidRDefault="00163F2C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Дегтярева Любовь Владимировна</w:t>
            </w:r>
          </w:p>
        </w:tc>
        <w:tc>
          <w:tcPr>
            <w:tcW w:w="1380" w:type="dxa"/>
            <w:vMerge w:val="restart"/>
            <w:vAlign w:val="center"/>
          </w:tcPr>
          <w:p w:rsidR="00163F2C" w:rsidRDefault="00163F2C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З</w:t>
            </w: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ам директора по УВР</w:t>
            </w:r>
          </w:p>
          <w:p w:rsidR="00163F2C" w:rsidRPr="00040CF2" w:rsidRDefault="00163F2C" w:rsidP="00AB2214">
            <w:pPr>
              <w:ind w:right="-109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Учитель начальных </w:t>
            </w: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классов</w:t>
            </w:r>
          </w:p>
        </w:tc>
        <w:tc>
          <w:tcPr>
            <w:tcW w:w="1861" w:type="dxa"/>
            <w:vMerge w:val="restart"/>
            <w:vAlign w:val="center"/>
          </w:tcPr>
          <w:p w:rsidR="00163F2C" w:rsidRPr="00040CF2" w:rsidRDefault="00163F2C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Высшая </w:t>
            </w:r>
            <w:r w:rsidRPr="006D75DB">
              <w:rPr>
                <w:rFonts w:cs="Times New Roman"/>
                <w:sz w:val="22"/>
              </w:rPr>
              <w:t>25.03.2021</w:t>
            </w:r>
          </w:p>
        </w:tc>
        <w:tc>
          <w:tcPr>
            <w:tcW w:w="2814" w:type="dxa"/>
            <w:vMerge w:val="restart"/>
            <w:vAlign w:val="center"/>
          </w:tcPr>
          <w:p w:rsidR="00163F2C" w:rsidRPr="00040CF2" w:rsidRDefault="00163F2C" w:rsidP="002D532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Высшее</w:t>
            </w:r>
            <w:proofErr w:type="gram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Красноярский государственный педагогический университет им. В.П. </w:t>
            </w: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Астафьева. Педагогика и методика начального образования</w:t>
            </w:r>
          </w:p>
        </w:tc>
        <w:tc>
          <w:tcPr>
            <w:tcW w:w="992" w:type="dxa"/>
            <w:vMerge w:val="restart"/>
            <w:vAlign w:val="center"/>
          </w:tcPr>
          <w:p w:rsidR="00163F2C" w:rsidRPr="00040CF2" w:rsidRDefault="00163F2C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2010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163F2C" w:rsidRPr="00040CF2" w:rsidRDefault="00163F2C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Реализация требований обновленных ФГОС НОО и ФГОС ООО в работе учителя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163F2C" w:rsidRPr="00040CF2" w:rsidRDefault="00163F2C" w:rsidP="00293F8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63F2C" w:rsidRPr="00040CF2" w:rsidRDefault="00163F2C" w:rsidP="00293F8A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163F2C" w:rsidRPr="00040CF2" w:rsidRDefault="00163F2C" w:rsidP="00294AE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581" w:type="dxa"/>
            <w:vMerge w:val="restart"/>
            <w:vAlign w:val="center"/>
          </w:tcPr>
          <w:p w:rsidR="00163F2C" w:rsidRPr="00040CF2" w:rsidRDefault="00163F2C" w:rsidP="00294AE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607" w:type="dxa"/>
            <w:vMerge w:val="restart"/>
            <w:vAlign w:val="center"/>
          </w:tcPr>
          <w:p w:rsidR="00163F2C" w:rsidRPr="00040CF2" w:rsidRDefault="00163F2C" w:rsidP="00071EB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</w:tr>
      <w:tr w:rsidR="000B2C7D" w:rsidRPr="00040CF2" w:rsidTr="00293F8A">
        <w:trPr>
          <w:gridAfter w:val="1"/>
          <w:wAfter w:w="12" w:type="dxa"/>
          <w:trHeight w:val="1290"/>
        </w:trPr>
        <w:tc>
          <w:tcPr>
            <w:tcW w:w="562" w:type="dxa"/>
            <w:vMerge/>
          </w:tcPr>
          <w:p w:rsidR="000B2C7D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0B2C7D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0B2C7D" w:rsidRPr="00040CF2" w:rsidRDefault="000B2C7D" w:rsidP="002D532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B2C7D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Система диагностики предметных и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метапредметных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результатов в начальной школе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B2C7D" w:rsidRDefault="000B2C7D" w:rsidP="00293F8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B2C7D" w:rsidRPr="00040CF2" w:rsidRDefault="000B2C7D" w:rsidP="005B6765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0B2C7D" w:rsidRPr="00040CF2" w:rsidRDefault="000B2C7D" w:rsidP="000B2C7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2021</w:t>
            </w:r>
          </w:p>
        </w:tc>
        <w:tc>
          <w:tcPr>
            <w:tcW w:w="581" w:type="dxa"/>
            <w:vMerge/>
            <w:vAlign w:val="center"/>
          </w:tcPr>
          <w:p w:rsidR="000B2C7D" w:rsidRDefault="000B2C7D" w:rsidP="00294AE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0B2C7D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B2C7D" w:rsidRPr="00040CF2" w:rsidTr="00293F8A">
        <w:trPr>
          <w:gridAfter w:val="1"/>
          <w:wAfter w:w="12" w:type="dxa"/>
          <w:trHeight w:val="1290"/>
        </w:trPr>
        <w:tc>
          <w:tcPr>
            <w:tcW w:w="562" w:type="dxa"/>
            <w:vMerge/>
          </w:tcPr>
          <w:p w:rsidR="000B2C7D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0B2C7D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0B2C7D" w:rsidRPr="00040CF2" w:rsidRDefault="000B2C7D" w:rsidP="002D532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B2C7D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Функциональная грамотность: содержание и технология развития в образовательной деятельности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B2C7D" w:rsidRDefault="000B2C7D" w:rsidP="00293F8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B2C7D" w:rsidRPr="00040CF2" w:rsidRDefault="000B2C7D" w:rsidP="00293F8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0B2C7D" w:rsidRDefault="000B2C7D" w:rsidP="00294AE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2023</w:t>
            </w:r>
          </w:p>
        </w:tc>
        <w:tc>
          <w:tcPr>
            <w:tcW w:w="581" w:type="dxa"/>
            <w:vMerge/>
            <w:vAlign w:val="center"/>
          </w:tcPr>
          <w:p w:rsidR="000B2C7D" w:rsidRDefault="000B2C7D" w:rsidP="00294AE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0B2C7D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B2C7D" w:rsidRPr="00040CF2" w:rsidTr="00293F8A">
        <w:trPr>
          <w:gridAfter w:val="1"/>
          <w:wAfter w:w="12" w:type="dxa"/>
          <w:trHeight w:val="690"/>
        </w:trPr>
        <w:tc>
          <w:tcPr>
            <w:tcW w:w="562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0B2C7D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Align w:val="center"/>
          </w:tcPr>
          <w:p w:rsidR="000B2C7D" w:rsidRPr="002D532C" w:rsidRDefault="000B2C7D" w:rsidP="002D532C">
            <w:pPr>
              <w:rPr>
                <w:rFonts w:cs="Times New Roman"/>
                <w:sz w:val="22"/>
              </w:rPr>
            </w:pPr>
            <w:r w:rsidRPr="002D532C">
              <w:rPr>
                <w:rFonts w:cs="Times New Roman"/>
                <w:sz w:val="22"/>
              </w:rPr>
              <w:t>Переподготовка</w:t>
            </w:r>
          </w:p>
          <w:p w:rsidR="000B2C7D" w:rsidRPr="00040CF2" w:rsidRDefault="000B2C7D" w:rsidP="002D532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532C">
              <w:rPr>
                <w:rFonts w:cs="Times New Roman"/>
                <w:sz w:val="22"/>
              </w:rPr>
              <w:t>г</w:t>
            </w:r>
            <w:proofErr w:type="gramStart"/>
            <w:r w:rsidRPr="002D532C">
              <w:rPr>
                <w:rFonts w:cs="Times New Roman"/>
                <w:sz w:val="22"/>
              </w:rPr>
              <w:t>.С</w:t>
            </w:r>
            <w:proofErr w:type="gramEnd"/>
            <w:r w:rsidRPr="002D532C">
              <w:rPr>
                <w:rFonts w:cs="Times New Roman"/>
                <w:sz w:val="22"/>
              </w:rPr>
              <w:t>моленск ООО «</w:t>
            </w:r>
            <w:proofErr w:type="spellStart"/>
            <w:r w:rsidRPr="002D532C">
              <w:rPr>
                <w:rFonts w:cs="Times New Roman"/>
                <w:sz w:val="22"/>
              </w:rPr>
              <w:t>Инфоурок</w:t>
            </w:r>
            <w:proofErr w:type="spellEnd"/>
            <w:r w:rsidRPr="002D532C">
              <w:rPr>
                <w:rFonts w:cs="Times New Roman"/>
                <w:sz w:val="22"/>
              </w:rPr>
              <w:t>» по программе «Реализация управленческих функций в деятельности заместителя директора по учебно-воспитательной работе»</w:t>
            </w:r>
          </w:p>
        </w:tc>
        <w:tc>
          <w:tcPr>
            <w:tcW w:w="992" w:type="dxa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2214" w:type="dxa"/>
            <w:tcBorders>
              <w:top w:val="single" w:sz="4" w:space="0" w:color="auto"/>
            </w:tcBorders>
            <w:vAlign w:val="center"/>
          </w:tcPr>
          <w:p w:rsidR="000B2C7D" w:rsidRPr="00040CF2" w:rsidRDefault="000B2C7D" w:rsidP="00293F8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Реализация управленческих функций в деятельности заместителя директора по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учебно-воспитательной работе</w:t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0B2C7D" w:rsidRPr="00040CF2" w:rsidRDefault="000B2C7D" w:rsidP="00293F8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0B2C7D" w:rsidRPr="00040CF2" w:rsidRDefault="000B2C7D" w:rsidP="00293F8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Диплом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  <w:p w:rsidR="000B2C7D" w:rsidRDefault="000B2C7D" w:rsidP="00AB2214">
            <w:pPr>
              <w:rPr>
                <w:rFonts w:cs="Times New Roman"/>
                <w:sz w:val="22"/>
              </w:rPr>
            </w:pPr>
          </w:p>
          <w:p w:rsidR="000B2C7D" w:rsidRDefault="000B2C7D" w:rsidP="00AB2214">
            <w:pPr>
              <w:rPr>
                <w:rFonts w:cs="Times New Roman"/>
                <w:sz w:val="22"/>
              </w:rPr>
            </w:pP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  <w:p w:rsidR="000B2C7D" w:rsidRPr="00040CF2" w:rsidRDefault="000B2C7D" w:rsidP="00293F8A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581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</w:tr>
      <w:tr w:rsidR="000B2C7D" w:rsidRPr="00040CF2" w:rsidTr="00AB2214">
        <w:trPr>
          <w:gridAfter w:val="1"/>
          <w:wAfter w:w="12" w:type="dxa"/>
          <w:trHeight w:val="368"/>
        </w:trPr>
        <w:tc>
          <w:tcPr>
            <w:tcW w:w="15834" w:type="dxa"/>
            <w:gridSpan w:val="12"/>
          </w:tcPr>
          <w:p w:rsidR="000B2C7D" w:rsidRPr="00040CF2" w:rsidRDefault="000B2C7D" w:rsidP="00AB221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Педагогический состав</w:t>
            </w:r>
          </w:p>
        </w:tc>
      </w:tr>
      <w:tr w:rsidR="000B2C7D" w:rsidRPr="00040CF2" w:rsidTr="00293F8A">
        <w:trPr>
          <w:gridAfter w:val="1"/>
          <w:wAfter w:w="12" w:type="dxa"/>
          <w:trHeight w:val="550"/>
        </w:trPr>
        <w:tc>
          <w:tcPr>
            <w:tcW w:w="562" w:type="dxa"/>
            <w:vMerge w:val="restart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5.</w:t>
            </w:r>
          </w:p>
        </w:tc>
        <w:tc>
          <w:tcPr>
            <w:tcW w:w="1701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Абрамова Анна Юрьевна</w:t>
            </w:r>
          </w:p>
        </w:tc>
        <w:tc>
          <w:tcPr>
            <w:tcW w:w="1380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Учитель начальных классов </w:t>
            </w:r>
          </w:p>
        </w:tc>
        <w:tc>
          <w:tcPr>
            <w:tcW w:w="1861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Высшая, 28.02.2019</w:t>
            </w:r>
          </w:p>
        </w:tc>
        <w:tc>
          <w:tcPr>
            <w:tcW w:w="2814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Высшее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ФГОУ ВПО «Сибирский Федеральный университет» </w:t>
            </w: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Педагогика и методика начального образования</w:t>
            </w:r>
          </w:p>
        </w:tc>
        <w:tc>
          <w:tcPr>
            <w:tcW w:w="992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2007</w:t>
            </w:r>
          </w:p>
        </w:tc>
        <w:tc>
          <w:tcPr>
            <w:tcW w:w="2214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Психолого-педагогический аспект развития мотивации учебной деятельности младших школьников в рамках ФГОС НОО</w:t>
            </w:r>
          </w:p>
        </w:tc>
        <w:tc>
          <w:tcPr>
            <w:tcW w:w="624" w:type="dxa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72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293F8A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2021</w:t>
            </w:r>
          </w:p>
        </w:tc>
        <w:tc>
          <w:tcPr>
            <w:tcW w:w="581" w:type="dxa"/>
            <w:vMerge w:val="restart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  <w:tc>
          <w:tcPr>
            <w:tcW w:w="607" w:type="dxa"/>
            <w:vMerge w:val="restart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7</w:t>
            </w:r>
          </w:p>
        </w:tc>
      </w:tr>
      <w:tr w:rsidR="000B2C7D" w:rsidRPr="00040CF2" w:rsidTr="00293F8A">
        <w:trPr>
          <w:gridAfter w:val="1"/>
          <w:wAfter w:w="12" w:type="dxa"/>
          <w:trHeight w:val="409"/>
        </w:trPr>
        <w:tc>
          <w:tcPr>
            <w:tcW w:w="562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Использование современных пед</w:t>
            </w:r>
            <w:r w:rsidR="007A2DD4">
              <w:rPr>
                <w:rFonts w:cs="Times New Roman"/>
                <w:sz w:val="22"/>
              </w:rPr>
              <w:t xml:space="preserve">агогических </w:t>
            </w:r>
            <w:r w:rsidRPr="00040CF2">
              <w:rPr>
                <w:rFonts w:cs="Times New Roman"/>
                <w:sz w:val="22"/>
              </w:rPr>
              <w:t xml:space="preserve">технологий в рамках </w:t>
            </w:r>
            <w:r w:rsidR="007A2DD4">
              <w:rPr>
                <w:rFonts w:cs="Times New Roman"/>
                <w:sz w:val="22"/>
              </w:rPr>
              <w:t xml:space="preserve">реализации </w:t>
            </w:r>
            <w:r w:rsidRPr="00040CF2">
              <w:rPr>
                <w:rFonts w:cs="Times New Roman"/>
                <w:sz w:val="22"/>
              </w:rPr>
              <w:t>обновленных ФГОС НОО</w:t>
            </w:r>
            <w:r w:rsidR="007A2DD4">
              <w:rPr>
                <w:rFonts w:cs="Times New Roman"/>
                <w:sz w:val="22"/>
              </w:rPr>
              <w:t xml:space="preserve"> </w:t>
            </w:r>
            <w:proofErr w:type="gramStart"/>
            <w:r w:rsidR="007A2DD4">
              <w:rPr>
                <w:rFonts w:cs="Times New Roman"/>
                <w:sz w:val="22"/>
              </w:rPr>
              <w:t>и ООО</w:t>
            </w:r>
            <w:proofErr w:type="gramEnd"/>
          </w:p>
        </w:tc>
        <w:tc>
          <w:tcPr>
            <w:tcW w:w="624" w:type="dxa"/>
            <w:vAlign w:val="center"/>
          </w:tcPr>
          <w:p w:rsidR="000B2C7D" w:rsidRPr="00040CF2" w:rsidRDefault="000B2C7D" w:rsidP="00293F8A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72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293F8A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7A2DD4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</w:t>
            </w:r>
            <w:r w:rsidR="007A2DD4">
              <w:rPr>
                <w:rFonts w:cs="Times New Roman"/>
                <w:sz w:val="22"/>
              </w:rPr>
              <w:t>3</w:t>
            </w:r>
          </w:p>
        </w:tc>
        <w:tc>
          <w:tcPr>
            <w:tcW w:w="581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B2C7D" w:rsidRPr="00040CF2" w:rsidTr="00293F8A">
        <w:trPr>
          <w:gridAfter w:val="1"/>
          <w:wAfter w:w="12" w:type="dxa"/>
          <w:trHeight w:val="979"/>
        </w:trPr>
        <w:tc>
          <w:tcPr>
            <w:tcW w:w="562" w:type="dxa"/>
            <w:vMerge w:val="restart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6.</w:t>
            </w:r>
          </w:p>
        </w:tc>
        <w:tc>
          <w:tcPr>
            <w:tcW w:w="1701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Антоневич</w:t>
            </w:r>
            <w:proofErr w:type="spell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Елена Николаевна</w:t>
            </w:r>
          </w:p>
        </w:tc>
        <w:tc>
          <w:tcPr>
            <w:tcW w:w="1380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Учитель начальных классов </w:t>
            </w:r>
          </w:p>
        </w:tc>
        <w:tc>
          <w:tcPr>
            <w:tcW w:w="1861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Первая      25.04.2019                           </w:t>
            </w:r>
          </w:p>
        </w:tc>
        <w:tc>
          <w:tcPr>
            <w:tcW w:w="2814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ФГОУ ВПО «Хакасский государственный университет» </w:t>
            </w: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Педагогика и методика </w:t>
            </w: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начального обучения</w:t>
            </w:r>
          </w:p>
        </w:tc>
        <w:tc>
          <w:tcPr>
            <w:tcW w:w="992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2000</w:t>
            </w:r>
          </w:p>
        </w:tc>
        <w:tc>
          <w:tcPr>
            <w:tcW w:w="2214" w:type="dxa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Цифровая образовательная среда: новые инструменты </w:t>
            </w: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педагога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293F8A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lastRenderedPageBreak/>
              <w:t>40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293F8A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293F8A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2021</w:t>
            </w:r>
          </w:p>
        </w:tc>
        <w:tc>
          <w:tcPr>
            <w:tcW w:w="581" w:type="dxa"/>
            <w:vMerge w:val="restart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607" w:type="dxa"/>
            <w:vMerge w:val="restart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3</w:t>
            </w:r>
          </w:p>
        </w:tc>
      </w:tr>
      <w:tr w:rsidR="000B2C7D" w:rsidRPr="00040CF2" w:rsidTr="00293F8A">
        <w:trPr>
          <w:gridAfter w:val="1"/>
          <w:wAfter w:w="12" w:type="dxa"/>
          <w:trHeight w:val="403"/>
        </w:trPr>
        <w:tc>
          <w:tcPr>
            <w:tcW w:w="562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Особенности организации  учителя начальных классов по обучению и воспитанию обучающихся с ограниченными возможностями здоровья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293F8A">
            <w:pPr>
              <w:jc w:val="center"/>
              <w:rPr>
                <w:rFonts w:cs="Times New Roman"/>
                <w:sz w:val="22"/>
              </w:rPr>
            </w:pPr>
          </w:p>
          <w:p w:rsidR="000B2C7D" w:rsidRPr="00040CF2" w:rsidRDefault="000B2C7D" w:rsidP="00293F8A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72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293F8A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293F8A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2022</w:t>
            </w:r>
          </w:p>
        </w:tc>
        <w:tc>
          <w:tcPr>
            <w:tcW w:w="581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B2C7D" w:rsidRPr="00040CF2" w:rsidTr="00DA2C59">
        <w:trPr>
          <w:gridAfter w:val="1"/>
          <w:wAfter w:w="12" w:type="dxa"/>
          <w:trHeight w:val="1543"/>
        </w:trPr>
        <w:tc>
          <w:tcPr>
            <w:tcW w:w="562" w:type="dxa"/>
            <w:vMerge w:val="restart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7.</w:t>
            </w:r>
          </w:p>
        </w:tc>
        <w:tc>
          <w:tcPr>
            <w:tcW w:w="1701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Бихерт</w:t>
            </w:r>
            <w:proofErr w:type="spell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Наталья </w:t>
            </w:r>
            <w:proofErr w:type="spell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Кимовна</w:t>
            </w:r>
            <w:proofErr w:type="spellEnd"/>
          </w:p>
        </w:tc>
        <w:tc>
          <w:tcPr>
            <w:tcW w:w="1380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0B2C7D" w:rsidRDefault="000B2C7D" w:rsidP="00AB2214">
            <w:pPr>
              <w:ind w:right="-109" w:firstLine="4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Воспитатель ГПД</w:t>
            </w:r>
          </w:p>
          <w:p w:rsidR="000B2C7D" w:rsidRPr="00040CF2" w:rsidRDefault="000B2C7D" w:rsidP="00AB2214">
            <w:pPr>
              <w:ind w:right="-109" w:firstLine="4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Учитель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индивидуального обучения</w:t>
            </w:r>
          </w:p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 w:val="restart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Первая</w:t>
            </w:r>
          </w:p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25.04.2019                   </w:t>
            </w:r>
          </w:p>
        </w:tc>
        <w:tc>
          <w:tcPr>
            <w:tcW w:w="2814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ФГОУ ВПО «Ленинградский государственный институт им. А. И. Герцена» </w:t>
            </w: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"Педагогика и методика начального обучения"</w:t>
            </w:r>
          </w:p>
        </w:tc>
        <w:tc>
          <w:tcPr>
            <w:tcW w:w="992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1979</w:t>
            </w:r>
          </w:p>
        </w:tc>
        <w:tc>
          <w:tcPr>
            <w:tcW w:w="2214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Организация образовательного процесса: воспитательная работа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DA2C59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36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DA2C59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DA2C59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2022</w:t>
            </w:r>
          </w:p>
        </w:tc>
        <w:tc>
          <w:tcPr>
            <w:tcW w:w="581" w:type="dxa"/>
            <w:vMerge w:val="restart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</w:t>
            </w:r>
          </w:p>
        </w:tc>
        <w:tc>
          <w:tcPr>
            <w:tcW w:w="607" w:type="dxa"/>
            <w:vMerge w:val="restart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</w:t>
            </w:r>
          </w:p>
        </w:tc>
      </w:tr>
      <w:tr w:rsidR="000B2C7D" w:rsidRPr="00040CF2" w:rsidTr="00DA2C59">
        <w:trPr>
          <w:gridAfter w:val="1"/>
          <w:wAfter w:w="12" w:type="dxa"/>
          <w:trHeight w:val="1543"/>
        </w:trPr>
        <w:tc>
          <w:tcPr>
            <w:tcW w:w="562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Сопровождение детей с ограниченными возможностями здоровья в условиях инклюзивного образования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DA2C5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6D75DB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DA2C59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581" w:type="dxa"/>
            <w:vMerge/>
            <w:vAlign w:val="center"/>
          </w:tcPr>
          <w:p w:rsidR="000B2C7D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0B2C7D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B2C7D" w:rsidRPr="00040CF2" w:rsidTr="00DA2C59">
        <w:trPr>
          <w:gridAfter w:val="1"/>
          <w:wAfter w:w="12" w:type="dxa"/>
          <w:trHeight w:val="1543"/>
        </w:trPr>
        <w:tc>
          <w:tcPr>
            <w:tcW w:w="562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  <w:vAlign w:val="center"/>
          </w:tcPr>
          <w:p w:rsidR="000B2C7D" w:rsidRDefault="000B2C7D" w:rsidP="00AB221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Инклюзивное образование: Психолого-педагогические аспекты в условиях реализации ФГОС</w:t>
            </w:r>
          </w:p>
        </w:tc>
        <w:tc>
          <w:tcPr>
            <w:tcW w:w="624" w:type="dxa"/>
            <w:vAlign w:val="center"/>
          </w:tcPr>
          <w:p w:rsidR="000B2C7D" w:rsidRDefault="000B2C7D" w:rsidP="00DA2C5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6D75DB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747043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581" w:type="dxa"/>
            <w:vMerge/>
            <w:vAlign w:val="center"/>
          </w:tcPr>
          <w:p w:rsidR="000B2C7D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0B2C7D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B2C7D" w:rsidRPr="00040CF2" w:rsidTr="00071EBD">
        <w:trPr>
          <w:gridAfter w:val="1"/>
          <w:wAfter w:w="12" w:type="dxa"/>
          <w:trHeight w:val="1210"/>
        </w:trPr>
        <w:tc>
          <w:tcPr>
            <w:tcW w:w="562" w:type="dxa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 w:rsidRPr="00040CF2"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Гниденко Александр Ильич</w:t>
            </w:r>
          </w:p>
        </w:tc>
        <w:tc>
          <w:tcPr>
            <w:tcW w:w="1380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Учитель физической культуры</w:t>
            </w:r>
          </w:p>
        </w:tc>
        <w:tc>
          <w:tcPr>
            <w:tcW w:w="1861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 xml:space="preserve">Нет </w:t>
            </w: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категории</w:t>
            </w:r>
          </w:p>
        </w:tc>
        <w:tc>
          <w:tcPr>
            <w:tcW w:w="2814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 xml:space="preserve">Уманский государственный педагогический университет им. Павла Тычины </w:t>
            </w:r>
          </w:p>
        </w:tc>
        <w:tc>
          <w:tcPr>
            <w:tcW w:w="992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2014</w:t>
            </w:r>
          </w:p>
        </w:tc>
        <w:tc>
          <w:tcPr>
            <w:tcW w:w="2214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624" w:type="dxa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656" w:type="dxa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581" w:type="dxa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607" w:type="dxa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5</w:t>
            </w:r>
          </w:p>
        </w:tc>
      </w:tr>
      <w:tr w:rsidR="000B2C7D" w:rsidRPr="00040CF2" w:rsidTr="00294AEA">
        <w:trPr>
          <w:gridAfter w:val="1"/>
          <w:wAfter w:w="12" w:type="dxa"/>
          <w:trHeight w:val="906"/>
        </w:trPr>
        <w:tc>
          <w:tcPr>
            <w:tcW w:w="562" w:type="dxa"/>
            <w:vMerge w:val="restart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  <w:r w:rsidRPr="00040CF2"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Клевцова Валерия Максимовна</w:t>
            </w:r>
          </w:p>
        </w:tc>
        <w:tc>
          <w:tcPr>
            <w:tcW w:w="1380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 начальных классов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/учитель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д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ефектолог</w:t>
            </w:r>
          </w:p>
        </w:tc>
        <w:tc>
          <w:tcPr>
            <w:tcW w:w="1861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Нет категории</w:t>
            </w:r>
          </w:p>
        </w:tc>
        <w:tc>
          <w:tcPr>
            <w:tcW w:w="2814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 xml:space="preserve">Средне-специальное </w:t>
            </w: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Таймырский колледж</w:t>
            </w: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44.02.02 Преподавание в начальных классах</w:t>
            </w:r>
          </w:p>
        </w:tc>
        <w:tc>
          <w:tcPr>
            <w:tcW w:w="992" w:type="dxa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2019</w:t>
            </w:r>
          </w:p>
        </w:tc>
        <w:tc>
          <w:tcPr>
            <w:tcW w:w="2214" w:type="dxa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Цифровая образовательная среда: новые инструменты </w:t>
            </w: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педагога</w:t>
            </w:r>
          </w:p>
        </w:tc>
        <w:tc>
          <w:tcPr>
            <w:tcW w:w="624" w:type="dxa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40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294AEA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294AEA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2021</w:t>
            </w:r>
          </w:p>
        </w:tc>
        <w:tc>
          <w:tcPr>
            <w:tcW w:w="581" w:type="dxa"/>
            <w:vMerge w:val="restart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607" w:type="dxa"/>
            <w:vMerge w:val="restart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</w:tr>
      <w:tr w:rsidR="000B2C7D" w:rsidRPr="00040CF2" w:rsidTr="00294AEA">
        <w:trPr>
          <w:gridAfter w:val="1"/>
          <w:wAfter w:w="12" w:type="dxa"/>
          <w:trHeight w:val="906"/>
        </w:trPr>
        <w:tc>
          <w:tcPr>
            <w:tcW w:w="562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Align w:val="center"/>
          </w:tcPr>
          <w:p w:rsidR="000B2C7D" w:rsidRPr="00294AEA" w:rsidRDefault="000B2C7D" w:rsidP="00294AEA">
            <w:pPr>
              <w:jc w:val="center"/>
              <w:rPr>
                <w:rFonts w:cs="Times New Roman"/>
                <w:sz w:val="22"/>
              </w:rPr>
            </w:pPr>
            <w:r w:rsidRPr="00294AEA">
              <w:rPr>
                <w:rFonts w:cs="Times New Roman"/>
                <w:sz w:val="22"/>
              </w:rPr>
              <w:t>Переподготовка</w:t>
            </w:r>
          </w:p>
          <w:p w:rsidR="000B2C7D" w:rsidRPr="00294AEA" w:rsidRDefault="000B2C7D" w:rsidP="00294AEA">
            <w:pPr>
              <w:jc w:val="center"/>
              <w:rPr>
                <w:rFonts w:cs="Times New Roman"/>
                <w:sz w:val="22"/>
              </w:rPr>
            </w:pPr>
            <w:r w:rsidRPr="00294AEA">
              <w:rPr>
                <w:rFonts w:cs="Times New Roman"/>
                <w:sz w:val="22"/>
              </w:rPr>
              <w:t>ООО «Центр повышения квалификации и переподготовки «Луч знаний»</w:t>
            </w:r>
          </w:p>
          <w:p w:rsidR="000B2C7D" w:rsidRPr="00040CF2" w:rsidRDefault="000B2C7D" w:rsidP="00294AEA">
            <w:pPr>
              <w:rPr>
                <w:rFonts w:cs="Times New Roman"/>
                <w:sz w:val="22"/>
              </w:rPr>
            </w:pPr>
            <w:r w:rsidRPr="00294AEA">
              <w:rPr>
                <w:rFonts w:cs="Times New Roman"/>
                <w:sz w:val="22"/>
              </w:rPr>
              <w:t>«Учитель-дефектолог (</w:t>
            </w:r>
            <w:proofErr w:type="spellStart"/>
            <w:r w:rsidRPr="00294AEA">
              <w:rPr>
                <w:rFonts w:cs="Times New Roman"/>
                <w:sz w:val="22"/>
              </w:rPr>
              <w:t>олигофренопедагог</w:t>
            </w:r>
            <w:proofErr w:type="spellEnd"/>
            <w:r w:rsidRPr="00294AEA">
              <w:rPr>
                <w:rFonts w:cs="Times New Roman"/>
                <w:sz w:val="22"/>
              </w:rPr>
              <w:t>)»</w:t>
            </w:r>
          </w:p>
        </w:tc>
        <w:tc>
          <w:tcPr>
            <w:tcW w:w="992" w:type="dxa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2214" w:type="dxa"/>
          </w:tcPr>
          <w:p w:rsidR="000B2C7D" w:rsidRPr="00294AEA" w:rsidRDefault="000B2C7D" w:rsidP="007255B1">
            <w:pPr>
              <w:rPr>
                <w:rFonts w:cs="Times New Roman"/>
                <w:sz w:val="22"/>
              </w:rPr>
            </w:pPr>
            <w:r w:rsidRPr="00294AEA">
              <w:rPr>
                <w:rFonts w:cs="Times New Roman"/>
                <w:sz w:val="22"/>
              </w:rPr>
              <w:t>Переподготовка</w:t>
            </w:r>
          </w:p>
          <w:p w:rsidR="000B2C7D" w:rsidRPr="00294AEA" w:rsidRDefault="000B2C7D" w:rsidP="007255B1">
            <w:pPr>
              <w:rPr>
                <w:rFonts w:cs="Times New Roman"/>
                <w:sz w:val="22"/>
              </w:rPr>
            </w:pPr>
            <w:r w:rsidRPr="00294AEA">
              <w:rPr>
                <w:rFonts w:cs="Times New Roman"/>
                <w:sz w:val="22"/>
              </w:rPr>
              <w:t>ООО «Центр повышения квалификации и переподготовки «Луч знаний»</w:t>
            </w:r>
          </w:p>
          <w:p w:rsidR="000B2C7D" w:rsidRPr="00040CF2" w:rsidRDefault="000B2C7D" w:rsidP="007255B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94AEA">
              <w:rPr>
                <w:rFonts w:cs="Times New Roman"/>
                <w:sz w:val="22"/>
              </w:rPr>
              <w:t>«Учитель-дефектолог (</w:t>
            </w:r>
            <w:proofErr w:type="spellStart"/>
            <w:r w:rsidRPr="00294AEA">
              <w:rPr>
                <w:rFonts w:cs="Times New Roman"/>
                <w:sz w:val="22"/>
              </w:rPr>
              <w:t>олигофренопедагог</w:t>
            </w:r>
            <w:proofErr w:type="spellEnd"/>
            <w:r w:rsidRPr="00294AEA">
              <w:rPr>
                <w:rFonts w:cs="Times New Roman"/>
                <w:sz w:val="22"/>
              </w:rPr>
              <w:t>)»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294AE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0B2C7D" w:rsidRPr="00040CF2" w:rsidRDefault="000B2C7D" w:rsidP="00294AEA">
            <w:pPr>
              <w:jc w:val="center"/>
              <w:rPr>
                <w:rFonts w:cs="Times New Roman"/>
                <w:sz w:val="22"/>
              </w:rPr>
            </w:pPr>
            <w:r w:rsidRPr="003D242A">
              <w:rPr>
                <w:rFonts w:cs="Times New Roman"/>
                <w:sz w:val="22"/>
              </w:rPr>
              <w:t>Ди</w:t>
            </w:r>
            <w:r>
              <w:rPr>
                <w:rFonts w:cs="Times New Roman"/>
                <w:sz w:val="22"/>
              </w:rPr>
              <w:t>плом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294AE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2021</w:t>
            </w:r>
          </w:p>
        </w:tc>
        <w:tc>
          <w:tcPr>
            <w:tcW w:w="581" w:type="dxa"/>
            <w:vMerge/>
            <w:vAlign w:val="center"/>
          </w:tcPr>
          <w:p w:rsidR="000B2C7D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0B2C7D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B2C7D" w:rsidRPr="00040CF2" w:rsidTr="00744BB7">
        <w:trPr>
          <w:gridAfter w:val="1"/>
          <w:wAfter w:w="12" w:type="dxa"/>
          <w:trHeight w:val="705"/>
        </w:trPr>
        <w:tc>
          <w:tcPr>
            <w:tcW w:w="562" w:type="dxa"/>
            <w:vMerge w:val="restart"/>
          </w:tcPr>
          <w:p w:rsidR="000B2C7D" w:rsidRPr="00040CF2" w:rsidRDefault="000B2C7D" w:rsidP="00C0433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0</w:t>
            </w:r>
            <w:r w:rsidRPr="00040CF2"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Колдина</w:t>
            </w:r>
            <w:proofErr w:type="spell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Елена Петровна</w:t>
            </w:r>
          </w:p>
        </w:tc>
        <w:tc>
          <w:tcPr>
            <w:tcW w:w="1380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Учитель начальных классов </w:t>
            </w:r>
          </w:p>
        </w:tc>
        <w:tc>
          <w:tcPr>
            <w:tcW w:w="1861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Первая  29.11.2018        </w:t>
            </w:r>
          </w:p>
        </w:tc>
        <w:tc>
          <w:tcPr>
            <w:tcW w:w="2814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ФГОУ ВПО «Сибирский Федеральный университет» </w:t>
            </w: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br w:type="page"/>
              <w:t>Педагогика и методика начального образования</w:t>
            </w:r>
          </w:p>
        </w:tc>
        <w:tc>
          <w:tcPr>
            <w:tcW w:w="992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2011</w:t>
            </w:r>
          </w:p>
        </w:tc>
        <w:tc>
          <w:tcPr>
            <w:tcW w:w="2214" w:type="dxa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3D242A">
              <w:rPr>
                <w:rFonts w:cs="Times New Roman"/>
                <w:sz w:val="22"/>
              </w:rPr>
              <w:t>Смысловое</w:t>
            </w:r>
            <w:r w:rsidRPr="00040CF2">
              <w:rPr>
                <w:rFonts w:cs="Times New Roman"/>
                <w:sz w:val="22"/>
              </w:rPr>
              <w:t xml:space="preserve"> чтение как основа формирования читательской компетентности школьников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744BB7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72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744BB7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744BB7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2023</w:t>
            </w:r>
          </w:p>
        </w:tc>
        <w:tc>
          <w:tcPr>
            <w:tcW w:w="581" w:type="dxa"/>
            <w:vMerge w:val="restart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</w:t>
            </w:r>
          </w:p>
        </w:tc>
        <w:tc>
          <w:tcPr>
            <w:tcW w:w="607" w:type="dxa"/>
            <w:vMerge w:val="restart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3</w:t>
            </w:r>
          </w:p>
        </w:tc>
      </w:tr>
      <w:tr w:rsidR="000B2C7D" w:rsidRPr="00040CF2" w:rsidTr="00744BB7">
        <w:trPr>
          <w:gridAfter w:val="1"/>
          <w:wAfter w:w="12" w:type="dxa"/>
          <w:trHeight w:val="976"/>
        </w:trPr>
        <w:tc>
          <w:tcPr>
            <w:tcW w:w="562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3D242A">
              <w:rPr>
                <w:rFonts w:cs="Times New Roman"/>
                <w:sz w:val="22"/>
              </w:rPr>
              <w:t>Фу</w:t>
            </w:r>
            <w:r w:rsidRPr="00040CF2">
              <w:rPr>
                <w:rFonts w:cs="Times New Roman"/>
                <w:sz w:val="22"/>
              </w:rPr>
              <w:t>нкциональная грамотность школьников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144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744BB7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2022</w:t>
            </w:r>
          </w:p>
        </w:tc>
        <w:tc>
          <w:tcPr>
            <w:tcW w:w="581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B2C7D" w:rsidRPr="00040CF2" w:rsidTr="00163F2C">
        <w:trPr>
          <w:gridAfter w:val="1"/>
          <w:wAfter w:w="12" w:type="dxa"/>
          <w:trHeight w:val="976"/>
        </w:trPr>
        <w:tc>
          <w:tcPr>
            <w:tcW w:w="562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</w:tcPr>
          <w:p w:rsidR="000B2C7D" w:rsidRPr="00040CF2" w:rsidRDefault="000B2C7D" w:rsidP="00163F2C">
            <w:pPr>
              <w:rPr>
                <w:rFonts w:cs="Times New Roman"/>
                <w:sz w:val="22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163F2C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40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163F2C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163F2C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2021</w:t>
            </w:r>
          </w:p>
        </w:tc>
        <w:tc>
          <w:tcPr>
            <w:tcW w:w="581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B2C7D" w:rsidRPr="00040CF2" w:rsidTr="00163F2C">
        <w:trPr>
          <w:gridAfter w:val="1"/>
          <w:wAfter w:w="12" w:type="dxa"/>
          <w:trHeight w:val="976"/>
        </w:trPr>
        <w:tc>
          <w:tcPr>
            <w:tcW w:w="562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</w:tcPr>
          <w:p w:rsidR="000B2C7D" w:rsidRPr="00040CF2" w:rsidRDefault="000B2C7D" w:rsidP="00163F2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Воспитание и обучение детей с расстройствами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аутистического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спектра в условиях реализации ФГОС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163F2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163F2C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163F2C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2022</w:t>
            </w:r>
          </w:p>
        </w:tc>
        <w:tc>
          <w:tcPr>
            <w:tcW w:w="581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B2C7D" w:rsidRPr="00040CF2" w:rsidTr="00163F2C">
        <w:trPr>
          <w:gridAfter w:val="1"/>
          <w:wAfter w:w="12" w:type="dxa"/>
          <w:trHeight w:val="976"/>
        </w:trPr>
        <w:tc>
          <w:tcPr>
            <w:tcW w:w="562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</w:tcPr>
          <w:p w:rsidR="000B2C7D" w:rsidRDefault="000B2C7D" w:rsidP="00163F2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Работа классного руководителя по организации взаимодействия семьи и школы</w:t>
            </w:r>
          </w:p>
        </w:tc>
        <w:tc>
          <w:tcPr>
            <w:tcW w:w="624" w:type="dxa"/>
            <w:vAlign w:val="center"/>
          </w:tcPr>
          <w:p w:rsidR="000B2C7D" w:rsidRDefault="000B2C7D" w:rsidP="00163F2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163F2C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163F2C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2021</w:t>
            </w:r>
          </w:p>
        </w:tc>
        <w:tc>
          <w:tcPr>
            <w:tcW w:w="581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B2C7D" w:rsidRPr="00040CF2" w:rsidTr="00744BB7">
        <w:trPr>
          <w:gridAfter w:val="1"/>
          <w:wAfter w:w="12" w:type="dxa"/>
          <w:trHeight w:val="551"/>
        </w:trPr>
        <w:tc>
          <w:tcPr>
            <w:tcW w:w="562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3D242A">
              <w:rPr>
                <w:rFonts w:cs="Times New Roman"/>
                <w:sz w:val="22"/>
              </w:rPr>
              <w:t>Фин</w:t>
            </w:r>
            <w:r w:rsidRPr="00040CF2">
              <w:rPr>
                <w:rFonts w:cs="Times New Roman"/>
                <w:sz w:val="22"/>
              </w:rPr>
              <w:t xml:space="preserve">ансовая грамотность для </w:t>
            </w:r>
            <w:r w:rsidRPr="00040CF2">
              <w:rPr>
                <w:rFonts w:cs="Times New Roman"/>
                <w:sz w:val="22"/>
              </w:rPr>
              <w:lastRenderedPageBreak/>
              <w:t>обучающихся начальной школы в соответствии с ФГОС НОО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744BB7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lastRenderedPageBreak/>
              <w:t>36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744BB7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744BB7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2023</w:t>
            </w:r>
          </w:p>
        </w:tc>
        <w:tc>
          <w:tcPr>
            <w:tcW w:w="581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B2C7D" w:rsidRPr="00040CF2" w:rsidTr="00744BB7">
        <w:trPr>
          <w:gridAfter w:val="1"/>
          <w:wAfter w:w="12" w:type="dxa"/>
          <w:trHeight w:val="820"/>
        </w:trPr>
        <w:tc>
          <w:tcPr>
            <w:tcW w:w="562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744BB7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36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744BB7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744BB7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2022</w:t>
            </w:r>
          </w:p>
        </w:tc>
        <w:tc>
          <w:tcPr>
            <w:tcW w:w="581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B2C7D" w:rsidRPr="00040CF2" w:rsidTr="00071EBD">
        <w:trPr>
          <w:gridAfter w:val="1"/>
          <w:wAfter w:w="12" w:type="dxa"/>
          <w:trHeight w:val="976"/>
        </w:trPr>
        <w:tc>
          <w:tcPr>
            <w:tcW w:w="562" w:type="dxa"/>
          </w:tcPr>
          <w:p w:rsidR="000B2C7D" w:rsidRPr="00040CF2" w:rsidRDefault="000B2C7D" w:rsidP="00C0433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1</w:t>
            </w:r>
            <w:r w:rsidRPr="00040CF2"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Митина Татьяна Сергеевна</w:t>
            </w:r>
          </w:p>
        </w:tc>
        <w:tc>
          <w:tcPr>
            <w:tcW w:w="1380" w:type="dxa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sz w:val="22"/>
                <w:lang w:eastAsia="ru-RU"/>
              </w:rPr>
              <w:t>Учитель английского языка</w:t>
            </w:r>
          </w:p>
        </w:tc>
        <w:tc>
          <w:tcPr>
            <w:tcW w:w="1861" w:type="dxa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Нет категории</w:t>
            </w:r>
          </w:p>
        </w:tc>
        <w:tc>
          <w:tcPr>
            <w:tcW w:w="2814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Высшее</w:t>
            </w: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 xml:space="preserve">Сибирский государственный университет науки и технологии им. Академика М.Ф. Решетникова </w:t>
            </w:r>
          </w:p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cs="Times New Roman"/>
                <w:sz w:val="22"/>
              </w:rPr>
              <w:t>45.03.02 Лингвистика</w:t>
            </w:r>
          </w:p>
        </w:tc>
        <w:tc>
          <w:tcPr>
            <w:tcW w:w="992" w:type="dxa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2019</w:t>
            </w:r>
          </w:p>
        </w:tc>
        <w:tc>
          <w:tcPr>
            <w:tcW w:w="2214" w:type="dxa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40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 xml:space="preserve">Удостоверение 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581" w:type="dxa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607" w:type="dxa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</w:tr>
      <w:tr w:rsidR="000B2C7D" w:rsidRPr="00040CF2" w:rsidTr="00071EBD">
        <w:trPr>
          <w:gridAfter w:val="1"/>
          <w:wAfter w:w="12" w:type="dxa"/>
          <w:trHeight w:val="976"/>
        </w:trPr>
        <w:tc>
          <w:tcPr>
            <w:tcW w:w="562" w:type="dxa"/>
          </w:tcPr>
          <w:p w:rsidR="000B2C7D" w:rsidRPr="00040CF2" w:rsidRDefault="000B2C7D" w:rsidP="00C0433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2</w:t>
            </w:r>
            <w:r w:rsidRPr="00040CF2"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Мосиенко Светлана Николаевна</w:t>
            </w:r>
          </w:p>
        </w:tc>
        <w:tc>
          <w:tcPr>
            <w:tcW w:w="1380" w:type="dxa"/>
            <w:vAlign w:val="center"/>
          </w:tcPr>
          <w:p w:rsidR="000B2C7D" w:rsidRPr="00040CF2" w:rsidRDefault="000B2C7D" w:rsidP="00544948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Учитель индивидуального</w:t>
            </w:r>
            <w:r>
              <w:rPr>
                <w:rFonts w:cs="Times New Roman"/>
                <w:sz w:val="22"/>
              </w:rPr>
              <w:t xml:space="preserve"> </w:t>
            </w:r>
            <w:r w:rsidRPr="00040CF2">
              <w:rPr>
                <w:rFonts w:cs="Times New Roman"/>
                <w:sz w:val="22"/>
              </w:rPr>
              <w:t>обучения</w:t>
            </w:r>
          </w:p>
        </w:tc>
        <w:tc>
          <w:tcPr>
            <w:tcW w:w="1861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Нет категории</w:t>
            </w:r>
          </w:p>
        </w:tc>
        <w:tc>
          <w:tcPr>
            <w:tcW w:w="2814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 xml:space="preserve">Средне-специальное </w:t>
            </w: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proofErr w:type="spellStart"/>
            <w:r w:rsidRPr="00040CF2">
              <w:rPr>
                <w:rFonts w:cs="Times New Roman"/>
                <w:sz w:val="22"/>
              </w:rPr>
              <w:t>Игарское</w:t>
            </w:r>
            <w:proofErr w:type="spellEnd"/>
            <w:r w:rsidRPr="00040CF2">
              <w:rPr>
                <w:rFonts w:cs="Times New Roman"/>
                <w:sz w:val="22"/>
              </w:rPr>
              <w:t xml:space="preserve"> педагогическое училище народов Севера </w:t>
            </w: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Учитель начальных классов</w:t>
            </w:r>
          </w:p>
          <w:p w:rsidR="000B2C7D" w:rsidRDefault="000B2C7D" w:rsidP="00AB2214">
            <w:pPr>
              <w:rPr>
                <w:rFonts w:cs="Times New Roman"/>
                <w:sz w:val="22"/>
              </w:rPr>
            </w:pP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Высшее</w:t>
            </w: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Федеральное государственное бюджетное образовательное учреждение высшего профессионального образования «Российский государственный гуманитарный университет»</w:t>
            </w:r>
          </w:p>
          <w:p w:rsidR="000B2C7D" w:rsidRPr="00040CF2" w:rsidRDefault="000B2C7D" w:rsidP="00C0433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Менеджер по специальности «Государственное и муниципальное управление»</w:t>
            </w:r>
          </w:p>
        </w:tc>
        <w:tc>
          <w:tcPr>
            <w:tcW w:w="992" w:type="dxa"/>
            <w:vAlign w:val="center"/>
          </w:tcPr>
          <w:p w:rsidR="000B2C7D" w:rsidRDefault="000B2C7D" w:rsidP="00AB2214">
            <w:pPr>
              <w:rPr>
                <w:rFonts w:cs="Times New Roman"/>
                <w:sz w:val="22"/>
              </w:rPr>
            </w:pPr>
          </w:p>
          <w:p w:rsidR="000B2C7D" w:rsidRDefault="000B2C7D" w:rsidP="00AB2214">
            <w:pPr>
              <w:rPr>
                <w:rFonts w:cs="Times New Roman"/>
                <w:sz w:val="22"/>
              </w:rPr>
            </w:pPr>
          </w:p>
          <w:p w:rsidR="000B2C7D" w:rsidRDefault="000B2C7D" w:rsidP="00AB2214">
            <w:pPr>
              <w:rPr>
                <w:rFonts w:cs="Times New Roman"/>
                <w:sz w:val="22"/>
              </w:rPr>
            </w:pP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1979</w:t>
            </w: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  <w:p w:rsidR="000B2C7D" w:rsidRDefault="000B2C7D" w:rsidP="00AB2214">
            <w:pPr>
              <w:rPr>
                <w:rFonts w:cs="Times New Roman"/>
                <w:sz w:val="22"/>
              </w:rPr>
            </w:pPr>
          </w:p>
          <w:p w:rsidR="000B2C7D" w:rsidRDefault="000B2C7D" w:rsidP="00AB2214">
            <w:pPr>
              <w:rPr>
                <w:rFonts w:cs="Times New Roman"/>
                <w:sz w:val="22"/>
              </w:rPr>
            </w:pP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2012</w:t>
            </w:r>
          </w:p>
        </w:tc>
        <w:tc>
          <w:tcPr>
            <w:tcW w:w="2214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Инклюзивное образование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42" w:type="dxa"/>
            <w:vAlign w:val="center"/>
          </w:tcPr>
          <w:p w:rsidR="000B2C7D" w:rsidRDefault="000B2C7D" w:rsidP="00AB221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Удостоверение</w:t>
            </w: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656" w:type="dxa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2023</w:t>
            </w:r>
          </w:p>
        </w:tc>
        <w:tc>
          <w:tcPr>
            <w:tcW w:w="581" w:type="dxa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</w:t>
            </w:r>
          </w:p>
        </w:tc>
        <w:tc>
          <w:tcPr>
            <w:tcW w:w="607" w:type="dxa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</w:t>
            </w:r>
          </w:p>
        </w:tc>
      </w:tr>
      <w:tr w:rsidR="000B2C7D" w:rsidRPr="00040CF2" w:rsidTr="00071EBD">
        <w:trPr>
          <w:gridAfter w:val="1"/>
          <w:wAfter w:w="12" w:type="dxa"/>
          <w:trHeight w:val="550"/>
        </w:trPr>
        <w:tc>
          <w:tcPr>
            <w:tcW w:w="562" w:type="dxa"/>
            <w:vMerge w:val="restart"/>
          </w:tcPr>
          <w:p w:rsidR="000B2C7D" w:rsidRPr="00040CF2" w:rsidRDefault="000B2C7D" w:rsidP="00C0433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3</w:t>
            </w:r>
            <w:r w:rsidRPr="00040CF2"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Петрова Светлана Александровна</w:t>
            </w:r>
          </w:p>
        </w:tc>
        <w:tc>
          <w:tcPr>
            <w:tcW w:w="1380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Учитель начальных классов </w:t>
            </w:r>
          </w:p>
        </w:tc>
        <w:tc>
          <w:tcPr>
            <w:tcW w:w="1861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Высшая 02.03.2023</w:t>
            </w:r>
          </w:p>
        </w:tc>
        <w:tc>
          <w:tcPr>
            <w:tcW w:w="2814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Высшее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ФГОУ ВПО «Сибирский Федеральный университет» </w:t>
            </w: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Педагогика и методика начального образования</w:t>
            </w:r>
          </w:p>
        </w:tc>
        <w:tc>
          <w:tcPr>
            <w:tcW w:w="992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2003</w:t>
            </w:r>
          </w:p>
        </w:tc>
        <w:tc>
          <w:tcPr>
            <w:tcW w:w="2214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 xml:space="preserve">Развитие у обучаемых читательской грамотности </w:t>
            </w:r>
            <w:r w:rsidRPr="00040CF2">
              <w:rPr>
                <w:rFonts w:cs="Times New Roman"/>
                <w:sz w:val="22"/>
              </w:rPr>
              <w:lastRenderedPageBreak/>
              <w:t>дидактическими средствами Способа диалектического обучения при изучении разных дисциплин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lastRenderedPageBreak/>
              <w:t>80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2023</w:t>
            </w:r>
          </w:p>
        </w:tc>
        <w:tc>
          <w:tcPr>
            <w:tcW w:w="581" w:type="dxa"/>
            <w:vMerge w:val="restart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</w:t>
            </w:r>
          </w:p>
        </w:tc>
        <w:tc>
          <w:tcPr>
            <w:tcW w:w="607" w:type="dxa"/>
            <w:vMerge w:val="restart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</w:t>
            </w:r>
          </w:p>
        </w:tc>
      </w:tr>
      <w:tr w:rsidR="000B2C7D" w:rsidRPr="00040CF2" w:rsidTr="00C04334">
        <w:trPr>
          <w:gridAfter w:val="1"/>
          <w:wAfter w:w="12" w:type="dxa"/>
          <w:trHeight w:val="883"/>
        </w:trPr>
        <w:tc>
          <w:tcPr>
            <w:tcW w:w="562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C04334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40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C04334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2021</w:t>
            </w:r>
          </w:p>
        </w:tc>
        <w:tc>
          <w:tcPr>
            <w:tcW w:w="581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</w:tr>
      <w:tr w:rsidR="000B2C7D" w:rsidRPr="00040CF2" w:rsidTr="00C04334">
        <w:trPr>
          <w:gridAfter w:val="1"/>
          <w:wAfter w:w="12" w:type="dxa"/>
          <w:trHeight w:val="883"/>
        </w:trPr>
        <w:tc>
          <w:tcPr>
            <w:tcW w:w="562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Инклюзивное образование: Психолого-педагогические аспекты в условиях реализации ФГОС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C043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5154CE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5154CE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581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</w:tr>
      <w:tr w:rsidR="000B2C7D" w:rsidRPr="00040CF2" w:rsidTr="00C04334">
        <w:trPr>
          <w:gridAfter w:val="1"/>
          <w:wAfter w:w="12" w:type="dxa"/>
          <w:trHeight w:val="883"/>
        </w:trPr>
        <w:tc>
          <w:tcPr>
            <w:tcW w:w="562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Основы дефектологии, методы и приемы работы с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обучающимися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 ОВЗ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C043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108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C04334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2021</w:t>
            </w:r>
          </w:p>
        </w:tc>
        <w:tc>
          <w:tcPr>
            <w:tcW w:w="581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</w:tr>
      <w:tr w:rsidR="000B2C7D" w:rsidRPr="00040CF2" w:rsidTr="003E4402">
        <w:trPr>
          <w:gridAfter w:val="1"/>
          <w:wAfter w:w="12" w:type="dxa"/>
          <w:trHeight w:val="1401"/>
        </w:trPr>
        <w:tc>
          <w:tcPr>
            <w:tcW w:w="562" w:type="dxa"/>
            <w:vMerge w:val="restart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  <w:p w:rsidR="000B2C7D" w:rsidRPr="00040CF2" w:rsidRDefault="000B2C7D" w:rsidP="00C0433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  <w:tc>
          <w:tcPr>
            <w:tcW w:w="1701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Холодова Ксения Андреевна</w:t>
            </w:r>
          </w:p>
        </w:tc>
        <w:tc>
          <w:tcPr>
            <w:tcW w:w="1380" w:type="dxa"/>
            <w:tcBorders>
              <w:bottom w:val="nil"/>
            </w:tcBorders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Педагог -организатор</w:t>
            </w:r>
          </w:p>
        </w:tc>
        <w:tc>
          <w:tcPr>
            <w:tcW w:w="1861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Нет категории</w:t>
            </w:r>
          </w:p>
        </w:tc>
        <w:tc>
          <w:tcPr>
            <w:tcW w:w="2814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 xml:space="preserve">Высшее </w:t>
            </w: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ФГБОУ высшего образования «Красноярский государственный педагогический университет им. В.П. Астафьева</w:t>
            </w:r>
          </w:p>
          <w:p w:rsidR="000B2C7D" w:rsidRPr="00040CF2" w:rsidRDefault="000B2C7D" w:rsidP="00077A87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cs="Times New Roman"/>
                <w:sz w:val="22"/>
              </w:rPr>
              <w:t>44.03.05 Педагогическое образование</w:t>
            </w:r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992" w:type="dxa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2017</w:t>
            </w:r>
          </w:p>
        </w:tc>
        <w:tc>
          <w:tcPr>
            <w:tcW w:w="2214" w:type="dxa"/>
            <w:vMerge w:val="restart"/>
            <w:vAlign w:val="center"/>
          </w:tcPr>
          <w:p w:rsidR="000B2C7D" w:rsidRPr="00040CF2" w:rsidRDefault="000B2C7D" w:rsidP="00077A87">
            <w:pPr>
              <w:jc w:val="center"/>
              <w:rPr>
                <w:rFonts w:cs="Times New Roman"/>
                <w:sz w:val="22"/>
              </w:rPr>
            </w:pPr>
            <w:r w:rsidRPr="00294AEA">
              <w:rPr>
                <w:rFonts w:cs="Times New Roman"/>
                <w:sz w:val="22"/>
              </w:rPr>
              <w:t xml:space="preserve"> </w:t>
            </w:r>
          </w:p>
          <w:p w:rsidR="000B2C7D" w:rsidRPr="00040CF2" w:rsidRDefault="000B2C7D" w:rsidP="003E440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624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0B2C7D" w:rsidRPr="00040CF2" w:rsidRDefault="000B2C7D" w:rsidP="00294AE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1842" w:type="dxa"/>
            <w:vMerge w:val="restart"/>
            <w:vAlign w:val="center"/>
          </w:tcPr>
          <w:p w:rsidR="000B2C7D" w:rsidRPr="00040CF2" w:rsidRDefault="000B2C7D" w:rsidP="00294AE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Удостоверение </w:t>
            </w:r>
          </w:p>
        </w:tc>
        <w:tc>
          <w:tcPr>
            <w:tcW w:w="656" w:type="dxa"/>
            <w:vMerge w:val="restart"/>
            <w:vAlign w:val="center"/>
          </w:tcPr>
          <w:p w:rsidR="000B2C7D" w:rsidRPr="00040CF2" w:rsidRDefault="000B2C7D" w:rsidP="00294AE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581" w:type="dxa"/>
            <w:vMerge w:val="restart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6</w:t>
            </w:r>
          </w:p>
        </w:tc>
        <w:tc>
          <w:tcPr>
            <w:tcW w:w="607" w:type="dxa"/>
            <w:vMerge w:val="restart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1</w:t>
            </w:r>
          </w:p>
        </w:tc>
      </w:tr>
      <w:tr w:rsidR="000B2C7D" w:rsidRPr="00040CF2" w:rsidTr="002D532C">
        <w:trPr>
          <w:gridAfter w:val="1"/>
          <w:wAfter w:w="12" w:type="dxa"/>
          <w:trHeight w:val="1395"/>
        </w:trPr>
        <w:tc>
          <w:tcPr>
            <w:tcW w:w="562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</w:tcBorders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Align w:val="center"/>
          </w:tcPr>
          <w:p w:rsidR="000B2C7D" w:rsidRDefault="000B2C7D" w:rsidP="00077A87">
            <w:pPr>
              <w:rPr>
                <w:rFonts w:cs="Times New Roman"/>
                <w:sz w:val="22"/>
              </w:rPr>
            </w:pPr>
            <w:r w:rsidRPr="00294AEA">
              <w:rPr>
                <w:rFonts w:cs="Times New Roman"/>
                <w:sz w:val="22"/>
              </w:rPr>
              <w:t xml:space="preserve">Переподготовка </w:t>
            </w:r>
          </w:p>
          <w:p w:rsidR="000B2C7D" w:rsidRDefault="000B2C7D" w:rsidP="00077A8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АНО ДПО «</w:t>
            </w:r>
            <w:proofErr w:type="spellStart"/>
            <w:r>
              <w:rPr>
                <w:rFonts w:cs="Times New Roman"/>
                <w:sz w:val="22"/>
              </w:rPr>
              <w:t>ФИПКиП</w:t>
            </w:r>
            <w:proofErr w:type="spellEnd"/>
            <w:r>
              <w:rPr>
                <w:rFonts w:cs="Times New Roman"/>
                <w:sz w:val="22"/>
              </w:rPr>
              <w:t>»</w:t>
            </w:r>
            <w:r w:rsidRPr="00294AEA">
              <w:rPr>
                <w:rFonts w:cs="Times New Roman"/>
                <w:sz w:val="22"/>
              </w:rPr>
              <w:t xml:space="preserve"> </w:t>
            </w:r>
          </w:p>
          <w:p w:rsidR="000B2C7D" w:rsidRPr="00040CF2" w:rsidRDefault="000B2C7D" w:rsidP="00077A87">
            <w:pPr>
              <w:rPr>
                <w:rFonts w:cs="Times New Roman"/>
                <w:sz w:val="22"/>
              </w:rPr>
            </w:pPr>
            <w:r w:rsidRPr="00294AEA">
              <w:rPr>
                <w:rFonts w:cs="Times New Roman"/>
                <w:sz w:val="22"/>
              </w:rPr>
              <w:t xml:space="preserve">«Специальное (дефектологическое) образование: </w:t>
            </w:r>
            <w:proofErr w:type="spellStart"/>
            <w:r w:rsidRPr="00294AEA">
              <w:rPr>
                <w:rFonts w:cs="Times New Roman"/>
                <w:sz w:val="22"/>
              </w:rPr>
              <w:t>олигофренопедагог</w:t>
            </w:r>
            <w:proofErr w:type="spellEnd"/>
            <w:r w:rsidRPr="00294AEA">
              <w:rPr>
                <w:rFonts w:cs="Times New Roman"/>
                <w:sz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2018</w:t>
            </w:r>
          </w:p>
        </w:tc>
        <w:tc>
          <w:tcPr>
            <w:tcW w:w="2214" w:type="dxa"/>
            <w:vMerge/>
            <w:vAlign w:val="center"/>
          </w:tcPr>
          <w:p w:rsidR="000B2C7D" w:rsidRPr="00040CF2" w:rsidRDefault="000B2C7D" w:rsidP="003E4402">
            <w:pPr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Merge/>
            <w:vAlign w:val="center"/>
          </w:tcPr>
          <w:p w:rsidR="000B2C7D" w:rsidRPr="00040CF2" w:rsidRDefault="000B2C7D" w:rsidP="00294AE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B2C7D" w:rsidRPr="00040CF2" w:rsidRDefault="000B2C7D" w:rsidP="00294AE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56" w:type="dxa"/>
            <w:vMerge/>
            <w:vAlign w:val="center"/>
          </w:tcPr>
          <w:p w:rsidR="000B2C7D" w:rsidRPr="00040CF2" w:rsidRDefault="000B2C7D" w:rsidP="00294AE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81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B2C7D" w:rsidRPr="00040CF2" w:rsidTr="00294AEA">
        <w:trPr>
          <w:gridAfter w:val="1"/>
          <w:wAfter w:w="12" w:type="dxa"/>
          <w:trHeight w:val="1395"/>
        </w:trPr>
        <w:tc>
          <w:tcPr>
            <w:tcW w:w="562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Align w:val="center"/>
          </w:tcPr>
          <w:p w:rsidR="000B2C7D" w:rsidRPr="00294AEA" w:rsidRDefault="000B2C7D" w:rsidP="00077A87">
            <w:pPr>
              <w:rPr>
                <w:rFonts w:cs="Times New Roman"/>
                <w:sz w:val="22"/>
              </w:rPr>
            </w:pPr>
            <w:r w:rsidRPr="00294AEA">
              <w:rPr>
                <w:rFonts w:cs="Times New Roman"/>
                <w:sz w:val="22"/>
              </w:rPr>
              <w:t xml:space="preserve">Переподготовка </w:t>
            </w:r>
          </w:p>
          <w:p w:rsidR="000B2C7D" w:rsidRPr="00040CF2" w:rsidRDefault="000B2C7D" w:rsidP="00077A8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АНО ДПО «</w:t>
            </w:r>
            <w:proofErr w:type="spellStart"/>
            <w:r>
              <w:rPr>
                <w:rFonts w:cs="Times New Roman"/>
                <w:sz w:val="22"/>
              </w:rPr>
              <w:t>ФИПКиП</w:t>
            </w:r>
            <w:proofErr w:type="spellEnd"/>
            <w:r>
              <w:rPr>
                <w:rFonts w:cs="Times New Roman"/>
                <w:sz w:val="22"/>
              </w:rPr>
              <w:t>»</w:t>
            </w:r>
            <w:r w:rsidRPr="00294AEA">
              <w:rPr>
                <w:rFonts w:cs="Times New Roman"/>
                <w:sz w:val="22"/>
              </w:rPr>
              <w:t xml:space="preserve"> «Специальное (дефектологическое) образование: логопед»</w:t>
            </w:r>
          </w:p>
        </w:tc>
        <w:tc>
          <w:tcPr>
            <w:tcW w:w="992" w:type="dxa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2018</w:t>
            </w:r>
          </w:p>
        </w:tc>
        <w:tc>
          <w:tcPr>
            <w:tcW w:w="2214" w:type="dxa"/>
            <w:vMerge/>
            <w:vAlign w:val="center"/>
          </w:tcPr>
          <w:p w:rsidR="000B2C7D" w:rsidRPr="00040CF2" w:rsidRDefault="000B2C7D" w:rsidP="003E440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24" w:type="dxa"/>
            <w:vMerge/>
            <w:vAlign w:val="center"/>
          </w:tcPr>
          <w:p w:rsidR="000B2C7D" w:rsidRPr="00040CF2" w:rsidRDefault="000B2C7D" w:rsidP="00294AE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B2C7D" w:rsidRPr="00040CF2" w:rsidRDefault="000B2C7D" w:rsidP="00294AE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56" w:type="dxa"/>
            <w:vMerge/>
            <w:vAlign w:val="center"/>
          </w:tcPr>
          <w:p w:rsidR="000B2C7D" w:rsidRPr="00040CF2" w:rsidRDefault="000B2C7D" w:rsidP="00294AE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81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B2C7D" w:rsidRPr="00040CF2" w:rsidTr="00F43A28">
        <w:trPr>
          <w:gridAfter w:val="1"/>
          <w:wAfter w:w="12" w:type="dxa"/>
          <w:trHeight w:val="1827"/>
        </w:trPr>
        <w:tc>
          <w:tcPr>
            <w:tcW w:w="562" w:type="dxa"/>
            <w:vMerge w:val="restart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  <w:p w:rsidR="000B2C7D" w:rsidRPr="00040CF2" w:rsidRDefault="000B2C7D" w:rsidP="00C0433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5</w:t>
            </w:r>
            <w:r w:rsidRPr="00040CF2"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Хохлова Мария Петровна</w:t>
            </w:r>
          </w:p>
        </w:tc>
        <w:tc>
          <w:tcPr>
            <w:tcW w:w="1380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sz w:val="22"/>
                <w:lang w:eastAsia="ru-RU"/>
              </w:rPr>
              <w:t>Учитель начальных классов</w:t>
            </w:r>
          </w:p>
        </w:tc>
        <w:tc>
          <w:tcPr>
            <w:tcW w:w="1861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Высшая</w:t>
            </w:r>
          </w:p>
        </w:tc>
        <w:tc>
          <w:tcPr>
            <w:tcW w:w="2814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 xml:space="preserve">Средне-специальное </w:t>
            </w:r>
          </w:p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 xml:space="preserve">Камчатское педагогическое училище </w:t>
            </w:r>
          </w:p>
          <w:p w:rsidR="000B2C7D" w:rsidRPr="00040CF2" w:rsidRDefault="000B2C7D" w:rsidP="00F43A28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color w:val="000000"/>
                <w:sz w:val="22"/>
              </w:rPr>
              <w:t>Учитель начальных классов</w:t>
            </w:r>
          </w:p>
        </w:tc>
        <w:tc>
          <w:tcPr>
            <w:tcW w:w="992" w:type="dxa"/>
            <w:vAlign w:val="center"/>
          </w:tcPr>
          <w:p w:rsidR="000B2C7D" w:rsidRPr="00040CF2" w:rsidRDefault="000B2C7D" w:rsidP="00F43A2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1985</w:t>
            </w:r>
          </w:p>
        </w:tc>
        <w:tc>
          <w:tcPr>
            <w:tcW w:w="2214" w:type="dxa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581" w:type="dxa"/>
            <w:vMerge w:val="restart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37</w:t>
            </w:r>
          </w:p>
        </w:tc>
        <w:tc>
          <w:tcPr>
            <w:tcW w:w="607" w:type="dxa"/>
            <w:vMerge w:val="restart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37</w:t>
            </w:r>
          </w:p>
        </w:tc>
      </w:tr>
      <w:tr w:rsidR="000B2C7D" w:rsidRPr="00040CF2" w:rsidTr="00071EBD">
        <w:trPr>
          <w:gridAfter w:val="1"/>
          <w:wAfter w:w="12" w:type="dxa"/>
          <w:trHeight w:val="834"/>
        </w:trPr>
        <w:tc>
          <w:tcPr>
            <w:tcW w:w="562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Align w:val="center"/>
          </w:tcPr>
          <w:p w:rsidR="000B2C7D" w:rsidRPr="00040CF2" w:rsidRDefault="000B2C7D" w:rsidP="00F43A28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 xml:space="preserve">Высшее </w:t>
            </w:r>
          </w:p>
          <w:p w:rsidR="000B2C7D" w:rsidRPr="00040CF2" w:rsidRDefault="000B2C7D" w:rsidP="00F43A28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 xml:space="preserve">Красноярский государственный педагогический университет им. В.П. Астафьева </w:t>
            </w:r>
          </w:p>
          <w:p w:rsidR="000B2C7D" w:rsidRPr="00040CF2" w:rsidRDefault="000B2C7D" w:rsidP="00F43A28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Технология и предпринимательство</w:t>
            </w:r>
          </w:p>
        </w:tc>
        <w:tc>
          <w:tcPr>
            <w:tcW w:w="992" w:type="dxa"/>
            <w:vAlign w:val="center"/>
          </w:tcPr>
          <w:p w:rsidR="000B2C7D" w:rsidRPr="00040CF2" w:rsidRDefault="000B2C7D" w:rsidP="00F43A2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2010</w:t>
            </w:r>
          </w:p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  <w:vAlign w:val="center"/>
          </w:tcPr>
          <w:p w:rsidR="000B2C7D" w:rsidRPr="00F43A28" w:rsidRDefault="000B2C7D" w:rsidP="00F43A28">
            <w:pPr>
              <w:jc w:val="center"/>
              <w:rPr>
                <w:rFonts w:cs="Times New Roman"/>
                <w:sz w:val="22"/>
              </w:rPr>
            </w:pPr>
            <w:r w:rsidRPr="00F43A28">
              <w:rPr>
                <w:rFonts w:cs="Times New Roman"/>
                <w:sz w:val="22"/>
              </w:rPr>
              <w:t xml:space="preserve">Переподготовка </w:t>
            </w:r>
          </w:p>
          <w:p w:rsidR="000B2C7D" w:rsidRPr="00F43A28" w:rsidRDefault="000B2C7D" w:rsidP="00F43A28">
            <w:pPr>
              <w:jc w:val="center"/>
              <w:rPr>
                <w:rFonts w:cs="Times New Roman"/>
                <w:sz w:val="22"/>
              </w:rPr>
            </w:pPr>
            <w:r w:rsidRPr="00F43A28">
              <w:rPr>
                <w:rFonts w:cs="Times New Roman"/>
                <w:sz w:val="22"/>
              </w:rPr>
              <w:t>ООО «</w:t>
            </w:r>
            <w:proofErr w:type="spellStart"/>
            <w:r w:rsidRPr="00F43A28">
              <w:rPr>
                <w:rFonts w:cs="Times New Roman"/>
                <w:sz w:val="22"/>
              </w:rPr>
              <w:t>Инфоурок</w:t>
            </w:r>
            <w:proofErr w:type="spellEnd"/>
            <w:r w:rsidRPr="00F43A28">
              <w:rPr>
                <w:rFonts w:cs="Times New Roman"/>
                <w:sz w:val="22"/>
              </w:rPr>
              <w:t xml:space="preserve">» </w:t>
            </w:r>
          </w:p>
          <w:p w:rsidR="000B2C7D" w:rsidRPr="00040CF2" w:rsidRDefault="000B2C7D" w:rsidP="00F43A2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43A28">
              <w:rPr>
                <w:rFonts w:cs="Times New Roman"/>
                <w:sz w:val="22"/>
              </w:rPr>
              <w:t>Учитель-дефектолог (</w:t>
            </w:r>
            <w:proofErr w:type="spellStart"/>
            <w:r w:rsidRPr="00F43A28">
              <w:rPr>
                <w:rFonts w:cs="Times New Roman"/>
                <w:sz w:val="22"/>
              </w:rPr>
              <w:t>олигофренопедагог</w:t>
            </w:r>
            <w:proofErr w:type="spellEnd"/>
            <w:r w:rsidRPr="00F43A28">
              <w:rPr>
                <w:rFonts w:cs="Times New Roman"/>
                <w:sz w:val="22"/>
              </w:rPr>
              <w:t>)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Диплом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2019</w:t>
            </w:r>
          </w:p>
        </w:tc>
        <w:tc>
          <w:tcPr>
            <w:tcW w:w="581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B2C7D" w:rsidRPr="00040CF2" w:rsidTr="00F43A28">
        <w:trPr>
          <w:gridAfter w:val="1"/>
          <w:wAfter w:w="12" w:type="dxa"/>
          <w:trHeight w:val="834"/>
        </w:trPr>
        <w:tc>
          <w:tcPr>
            <w:tcW w:w="562" w:type="dxa"/>
            <w:vMerge w:val="restart"/>
          </w:tcPr>
          <w:p w:rsidR="000B2C7D" w:rsidRPr="00040CF2" w:rsidRDefault="000B2C7D" w:rsidP="00C0433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6</w:t>
            </w:r>
            <w:r w:rsidRPr="00040CF2"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Чакуриди Евгения Андреевна</w:t>
            </w:r>
          </w:p>
        </w:tc>
        <w:tc>
          <w:tcPr>
            <w:tcW w:w="1380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Учитель начальных классов </w:t>
            </w:r>
          </w:p>
        </w:tc>
        <w:tc>
          <w:tcPr>
            <w:tcW w:w="1861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Высшая 02.03.2023</w:t>
            </w:r>
          </w:p>
        </w:tc>
        <w:tc>
          <w:tcPr>
            <w:tcW w:w="2814" w:type="dxa"/>
            <w:vAlign w:val="center"/>
          </w:tcPr>
          <w:p w:rsidR="000B2C7D" w:rsidRPr="00040CF2" w:rsidRDefault="000B2C7D" w:rsidP="009621F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Высшее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Красноярский государственный педагогический университет им. В.П.Астафьева. «Технология и предпринимательство»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2010                            </w:t>
            </w:r>
          </w:p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214" w:type="dxa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ФГОС: Управление качеством образования в образовательной организации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F43A2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F43A2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F43A2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2020</w:t>
            </w:r>
          </w:p>
        </w:tc>
        <w:tc>
          <w:tcPr>
            <w:tcW w:w="581" w:type="dxa"/>
            <w:vMerge w:val="restart"/>
            <w:vAlign w:val="center"/>
          </w:tcPr>
          <w:p w:rsidR="000B2C7D" w:rsidRPr="00040CF2" w:rsidRDefault="000B2C7D" w:rsidP="00F43A28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607" w:type="dxa"/>
            <w:vMerge w:val="restart"/>
            <w:vAlign w:val="center"/>
          </w:tcPr>
          <w:p w:rsidR="000B2C7D" w:rsidRPr="00040CF2" w:rsidRDefault="000B2C7D" w:rsidP="00F43A28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2</w:t>
            </w:r>
          </w:p>
        </w:tc>
      </w:tr>
      <w:tr w:rsidR="000B2C7D" w:rsidRPr="00040CF2" w:rsidTr="00F43A28">
        <w:trPr>
          <w:gridAfter w:val="1"/>
          <w:wAfter w:w="12" w:type="dxa"/>
          <w:trHeight w:val="805"/>
        </w:trPr>
        <w:tc>
          <w:tcPr>
            <w:tcW w:w="562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Средне-специальное</w:t>
            </w:r>
            <w:proofErr w:type="spell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Игарское</w:t>
            </w:r>
            <w:proofErr w:type="spell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педагогическое училище Народов Севера, Учитель начальных классов и воспитатель группы продленного дня</w:t>
            </w:r>
          </w:p>
        </w:tc>
        <w:tc>
          <w:tcPr>
            <w:tcW w:w="992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1993</w:t>
            </w:r>
          </w:p>
        </w:tc>
        <w:tc>
          <w:tcPr>
            <w:tcW w:w="2214" w:type="dxa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F43A28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40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F43A28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F43A28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2021</w:t>
            </w:r>
          </w:p>
        </w:tc>
        <w:tc>
          <w:tcPr>
            <w:tcW w:w="581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B2C7D" w:rsidRPr="00040CF2" w:rsidTr="00F43A28">
        <w:trPr>
          <w:gridAfter w:val="1"/>
          <w:wAfter w:w="12" w:type="dxa"/>
          <w:trHeight w:val="963"/>
        </w:trPr>
        <w:tc>
          <w:tcPr>
            <w:tcW w:w="562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  <w:vAlign w:val="center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F43A28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36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F43A28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F43A2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581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B2C7D" w:rsidRPr="00040CF2" w:rsidTr="006D75DB">
        <w:trPr>
          <w:gridAfter w:val="1"/>
          <w:wAfter w:w="12" w:type="dxa"/>
          <w:trHeight w:val="963"/>
        </w:trPr>
        <w:tc>
          <w:tcPr>
            <w:tcW w:w="562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</w:tcPr>
          <w:p w:rsidR="000B2C7D" w:rsidRPr="00040CF2" w:rsidRDefault="000B2C7D" w:rsidP="006D75D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Воспитание и обучение детей с ограниченными возможностями здоровья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6D75D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6D75DB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6D75D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2023</w:t>
            </w:r>
          </w:p>
        </w:tc>
        <w:tc>
          <w:tcPr>
            <w:tcW w:w="581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B2C7D" w:rsidRPr="00040CF2" w:rsidTr="00F43A28">
        <w:trPr>
          <w:gridAfter w:val="1"/>
          <w:wAfter w:w="12" w:type="dxa"/>
          <w:trHeight w:val="1080"/>
        </w:trPr>
        <w:tc>
          <w:tcPr>
            <w:tcW w:w="562" w:type="dxa"/>
            <w:vMerge w:val="restart"/>
          </w:tcPr>
          <w:p w:rsidR="000B2C7D" w:rsidRPr="00040CF2" w:rsidRDefault="000B2C7D" w:rsidP="00C0433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  <w:r w:rsidRPr="00040CF2"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Чуруксаева</w:t>
            </w:r>
            <w:proofErr w:type="spell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               Светлана Викторовна</w:t>
            </w:r>
          </w:p>
        </w:tc>
        <w:tc>
          <w:tcPr>
            <w:tcW w:w="1380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Учитель начальных классов </w:t>
            </w:r>
          </w:p>
        </w:tc>
        <w:tc>
          <w:tcPr>
            <w:tcW w:w="1861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Высшая 22.12.2022</w:t>
            </w:r>
          </w:p>
        </w:tc>
        <w:tc>
          <w:tcPr>
            <w:tcW w:w="2814" w:type="dxa"/>
            <w:vAlign w:val="center"/>
          </w:tcPr>
          <w:p w:rsidR="000B2C7D" w:rsidRPr="00040CF2" w:rsidRDefault="000B2C7D" w:rsidP="009621F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ФГОУ ВПО Российский государственный гуманитарный  университет </w:t>
            </w: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«Менеджер»                                   </w:t>
            </w:r>
          </w:p>
        </w:tc>
        <w:tc>
          <w:tcPr>
            <w:tcW w:w="992" w:type="dxa"/>
            <w:vAlign w:val="center"/>
          </w:tcPr>
          <w:p w:rsidR="000B2C7D" w:rsidRPr="00040CF2" w:rsidRDefault="000B2C7D" w:rsidP="009621F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2007</w:t>
            </w:r>
          </w:p>
        </w:tc>
        <w:tc>
          <w:tcPr>
            <w:tcW w:w="2214" w:type="dxa"/>
            <w:vAlign w:val="center"/>
          </w:tcPr>
          <w:p w:rsidR="000B2C7D" w:rsidRPr="00040CF2" w:rsidRDefault="000B2C7D" w:rsidP="00F43A2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sz w:val="22"/>
              </w:rPr>
              <w:t>Особенности введения и реализации обновленного ФГОС НОО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F43A2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144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F43A2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F43A2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581" w:type="dxa"/>
            <w:vMerge w:val="restart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37</w:t>
            </w:r>
          </w:p>
        </w:tc>
        <w:tc>
          <w:tcPr>
            <w:tcW w:w="607" w:type="dxa"/>
            <w:vMerge w:val="restart"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  <w:p w:rsidR="000B2C7D" w:rsidRPr="00040CF2" w:rsidRDefault="000B2C7D" w:rsidP="00F43A28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7</w:t>
            </w:r>
          </w:p>
        </w:tc>
      </w:tr>
      <w:tr w:rsidR="000B2C7D" w:rsidRPr="00040CF2" w:rsidTr="00F43A28">
        <w:trPr>
          <w:gridAfter w:val="1"/>
          <w:wAfter w:w="12" w:type="dxa"/>
          <w:trHeight w:val="902"/>
        </w:trPr>
        <w:tc>
          <w:tcPr>
            <w:tcW w:w="562" w:type="dxa"/>
            <w:vMerge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Средне-специальное</w:t>
            </w:r>
            <w:proofErr w:type="spell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Игарское</w:t>
            </w:r>
            <w:proofErr w:type="spell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педагогическое училище Народов Севера, учитель начальных классов и воспитатель группы продленного дня</w:t>
            </w:r>
          </w:p>
        </w:tc>
        <w:tc>
          <w:tcPr>
            <w:tcW w:w="992" w:type="dxa"/>
            <w:vMerge w:val="restart"/>
            <w:vAlign w:val="center"/>
          </w:tcPr>
          <w:p w:rsidR="000B2C7D" w:rsidRPr="00040CF2" w:rsidRDefault="000B2C7D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1991</w:t>
            </w:r>
          </w:p>
        </w:tc>
        <w:tc>
          <w:tcPr>
            <w:tcW w:w="2214" w:type="dxa"/>
          </w:tcPr>
          <w:p w:rsidR="000B2C7D" w:rsidRPr="00040CF2" w:rsidRDefault="000B2C7D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624" w:type="dxa"/>
            <w:vAlign w:val="center"/>
          </w:tcPr>
          <w:p w:rsidR="000B2C7D" w:rsidRPr="00040CF2" w:rsidRDefault="000B2C7D" w:rsidP="00F43A28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40</w:t>
            </w:r>
          </w:p>
        </w:tc>
        <w:tc>
          <w:tcPr>
            <w:tcW w:w="1842" w:type="dxa"/>
            <w:vAlign w:val="center"/>
          </w:tcPr>
          <w:p w:rsidR="000B2C7D" w:rsidRPr="00040CF2" w:rsidRDefault="000B2C7D" w:rsidP="00F43A28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0B2C7D" w:rsidRPr="00040CF2" w:rsidRDefault="000B2C7D" w:rsidP="00F43A28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2021</w:t>
            </w:r>
          </w:p>
        </w:tc>
        <w:tc>
          <w:tcPr>
            <w:tcW w:w="581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0B2C7D" w:rsidRPr="00040CF2" w:rsidRDefault="000B2C7D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C2A0E" w:rsidRPr="00040CF2" w:rsidTr="00F43A28">
        <w:trPr>
          <w:gridAfter w:val="1"/>
          <w:wAfter w:w="12" w:type="dxa"/>
          <w:trHeight w:val="902"/>
        </w:trPr>
        <w:tc>
          <w:tcPr>
            <w:tcW w:w="562" w:type="dxa"/>
            <w:vMerge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Функциональная грамотность школьников</w:t>
            </w:r>
          </w:p>
        </w:tc>
        <w:tc>
          <w:tcPr>
            <w:tcW w:w="624" w:type="dxa"/>
            <w:vAlign w:val="center"/>
          </w:tcPr>
          <w:p w:rsidR="009C2A0E" w:rsidRPr="00040CF2" w:rsidRDefault="009C2A0E" w:rsidP="00F43A2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108</w:t>
            </w:r>
          </w:p>
        </w:tc>
        <w:tc>
          <w:tcPr>
            <w:tcW w:w="1842" w:type="dxa"/>
            <w:vAlign w:val="center"/>
          </w:tcPr>
          <w:p w:rsidR="009C2A0E" w:rsidRPr="00040CF2" w:rsidRDefault="009C2A0E" w:rsidP="009A02B6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9C2A0E" w:rsidRPr="00040CF2" w:rsidRDefault="009C2A0E" w:rsidP="009C2A0E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581" w:type="dxa"/>
            <w:vMerge/>
            <w:vAlign w:val="center"/>
          </w:tcPr>
          <w:p w:rsidR="009C2A0E" w:rsidRPr="00040CF2" w:rsidRDefault="009C2A0E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9C2A0E" w:rsidRPr="00040CF2" w:rsidRDefault="009C2A0E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C2A0E" w:rsidRPr="00040CF2" w:rsidTr="00F43A28">
        <w:trPr>
          <w:gridAfter w:val="1"/>
          <w:wAfter w:w="12" w:type="dxa"/>
          <w:trHeight w:val="902"/>
        </w:trPr>
        <w:tc>
          <w:tcPr>
            <w:tcW w:w="562" w:type="dxa"/>
            <w:vMerge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</w:tcPr>
          <w:p w:rsidR="009C2A0E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Разговор о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важном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. Начальная школа</w:t>
            </w:r>
          </w:p>
        </w:tc>
        <w:tc>
          <w:tcPr>
            <w:tcW w:w="624" w:type="dxa"/>
            <w:vAlign w:val="center"/>
          </w:tcPr>
          <w:p w:rsidR="009C2A0E" w:rsidRDefault="009C2A0E" w:rsidP="00F43A2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</w:t>
            </w:r>
          </w:p>
        </w:tc>
        <w:tc>
          <w:tcPr>
            <w:tcW w:w="1842" w:type="dxa"/>
            <w:vAlign w:val="center"/>
          </w:tcPr>
          <w:p w:rsidR="009C2A0E" w:rsidRPr="00040CF2" w:rsidRDefault="009C2A0E" w:rsidP="009A02B6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9C2A0E" w:rsidRPr="00040CF2" w:rsidRDefault="009C2A0E" w:rsidP="009C2A0E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581" w:type="dxa"/>
            <w:vMerge/>
            <w:vAlign w:val="center"/>
          </w:tcPr>
          <w:p w:rsidR="009C2A0E" w:rsidRPr="00040CF2" w:rsidRDefault="009C2A0E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9C2A0E" w:rsidRPr="00040CF2" w:rsidRDefault="009C2A0E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C2A0E" w:rsidRPr="00040CF2" w:rsidTr="00F43A28">
        <w:trPr>
          <w:gridAfter w:val="1"/>
          <w:wAfter w:w="12" w:type="dxa"/>
          <w:trHeight w:val="902"/>
        </w:trPr>
        <w:tc>
          <w:tcPr>
            <w:tcW w:w="562" w:type="dxa"/>
            <w:vMerge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Деятельность педагога при организации работы с обучающимися с ограниченными возможностями здоровья (ОВЗ) в соответствии с ФГОС</w:t>
            </w:r>
            <w:proofErr w:type="gramEnd"/>
          </w:p>
        </w:tc>
        <w:tc>
          <w:tcPr>
            <w:tcW w:w="624" w:type="dxa"/>
            <w:vAlign w:val="center"/>
          </w:tcPr>
          <w:p w:rsidR="009C2A0E" w:rsidRPr="00040CF2" w:rsidRDefault="009C2A0E" w:rsidP="00F43A2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42" w:type="dxa"/>
            <w:vAlign w:val="center"/>
          </w:tcPr>
          <w:p w:rsidR="009C2A0E" w:rsidRPr="00040CF2" w:rsidRDefault="009C2A0E" w:rsidP="005154CE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9C2A0E" w:rsidRPr="00040CF2" w:rsidRDefault="009C2A0E" w:rsidP="00BD4881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581" w:type="dxa"/>
            <w:vMerge/>
            <w:vAlign w:val="center"/>
          </w:tcPr>
          <w:p w:rsidR="009C2A0E" w:rsidRPr="00040CF2" w:rsidRDefault="009C2A0E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9C2A0E" w:rsidRPr="00040CF2" w:rsidRDefault="009C2A0E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C2A0E" w:rsidRPr="00040CF2" w:rsidTr="00F43A28">
        <w:trPr>
          <w:gridAfter w:val="1"/>
          <w:wAfter w:w="12" w:type="dxa"/>
          <w:trHeight w:val="960"/>
        </w:trPr>
        <w:tc>
          <w:tcPr>
            <w:tcW w:w="562" w:type="dxa"/>
            <w:vMerge w:val="restart"/>
          </w:tcPr>
          <w:p w:rsidR="009C2A0E" w:rsidRPr="00040CF2" w:rsidRDefault="009C2A0E" w:rsidP="00C0433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  <w:r w:rsidRPr="00040CF2"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040CF2">
              <w:rPr>
                <w:rFonts w:eastAsia="Times New Roman" w:cs="Times New Roman"/>
                <w:sz w:val="22"/>
                <w:lang w:eastAsia="ru-RU"/>
              </w:rPr>
              <w:t>Шепунова</w:t>
            </w:r>
            <w:proofErr w:type="spellEnd"/>
            <w:r w:rsidRPr="00040CF2">
              <w:rPr>
                <w:rFonts w:eastAsia="Times New Roman" w:cs="Times New Roman"/>
                <w:sz w:val="22"/>
                <w:lang w:eastAsia="ru-RU"/>
              </w:rPr>
              <w:t xml:space="preserve"> Марина Алексеевна</w:t>
            </w:r>
          </w:p>
        </w:tc>
        <w:tc>
          <w:tcPr>
            <w:tcW w:w="1380" w:type="dxa"/>
            <w:vMerge w:val="restart"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sz w:val="22"/>
                <w:lang w:eastAsia="ru-RU"/>
              </w:rPr>
              <w:t xml:space="preserve">Учитель начальных классов </w:t>
            </w:r>
          </w:p>
        </w:tc>
        <w:tc>
          <w:tcPr>
            <w:tcW w:w="1861" w:type="dxa"/>
            <w:vMerge w:val="restart"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Первая                                          28.03.2019</w:t>
            </w:r>
          </w:p>
        </w:tc>
        <w:tc>
          <w:tcPr>
            <w:tcW w:w="2814" w:type="dxa"/>
            <w:vMerge w:val="restart"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</w:t>
            </w:r>
            <w:proofErr w:type="spell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Средне-специальное</w:t>
            </w:r>
            <w:proofErr w:type="spell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Игарское</w:t>
            </w:r>
            <w:proofErr w:type="spell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педагогическое училище Народов Севера, учитель начальных классов </w:t>
            </w:r>
          </w:p>
        </w:tc>
        <w:tc>
          <w:tcPr>
            <w:tcW w:w="992" w:type="dxa"/>
            <w:vMerge w:val="restart"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1981</w:t>
            </w:r>
          </w:p>
        </w:tc>
        <w:tc>
          <w:tcPr>
            <w:tcW w:w="2214" w:type="dxa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624" w:type="dxa"/>
            <w:vAlign w:val="center"/>
          </w:tcPr>
          <w:p w:rsidR="009C2A0E" w:rsidRPr="00040CF2" w:rsidRDefault="009C2A0E" w:rsidP="00F43A28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40</w:t>
            </w:r>
          </w:p>
        </w:tc>
        <w:tc>
          <w:tcPr>
            <w:tcW w:w="1842" w:type="dxa"/>
            <w:vAlign w:val="center"/>
          </w:tcPr>
          <w:p w:rsidR="009C2A0E" w:rsidRPr="00040CF2" w:rsidRDefault="009C2A0E" w:rsidP="00F43A28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9C2A0E" w:rsidRPr="00040CF2" w:rsidRDefault="009C2A0E" w:rsidP="00F43A28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2021</w:t>
            </w:r>
          </w:p>
        </w:tc>
        <w:tc>
          <w:tcPr>
            <w:tcW w:w="581" w:type="dxa"/>
            <w:vMerge w:val="restart"/>
            <w:vAlign w:val="center"/>
          </w:tcPr>
          <w:p w:rsidR="009C2A0E" w:rsidRPr="00040CF2" w:rsidRDefault="009C2A0E" w:rsidP="00F43A28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607" w:type="dxa"/>
            <w:vMerge w:val="restart"/>
            <w:vAlign w:val="center"/>
          </w:tcPr>
          <w:p w:rsidR="009C2A0E" w:rsidRPr="00040CF2" w:rsidRDefault="009C2A0E" w:rsidP="00F43A28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5</w:t>
            </w:r>
          </w:p>
        </w:tc>
      </w:tr>
      <w:tr w:rsidR="009C2A0E" w:rsidRPr="00040CF2" w:rsidTr="00F43A28">
        <w:trPr>
          <w:gridAfter w:val="1"/>
          <w:wAfter w:w="12" w:type="dxa"/>
          <w:trHeight w:val="422"/>
        </w:trPr>
        <w:tc>
          <w:tcPr>
            <w:tcW w:w="562" w:type="dxa"/>
            <w:vMerge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Merge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14" w:type="dxa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Инклюзивное образование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: П</w:t>
            </w: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сихолого-педагогические аспекты в условиях реализации ФГОС</w:t>
            </w:r>
          </w:p>
        </w:tc>
        <w:tc>
          <w:tcPr>
            <w:tcW w:w="624" w:type="dxa"/>
            <w:vAlign w:val="center"/>
          </w:tcPr>
          <w:p w:rsidR="009C2A0E" w:rsidRPr="00040CF2" w:rsidRDefault="009C2A0E" w:rsidP="00F43A28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72</w:t>
            </w:r>
          </w:p>
        </w:tc>
        <w:tc>
          <w:tcPr>
            <w:tcW w:w="1842" w:type="dxa"/>
            <w:vAlign w:val="center"/>
          </w:tcPr>
          <w:p w:rsidR="009C2A0E" w:rsidRPr="00040CF2" w:rsidRDefault="009C2A0E" w:rsidP="00F43A28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9C2A0E" w:rsidRPr="00040CF2" w:rsidRDefault="009C2A0E" w:rsidP="00F43A28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2022</w:t>
            </w:r>
          </w:p>
        </w:tc>
        <w:tc>
          <w:tcPr>
            <w:tcW w:w="581" w:type="dxa"/>
            <w:vMerge/>
            <w:vAlign w:val="center"/>
          </w:tcPr>
          <w:p w:rsidR="009C2A0E" w:rsidRPr="00040CF2" w:rsidRDefault="009C2A0E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9C2A0E" w:rsidRPr="00040CF2" w:rsidRDefault="009C2A0E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C2A0E" w:rsidRPr="00040CF2" w:rsidTr="00071EBD">
        <w:trPr>
          <w:gridAfter w:val="1"/>
          <w:wAfter w:w="12" w:type="dxa"/>
        </w:trPr>
        <w:tc>
          <w:tcPr>
            <w:tcW w:w="562" w:type="dxa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19</w:t>
            </w:r>
            <w:r w:rsidRPr="00040CF2"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Южаков Павел Владимирович</w:t>
            </w:r>
          </w:p>
        </w:tc>
        <w:tc>
          <w:tcPr>
            <w:tcW w:w="1380" w:type="dxa"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Учитель музыки  </w:t>
            </w:r>
          </w:p>
        </w:tc>
        <w:tc>
          <w:tcPr>
            <w:tcW w:w="1861" w:type="dxa"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Высшая 30.03.2023</w:t>
            </w:r>
          </w:p>
        </w:tc>
        <w:tc>
          <w:tcPr>
            <w:tcW w:w="2814" w:type="dxa"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Высшее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ГОУ ВПО Хакасский государственный университет </w:t>
            </w:r>
            <w:proofErr w:type="spell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им.Н.Ф.Катанова.Руководитель</w:t>
            </w:r>
            <w:proofErr w:type="spell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народно-певческого коллектива. Преподаватель                                                                Педагогика и методика начальных классов</w:t>
            </w:r>
          </w:p>
        </w:tc>
        <w:tc>
          <w:tcPr>
            <w:tcW w:w="992" w:type="dxa"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2003</w:t>
            </w:r>
          </w:p>
        </w:tc>
        <w:tc>
          <w:tcPr>
            <w:tcW w:w="2214" w:type="dxa"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624" w:type="dxa"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1842" w:type="dxa"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581" w:type="dxa"/>
            <w:vAlign w:val="center"/>
          </w:tcPr>
          <w:p w:rsidR="009C2A0E" w:rsidRPr="00040CF2" w:rsidRDefault="009C2A0E" w:rsidP="00CC2E01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607" w:type="dxa"/>
            <w:vAlign w:val="center"/>
          </w:tcPr>
          <w:p w:rsidR="009C2A0E" w:rsidRPr="00040CF2" w:rsidRDefault="009C2A0E" w:rsidP="00CC2E01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9</w:t>
            </w:r>
          </w:p>
        </w:tc>
      </w:tr>
      <w:tr w:rsidR="009C2A0E" w:rsidRPr="00040CF2" w:rsidTr="007D3783">
        <w:trPr>
          <w:trHeight w:val="521"/>
        </w:trPr>
        <w:tc>
          <w:tcPr>
            <w:tcW w:w="562" w:type="dxa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5284" w:type="dxa"/>
            <w:gridSpan w:val="12"/>
            <w:vAlign w:val="center"/>
          </w:tcPr>
          <w:p w:rsidR="009C2A0E" w:rsidRPr="00040CF2" w:rsidRDefault="009C2A0E" w:rsidP="007D3783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Узкие специалисты</w:t>
            </w:r>
          </w:p>
        </w:tc>
      </w:tr>
      <w:tr w:rsidR="009C2A0E" w:rsidRPr="00040CF2" w:rsidTr="00071EBD">
        <w:trPr>
          <w:gridAfter w:val="1"/>
          <w:wAfter w:w="12" w:type="dxa"/>
          <w:trHeight w:val="434"/>
        </w:trPr>
        <w:tc>
          <w:tcPr>
            <w:tcW w:w="562" w:type="dxa"/>
            <w:vMerge w:val="restart"/>
          </w:tcPr>
          <w:p w:rsidR="009C2A0E" w:rsidRPr="00040CF2" w:rsidRDefault="009C2A0E" w:rsidP="006B2F80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0</w:t>
            </w:r>
            <w:r w:rsidRPr="00040CF2"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Кудрина Мария Олеговна</w:t>
            </w:r>
          </w:p>
        </w:tc>
        <w:tc>
          <w:tcPr>
            <w:tcW w:w="1380" w:type="dxa"/>
            <w:vMerge w:val="restart"/>
            <w:vAlign w:val="center"/>
          </w:tcPr>
          <w:p w:rsidR="009C2A0E" w:rsidRPr="00040CF2" w:rsidRDefault="009C2A0E" w:rsidP="00AB2214">
            <w:pPr>
              <w:rPr>
                <w:rFonts w:cs="Times New Roman"/>
                <w:color w:val="000000"/>
                <w:sz w:val="22"/>
              </w:rPr>
            </w:pPr>
            <w:r w:rsidRPr="00040CF2">
              <w:rPr>
                <w:rFonts w:cs="Times New Roman"/>
                <w:color w:val="000000"/>
                <w:sz w:val="22"/>
              </w:rPr>
              <w:t>Учитель-дефектолог</w:t>
            </w:r>
          </w:p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Первая</w:t>
            </w:r>
          </w:p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27.10.22</w:t>
            </w:r>
          </w:p>
          <w:p w:rsidR="009C2A0E" w:rsidRPr="00040CF2" w:rsidRDefault="009C2A0E" w:rsidP="00AB2214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814" w:type="dxa"/>
            <w:vAlign w:val="center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 xml:space="preserve">Высшее </w:t>
            </w:r>
          </w:p>
          <w:p w:rsidR="009C2A0E" w:rsidRDefault="009C2A0E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 xml:space="preserve">Красноярский государственный педагогический университет им. В.П. Астафьева </w:t>
            </w:r>
          </w:p>
          <w:p w:rsidR="009C2A0E" w:rsidRPr="00040CF2" w:rsidRDefault="009C2A0E" w:rsidP="00A5771F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Учитель-олигофренопедагог</w:t>
            </w:r>
            <w:proofErr w:type="spellEnd"/>
          </w:p>
        </w:tc>
        <w:tc>
          <w:tcPr>
            <w:tcW w:w="992" w:type="dxa"/>
            <w:vAlign w:val="center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2014</w:t>
            </w:r>
          </w:p>
        </w:tc>
        <w:tc>
          <w:tcPr>
            <w:tcW w:w="2214" w:type="dxa"/>
            <w:vAlign w:val="center"/>
          </w:tcPr>
          <w:p w:rsidR="009C2A0E" w:rsidRPr="00A5771F" w:rsidRDefault="009C2A0E" w:rsidP="00AB2214">
            <w:pPr>
              <w:rPr>
                <w:rFonts w:cs="Times New Roman"/>
                <w:sz w:val="22"/>
              </w:rPr>
            </w:pPr>
            <w:r w:rsidRPr="00A5771F">
              <w:rPr>
                <w:rFonts w:cs="Times New Roman"/>
                <w:sz w:val="22"/>
              </w:rPr>
              <w:t>Обучение младших школьников в условиях реализации ФГОС НОО обучающихся с ОВЗ</w:t>
            </w:r>
          </w:p>
        </w:tc>
        <w:tc>
          <w:tcPr>
            <w:tcW w:w="624" w:type="dxa"/>
            <w:vAlign w:val="center"/>
          </w:tcPr>
          <w:p w:rsidR="009C2A0E" w:rsidRPr="00AF7728" w:rsidRDefault="009C2A0E" w:rsidP="00AB22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>108</w:t>
            </w:r>
          </w:p>
          <w:p w:rsidR="009C2A0E" w:rsidRPr="00AF7728" w:rsidRDefault="009C2A0E" w:rsidP="00AB221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C2A0E" w:rsidRPr="00AF7728" w:rsidRDefault="009C2A0E" w:rsidP="00AB22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7728">
              <w:rPr>
                <w:rFonts w:cs="Times New Roman"/>
                <w:sz w:val="24"/>
                <w:szCs w:val="24"/>
              </w:rPr>
              <w:t xml:space="preserve">Удостоверение  </w:t>
            </w:r>
          </w:p>
        </w:tc>
        <w:tc>
          <w:tcPr>
            <w:tcW w:w="656" w:type="dxa"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581" w:type="dxa"/>
            <w:vMerge w:val="restart"/>
            <w:vAlign w:val="center"/>
          </w:tcPr>
          <w:p w:rsidR="009C2A0E" w:rsidRPr="00040CF2" w:rsidRDefault="009C2A0E" w:rsidP="00071EB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607" w:type="dxa"/>
            <w:vMerge w:val="restart"/>
            <w:vAlign w:val="center"/>
          </w:tcPr>
          <w:p w:rsidR="009C2A0E" w:rsidRPr="00040CF2" w:rsidRDefault="009C2A0E" w:rsidP="00071EB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</w:tr>
      <w:tr w:rsidR="009C2A0E" w:rsidRPr="00040CF2" w:rsidTr="00A5771F">
        <w:trPr>
          <w:gridAfter w:val="1"/>
          <w:wAfter w:w="12" w:type="dxa"/>
          <w:trHeight w:val="1110"/>
        </w:trPr>
        <w:tc>
          <w:tcPr>
            <w:tcW w:w="562" w:type="dxa"/>
            <w:vMerge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380" w:type="dxa"/>
            <w:vMerge/>
            <w:vAlign w:val="center"/>
          </w:tcPr>
          <w:p w:rsidR="009C2A0E" w:rsidRPr="00040CF2" w:rsidRDefault="009C2A0E" w:rsidP="00AB2214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61" w:type="dxa"/>
            <w:vMerge/>
            <w:vAlign w:val="center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2814" w:type="dxa"/>
            <w:vAlign w:val="center"/>
          </w:tcPr>
          <w:p w:rsidR="009C2A0E" w:rsidRDefault="009C2A0E" w:rsidP="00014D6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Переподготовка </w:t>
            </w:r>
            <w:r w:rsidRPr="00040CF2">
              <w:rPr>
                <w:rFonts w:cs="Times New Roman"/>
                <w:sz w:val="22"/>
              </w:rPr>
              <w:t xml:space="preserve">Красноярский государственный педагогический университет им. В.П. Астафьева </w:t>
            </w:r>
          </w:p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«Логопедия. Образование лиц с нарушением речи» по направлению «Специальное (дефектологическое) образование»</w:t>
            </w:r>
          </w:p>
        </w:tc>
        <w:tc>
          <w:tcPr>
            <w:tcW w:w="992" w:type="dxa"/>
            <w:vAlign w:val="center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2016</w:t>
            </w:r>
          </w:p>
        </w:tc>
        <w:tc>
          <w:tcPr>
            <w:tcW w:w="2214" w:type="dxa"/>
            <w:vAlign w:val="center"/>
          </w:tcPr>
          <w:p w:rsidR="009C2A0E" w:rsidRPr="00040CF2" w:rsidRDefault="009C2A0E" w:rsidP="00A5771F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624" w:type="dxa"/>
            <w:vAlign w:val="center"/>
          </w:tcPr>
          <w:p w:rsidR="009C2A0E" w:rsidRPr="00040CF2" w:rsidRDefault="009C2A0E" w:rsidP="00A5771F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40</w:t>
            </w:r>
          </w:p>
        </w:tc>
        <w:tc>
          <w:tcPr>
            <w:tcW w:w="1842" w:type="dxa"/>
            <w:vAlign w:val="center"/>
          </w:tcPr>
          <w:p w:rsidR="009C2A0E" w:rsidRPr="00040CF2" w:rsidRDefault="009C2A0E" w:rsidP="00A5771F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9C2A0E" w:rsidRPr="00040CF2" w:rsidRDefault="009C2A0E" w:rsidP="00A5771F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2021</w:t>
            </w:r>
          </w:p>
        </w:tc>
        <w:tc>
          <w:tcPr>
            <w:tcW w:w="581" w:type="dxa"/>
            <w:vMerge/>
            <w:vAlign w:val="center"/>
          </w:tcPr>
          <w:p w:rsidR="009C2A0E" w:rsidRPr="00040CF2" w:rsidRDefault="009C2A0E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9C2A0E" w:rsidRPr="00040CF2" w:rsidRDefault="009C2A0E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C2A0E" w:rsidRPr="00040CF2" w:rsidTr="00544948">
        <w:trPr>
          <w:gridAfter w:val="1"/>
          <w:wAfter w:w="12" w:type="dxa"/>
          <w:trHeight w:val="1307"/>
        </w:trPr>
        <w:tc>
          <w:tcPr>
            <w:tcW w:w="562" w:type="dxa"/>
            <w:vMerge w:val="restart"/>
          </w:tcPr>
          <w:p w:rsidR="009C2A0E" w:rsidRPr="00040CF2" w:rsidRDefault="009C2A0E" w:rsidP="006B2F80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1</w:t>
            </w:r>
            <w:r w:rsidRPr="00040CF2"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Скворцова Елена Вячеславовна</w:t>
            </w:r>
          </w:p>
        </w:tc>
        <w:tc>
          <w:tcPr>
            <w:tcW w:w="1380" w:type="dxa"/>
            <w:vMerge w:val="restart"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Воспитатель ГПД, социальный педагог</w:t>
            </w:r>
          </w:p>
        </w:tc>
        <w:tc>
          <w:tcPr>
            <w:tcW w:w="1861" w:type="dxa"/>
            <w:vMerge w:val="restart"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Первая 26.12.2019</w:t>
            </w:r>
          </w:p>
        </w:tc>
        <w:tc>
          <w:tcPr>
            <w:tcW w:w="2814" w:type="dxa"/>
            <w:vAlign w:val="center"/>
          </w:tcPr>
          <w:p w:rsidR="009C2A0E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C2A0E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Средне-специальное</w:t>
            </w:r>
            <w:proofErr w:type="spellEnd"/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Красноярский монтажный колледж, Правоведение</w:t>
            </w:r>
          </w:p>
          <w:p w:rsidR="009C2A0E" w:rsidRPr="00040CF2" w:rsidRDefault="009C2A0E" w:rsidP="0054494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C2A0E" w:rsidRPr="00040CF2" w:rsidRDefault="009C2A0E" w:rsidP="005154C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2005</w:t>
            </w:r>
          </w:p>
        </w:tc>
        <w:tc>
          <w:tcPr>
            <w:tcW w:w="2214" w:type="dxa"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Особенности организации обучения и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воспитания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обучающихся с ограниченными возможностями здоровья (ОВЗ) в соответствии с ФГОС</w:t>
            </w:r>
          </w:p>
        </w:tc>
        <w:tc>
          <w:tcPr>
            <w:tcW w:w="624" w:type="dxa"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108</w:t>
            </w:r>
          </w:p>
        </w:tc>
        <w:tc>
          <w:tcPr>
            <w:tcW w:w="1842" w:type="dxa"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9C2A0E" w:rsidRPr="00040CF2" w:rsidRDefault="009C2A0E" w:rsidP="005154C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581" w:type="dxa"/>
            <w:vMerge w:val="restart"/>
            <w:vAlign w:val="center"/>
          </w:tcPr>
          <w:p w:rsidR="009C2A0E" w:rsidRPr="00040CF2" w:rsidRDefault="009C2A0E" w:rsidP="0054494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607" w:type="dxa"/>
            <w:vMerge w:val="restart"/>
            <w:vAlign w:val="center"/>
          </w:tcPr>
          <w:p w:rsidR="009C2A0E" w:rsidRPr="00040CF2" w:rsidRDefault="009C2A0E" w:rsidP="0054494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</w:tr>
      <w:tr w:rsidR="009C2A0E" w:rsidRPr="00040CF2" w:rsidTr="00544948">
        <w:trPr>
          <w:gridAfter w:val="1"/>
          <w:wAfter w:w="12" w:type="dxa"/>
          <w:trHeight w:val="291"/>
        </w:trPr>
        <w:tc>
          <w:tcPr>
            <w:tcW w:w="562" w:type="dxa"/>
            <w:vMerge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0" w:type="dxa"/>
            <w:vMerge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61" w:type="dxa"/>
            <w:vMerge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14" w:type="dxa"/>
            <w:vAlign w:val="center"/>
          </w:tcPr>
          <w:p w:rsidR="009C2A0E" w:rsidRPr="00544948" w:rsidRDefault="009C2A0E" w:rsidP="005154CE">
            <w:pPr>
              <w:jc w:val="center"/>
              <w:rPr>
                <w:rFonts w:cs="Times New Roman"/>
                <w:sz w:val="22"/>
              </w:rPr>
            </w:pPr>
            <w:r w:rsidRPr="00544948">
              <w:rPr>
                <w:rFonts w:cs="Times New Roman"/>
                <w:sz w:val="22"/>
              </w:rPr>
              <w:t>Переподготовк</w:t>
            </w:r>
            <w:proofErr w:type="gramStart"/>
            <w:r w:rsidRPr="00544948">
              <w:rPr>
                <w:rFonts w:cs="Times New Roman"/>
                <w:sz w:val="22"/>
              </w:rPr>
              <w:t>а ООО</w:t>
            </w:r>
            <w:proofErr w:type="gramEnd"/>
            <w:r w:rsidRPr="00544948">
              <w:rPr>
                <w:rFonts w:cs="Times New Roman"/>
                <w:sz w:val="22"/>
              </w:rPr>
              <w:t xml:space="preserve"> </w:t>
            </w:r>
            <w:r w:rsidRPr="00544948">
              <w:rPr>
                <w:rFonts w:cs="Times New Roman"/>
                <w:sz w:val="22"/>
              </w:rPr>
              <w:lastRenderedPageBreak/>
              <w:t>«Издательство «Учитель»</w:t>
            </w:r>
          </w:p>
          <w:p w:rsidR="009C2A0E" w:rsidRPr="00040CF2" w:rsidRDefault="009C2A0E" w:rsidP="005154C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4948">
              <w:rPr>
                <w:rFonts w:cs="Times New Roman"/>
                <w:sz w:val="22"/>
              </w:rPr>
              <w:t>Педагогика и методика начального образования</w:t>
            </w:r>
          </w:p>
        </w:tc>
        <w:tc>
          <w:tcPr>
            <w:tcW w:w="992" w:type="dxa"/>
            <w:vAlign w:val="center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2016</w:t>
            </w:r>
          </w:p>
        </w:tc>
        <w:tc>
          <w:tcPr>
            <w:tcW w:w="2214" w:type="dxa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Цифровая </w:t>
            </w: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образовательная среда: новые инструменты педагога</w:t>
            </w:r>
          </w:p>
        </w:tc>
        <w:tc>
          <w:tcPr>
            <w:tcW w:w="624" w:type="dxa"/>
            <w:vAlign w:val="center"/>
          </w:tcPr>
          <w:p w:rsidR="009C2A0E" w:rsidRPr="00040CF2" w:rsidRDefault="009C2A0E" w:rsidP="00544948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lastRenderedPageBreak/>
              <w:t>40</w:t>
            </w:r>
          </w:p>
        </w:tc>
        <w:tc>
          <w:tcPr>
            <w:tcW w:w="1842" w:type="dxa"/>
            <w:vAlign w:val="center"/>
          </w:tcPr>
          <w:p w:rsidR="009C2A0E" w:rsidRPr="00040CF2" w:rsidRDefault="009C2A0E" w:rsidP="00071EBD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9C2A0E" w:rsidRPr="00040CF2" w:rsidRDefault="009C2A0E" w:rsidP="00071EBD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2021</w:t>
            </w:r>
          </w:p>
        </w:tc>
        <w:tc>
          <w:tcPr>
            <w:tcW w:w="581" w:type="dxa"/>
            <w:vMerge/>
            <w:vAlign w:val="center"/>
          </w:tcPr>
          <w:p w:rsidR="009C2A0E" w:rsidRPr="00040CF2" w:rsidRDefault="009C2A0E" w:rsidP="00071EB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9C2A0E" w:rsidRPr="00040CF2" w:rsidRDefault="009C2A0E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C2A0E" w:rsidRPr="00040CF2" w:rsidTr="00544948">
        <w:trPr>
          <w:gridAfter w:val="1"/>
          <w:wAfter w:w="12" w:type="dxa"/>
        </w:trPr>
        <w:tc>
          <w:tcPr>
            <w:tcW w:w="562" w:type="dxa"/>
            <w:vMerge w:val="restart"/>
          </w:tcPr>
          <w:p w:rsidR="009C2A0E" w:rsidRPr="00040CF2" w:rsidRDefault="009C2A0E" w:rsidP="006B2F80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lastRenderedPageBreak/>
              <w:t>2</w:t>
            </w:r>
            <w:r>
              <w:rPr>
                <w:rFonts w:cs="Times New Roman"/>
                <w:sz w:val="22"/>
              </w:rPr>
              <w:t>2</w:t>
            </w:r>
            <w:r w:rsidRPr="00040CF2"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  <w:proofErr w:type="spellStart"/>
            <w:r w:rsidRPr="00040CF2">
              <w:rPr>
                <w:rFonts w:cs="Times New Roman"/>
                <w:sz w:val="22"/>
              </w:rPr>
              <w:t>Тыченко</w:t>
            </w:r>
            <w:proofErr w:type="spellEnd"/>
            <w:r w:rsidRPr="00040CF2">
              <w:rPr>
                <w:rFonts w:cs="Times New Roman"/>
                <w:sz w:val="22"/>
              </w:rPr>
              <w:t xml:space="preserve"> Ирина Владимировна</w:t>
            </w:r>
          </w:p>
        </w:tc>
        <w:tc>
          <w:tcPr>
            <w:tcW w:w="1380" w:type="dxa"/>
            <w:vMerge w:val="restart"/>
            <w:vAlign w:val="center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color w:val="000000"/>
                <w:sz w:val="22"/>
              </w:rPr>
              <w:t>Педагог-психолог</w:t>
            </w:r>
          </w:p>
        </w:tc>
        <w:tc>
          <w:tcPr>
            <w:tcW w:w="1861" w:type="dxa"/>
            <w:vMerge w:val="restart"/>
            <w:vAlign w:val="center"/>
          </w:tcPr>
          <w:p w:rsidR="009C2A0E" w:rsidRPr="00040CF2" w:rsidRDefault="009C2A0E" w:rsidP="00AB2214">
            <w:pPr>
              <w:rPr>
                <w:rFonts w:cs="Times New Roman"/>
                <w:color w:val="000000"/>
                <w:sz w:val="22"/>
              </w:rPr>
            </w:pPr>
            <w:r w:rsidRPr="00040CF2">
              <w:rPr>
                <w:rFonts w:cs="Times New Roman"/>
                <w:sz w:val="22"/>
              </w:rPr>
              <w:t>Высшая 31.10.2019</w:t>
            </w:r>
          </w:p>
        </w:tc>
        <w:tc>
          <w:tcPr>
            <w:tcW w:w="2814" w:type="dxa"/>
            <w:vMerge w:val="restart"/>
            <w:vAlign w:val="center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 xml:space="preserve">Высшее </w:t>
            </w:r>
          </w:p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Московский психолого-социальный институт</w:t>
            </w:r>
          </w:p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Логопедия. Социальная психология</w:t>
            </w:r>
          </w:p>
        </w:tc>
        <w:tc>
          <w:tcPr>
            <w:tcW w:w="992" w:type="dxa"/>
            <w:vMerge w:val="restart"/>
            <w:vAlign w:val="center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2003</w:t>
            </w:r>
          </w:p>
        </w:tc>
        <w:tc>
          <w:tcPr>
            <w:tcW w:w="2214" w:type="dxa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  <w:r w:rsidRPr="00040CF2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Цифровая образовательная среда: новые инструменты педагога</w:t>
            </w:r>
          </w:p>
        </w:tc>
        <w:tc>
          <w:tcPr>
            <w:tcW w:w="624" w:type="dxa"/>
            <w:vAlign w:val="center"/>
          </w:tcPr>
          <w:p w:rsidR="009C2A0E" w:rsidRPr="00040CF2" w:rsidRDefault="009C2A0E" w:rsidP="00544948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40</w:t>
            </w:r>
          </w:p>
        </w:tc>
        <w:tc>
          <w:tcPr>
            <w:tcW w:w="1842" w:type="dxa"/>
            <w:vAlign w:val="center"/>
          </w:tcPr>
          <w:p w:rsidR="009C2A0E" w:rsidRPr="00040CF2" w:rsidRDefault="009C2A0E" w:rsidP="00071EBD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9C2A0E" w:rsidRPr="00040CF2" w:rsidRDefault="009C2A0E" w:rsidP="00071EBD">
            <w:pPr>
              <w:jc w:val="center"/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2021</w:t>
            </w:r>
          </w:p>
        </w:tc>
        <w:tc>
          <w:tcPr>
            <w:tcW w:w="581" w:type="dxa"/>
            <w:vMerge w:val="restart"/>
            <w:vAlign w:val="center"/>
          </w:tcPr>
          <w:p w:rsidR="009C2A0E" w:rsidRPr="00040CF2" w:rsidRDefault="009C2A0E" w:rsidP="0054494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607" w:type="dxa"/>
            <w:vMerge w:val="restart"/>
            <w:vAlign w:val="center"/>
          </w:tcPr>
          <w:p w:rsidR="009C2A0E" w:rsidRPr="00040CF2" w:rsidRDefault="009C2A0E" w:rsidP="00071EB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</w:tr>
      <w:tr w:rsidR="009C2A0E" w:rsidRPr="00040CF2" w:rsidTr="00544948">
        <w:trPr>
          <w:gridAfter w:val="1"/>
          <w:wAfter w:w="12" w:type="dxa"/>
        </w:trPr>
        <w:tc>
          <w:tcPr>
            <w:tcW w:w="562" w:type="dxa"/>
            <w:vMerge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380" w:type="dxa"/>
            <w:vMerge/>
            <w:vAlign w:val="center"/>
          </w:tcPr>
          <w:p w:rsidR="009C2A0E" w:rsidRPr="00040CF2" w:rsidRDefault="009C2A0E" w:rsidP="00AB2214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61" w:type="dxa"/>
            <w:vMerge/>
            <w:vAlign w:val="center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2814" w:type="dxa"/>
            <w:vMerge/>
            <w:vAlign w:val="center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2214" w:type="dxa"/>
          </w:tcPr>
          <w:p w:rsidR="009C2A0E" w:rsidRPr="00040CF2" w:rsidRDefault="009C2A0E" w:rsidP="00AB221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Деятельность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психолого-медико-педагогической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комиссии в современных условиях</w:t>
            </w:r>
          </w:p>
        </w:tc>
        <w:tc>
          <w:tcPr>
            <w:tcW w:w="624" w:type="dxa"/>
            <w:vAlign w:val="center"/>
          </w:tcPr>
          <w:p w:rsidR="009C2A0E" w:rsidRPr="00040CF2" w:rsidRDefault="009C2A0E" w:rsidP="0054494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42" w:type="dxa"/>
            <w:vAlign w:val="center"/>
          </w:tcPr>
          <w:p w:rsidR="009C2A0E" w:rsidRPr="00040CF2" w:rsidRDefault="009C2A0E" w:rsidP="00071EB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9C2A0E" w:rsidRPr="00040CF2" w:rsidRDefault="009C2A0E" w:rsidP="00071EB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2022</w:t>
            </w:r>
          </w:p>
        </w:tc>
        <w:tc>
          <w:tcPr>
            <w:tcW w:w="581" w:type="dxa"/>
            <w:vMerge/>
            <w:vAlign w:val="center"/>
          </w:tcPr>
          <w:p w:rsidR="009C2A0E" w:rsidRDefault="009C2A0E" w:rsidP="0054494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9C2A0E" w:rsidRDefault="009C2A0E" w:rsidP="00071EB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C2A0E" w:rsidRPr="00040CF2" w:rsidTr="00544948">
        <w:trPr>
          <w:gridAfter w:val="1"/>
          <w:wAfter w:w="12" w:type="dxa"/>
        </w:trPr>
        <w:tc>
          <w:tcPr>
            <w:tcW w:w="562" w:type="dxa"/>
            <w:vMerge w:val="restart"/>
          </w:tcPr>
          <w:p w:rsidR="009C2A0E" w:rsidRPr="00040CF2" w:rsidRDefault="009C2A0E" w:rsidP="005154C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  <w:tc>
          <w:tcPr>
            <w:tcW w:w="1701" w:type="dxa"/>
            <w:vMerge w:val="restart"/>
            <w:vAlign w:val="center"/>
          </w:tcPr>
          <w:p w:rsidR="009C2A0E" w:rsidRDefault="009C2A0E" w:rsidP="005154CE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 xml:space="preserve">Попова Людмила </w:t>
            </w:r>
            <w:proofErr w:type="spellStart"/>
            <w:r w:rsidRPr="00040CF2">
              <w:rPr>
                <w:rFonts w:cs="Times New Roman"/>
                <w:sz w:val="22"/>
              </w:rPr>
              <w:t>Владимровна</w:t>
            </w:r>
            <w:proofErr w:type="spellEnd"/>
          </w:p>
          <w:p w:rsidR="009C2A0E" w:rsidRDefault="009C2A0E" w:rsidP="005154CE">
            <w:pPr>
              <w:rPr>
                <w:rFonts w:cs="Times New Roman"/>
                <w:sz w:val="22"/>
              </w:rPr>
            </w:pPr>
          </w:p>
          <w:p w:rsidR="009C2A0E" w:rsidRDefault="009C2A0E" w:rsidP="005154CE">
            <w:pPr>
              <w:rPr>
                <w:rFonts w:cs="Times New Roman"/>
                <w:sz w:val="22"/>
              </w:rPr>
            </w:pPr>
          </w:p>
          <w:p w:rsidR="009C2A0E" w:rsidRDefault="009C2A0E" w:rsidP="005154CE">
            <w:pPr>
              <w:rPr>
                <w:rFonts w:cs="Times New Roman"/>
                <w:sz w:val="22"/>
              </w:rPr>
            </w:pPr>
          </w:p>
          <w:p w:rsidR="009C2A0E" w:rsidRDefault="009C2A0E" w:rsidP="005154CE">
            <w:pPr>
              <w:rPr>
                <w:rFonts w:cs="Times New Roman"/>
                <w:sz w:val="22"/>
              </w:rPr>
            </w:pPr>
          </w:p>
          <w:p w:rsidR="009C2A0E" w:rsidRDefault="009C2A0E" w:rsidP="005154CE">
            <w:pPr>
              <w:rPr>
                <w:rFonts w:cs="Times New Roman"/>
                <w:sz w:val="22"/>
              </w:rPr>
            </w:pPr>
          </w:p>
          <w:p w:rsidR="009C2A0E" w:rsidRPr="00040CF2" w:rsidRDefault="009C2A0E" w:rsidP="005154CE">
            <w:pPr>
              <w:rPr>
                <w:rFonts w:cs="Times New Roman"/>
                <w:sz w:val="22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9C2A0E" w:rsidRPr="00040CF2" w:rsidRDefault="009C2A0E" w:rsidP="005154CE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color w:val="000000"/>
                <w:sz w:val="22"/>
              </w:rPr>
              <w:t>Учитель индивидуального обучения</w:t>
            </w:r>
            <w:r>
              <w:rPr>
                <w:rFonts w:cs="Times New Roman"/>
                <w:color w:val="000000"/>
                <w:sz w:val="22"/>
              </w:rPr>
              <w:t>/ учитель-логопед</w:t>
            </w:r>
          </w:p>
        </w:tc>
        <w:tc>
          <w:tcPr>
            <w:tcW w:w="1861" w:type="dxa"/>
            <w:vMerge w:val="restart"/>
            <w:vAlign w:val="center"/>
          </w:tcPr>
          <w:p w:rsidR="009C2A0E" w:rsidRPr="00040CF2" w:rsidRDefault="009C2A0E" w:rsidP="005154CE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Нет категории</w:t>
            </w:r>
          </w:p>
        </w:tc>
        <w:tc>
          <w:tcPr>
            <w:tcW w:w="2814" w:type="dxa"/>
            <w:vMerge w:val="restart"/>
            <w:vAlign w:val="center"/>
          </w:tcPr>
          <w:p w:rsidR="009C2A0E" w:rsidRPr="00040CF2" w:rsidRDefault="009C2A0E" w:rsidP="005154CE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Государственное образовательное учреждение высшего профессионального образования</w:t>
            </w:r>
          </w:p>
          <w:p w:rsidR="009C2A0E" w:rsidRPr="00040CF2" w:rsidRDefault="009C2A0E" w:rsidP="005154CE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«Иркутский государственный педагогический институт»</w:t>
            </w:r>
          </w:p>
          <w:p w:rsidR="009C2A0E" w:rsidRPr="00040CF2" w:rsidRDefault="009C2A0E" w:rsidP="005154CE">
            <w:pPr>
              <w:rPr>
                <w:rFonts w:cs="Times New Roman"/>
                <w:sz w:val="22"/>
              </w:rPr>
            </w:pPr>
            <w:proofErr w:type="spellStart"/>
            <w:r w:rsidRPr="00040CF2">
              <w:rPr>
                <w:rFonts w:cs="Times New Roman"/>
                <w:sz w:val="22"/>
              </w:rPr>
              <w:t>Олигофренопедагог</w:t>
            </w:r>
            <w:proofErr w:type="spellEnd"/>
            <w:r w:rsidRPr="00040CF2">
              <w:rPr>
                <w:rFonts w:cs="Times New Roman"/>
                <w:sz w:val="22"/>
              </w:rPr>
              <w:t>, учитель-логопед</w:t>
            </w:r>
          </w:p>
        </w:tc>
        <w:tc>
          <w:tcPr>
            <w:tcW w:w="992" w:type="dxa"/>
            <w:vMerge w:val="restart"/>
            <w:vAlign w:val="center"/>
          </w:tcPr>
          <w:p w:rsidR="009C2A0E" w:rsidRPr="00040CF2" w:rsidRDefault="009C2A0E" w:rsidP="005154CE">
            <w:pPr>
              <w:rPr>
                <w:rFonts w:cs="Times New Roman"/>
                <w:sz w:val="22"/>
              </w:rPr>
            </w:pPr>
            <w:r w:rsidRPr="00040CF2">
              <w:rPr>
                <w:rFonts w:cs="Times New Roman"/>
                <w:sz w:val="22"/>
              </w:rPr>
              <w:t>2004</w:t>
            </w:r>
          </w:p>
        </w:tc>
        <w:tc>
          <w:tcPr>
            <w:tcW w:w="2214" w:type="dxa"/>
            <w:vAlign w:val="center"/>
          </w:tcPr>
          <w:p w:rsidR="009C2A0E" w:rsidRPr="00040CF2" w:rsidRDefault="009C2A0E" w:rsidP="005154C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Логопедический массаж при различных речевых нарушениях</w:t>
            </w:r>
          </w:p>
        </w:tc>
        <w:tc>
          <w:tcPr>
            <w:tcW w:w="624" w:type="dxa"/>
            <w:vAlign w:val="center"/>
          </w:tcPr>
          <w:p w:rsidR="009C2A0E" w:rsidRPr="00040CF2" w:rsidRDefault="009C2A0E" w:rsidP="005154C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</w:t>
            </w:r>
          </w:p>
        </w:tc>
        <w:tc>
          <w:tcPr>
            <w:tcW w:w="1842" w:type="dxa"/>
            <w:vAlign w:val="center"/>
          </w:tcPr>
          <w:p w:rsidR="009C2A0E" w:rsidRPr="00040CF2" w:rsidRDefault="009C2A0E" w:rsidP="005154C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9C2A0E" w:rsidRPr="00040CF2" w:rsidRDefault="009C2A0E" w:rsidP="005154C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581" w:type="dxa"/>
            <w:vMerge w:val="restart"/>
            <w:vAlign w:val="center"/>
          </w:tcPr>
          <w:p w:rsidR="009C2A0E" w:rsidRPr="00040CF2" w:rsidRDefault="009C2A0E" w:rsidP="0054494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607" w:type="dxa"/>
            <w:vMerge w:val="restart"/>
            <w:vAlign w:val="center"/>
          </w:tcPr>
          <w:p w:rsidR="009C2A0E" w:rsidRPr="00040CF2" w:rsidRDefault="009C2A0E" w:rsidP="0054494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</w:tr>
      <w:tr w:rsidR="009C2A0E" w:rsidRPr="00040CF2" w:rsidTr="00544948">
        <w:trPr>
          <w:gridAfter w:val="1"/>
          <w:wAfter w:w="12" w:type="dxa"/>
        </w:trPr>
        <w:tc>
          <w:tcPr>
            <w:tcW w:w="562" w:type="dxa"/>
            <w:vMerge/>
          </w:tcPr>
          <w:p w:rsidR="009C2A0E" w:rsidRDefault="009C2A0E" w:rsidP="005154CE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C2A0E" w:rsidRPr="00040CF2" w:rsidRDefault="009C2A0E" w:rsidP="005154CE">
            <w:pPr>
              <w:rPr>
                <w:rFonts w:cs="Times New Roman"/>
                <w:sz w:val="22"/>
              </w:rPr>
            </w:pPr>
          </w:p>
        </w:tc>
        <w:tc>
          <w:tcPr>
            <w:tcW w:w="1380" w:type="dxa"/>
            <w:vMerge/>
            <w:vAlign w:val="center"/>
          </w:tcPr>
          <w:p w:rsidR="009C2A0E" w:rsidRPr="00040CF2" w:rsidRDefault="009C2A0E" w:rsidP="005154CE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61" w:type="dxa"/>
            <w:vMerge/>
            <w:vAlign w:val="center"/>
          </w:tcPr>
          <w:p w:rsidR="009C2A0E" w:rsidRDefault="009C2A0E" w:rsidP="005154CE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814" w:type="dxa"/>
            <w:vMerge/>
            <w:vAlign w:val="center"/>
          </w:tcPr>
          <w:p w:rsidR="009C2A0E" w:rsidRPr="00040CF2" w:rsidRDefault="009C2A0E" w:rsidP="005154CE">
            <w:pPr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9C2A0E" w:rsidRPr="00040CF2" w:rsidRDefault="009C2A0E" w:rsidP="005154CE">
            <w:pPr>
              <w:rPr>
                <w:rFonts w:cs="Times New Roman"/>
                <w:sz w:val="22"/>
              </w:rPr>
            </w:pPr>
          </w:p>
        </w:tc>
        <w:tc>
          <w:tcPr>
            <w:tcW w:w="2214" w:type="dxa"/>
            <w:vAlign w:val="center"/>
          </w:tcPr>
          <w:p w:rsidR="009C2A0E" w:rsidRDefault="009C2A0E" w:rsidP="005154C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Вопросы </w:t>
            </w:r>
            <w:proofErr w:type="gramStart"/>
            <w:r>
              <w:rPr>
                <w:rFonts w:cs="Times New Roman"/>
                <w:sz w:val="22"/>
              </w:rPr>
              <w:t>внедрения целевой модели развития региональной системы дополнительного образования детей</w:t>
            </w:r>
            <w:proofErr w:type="gramEnd"/>
            <w:r>
              <w:rPr>
                <w:rFonts w:cs="Times New Roman"/>
                <w:sz w:val="22"/>
              </w:rPr>
              <w:t xml:space="preserve"> в Красноярском крае</w:t>
            </w:r>
          </w:p>
        </w:tc>
        <w:tc>
          <w:tcPr>
            <w:tcW w:w="624" w:type="dxa"/>
            <w:vAlign w:val="center"/>
          </w:tcPr>
          <w:p w:rsidR="009C2A0E" w:rsidRDefault="009C2A0E" w:rsidP="005154C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</w:p>
        </w:tc>
        <w:tc>
          <w:tcPr>
            <w:tcW w:w="1842" w:type="dxa"/>
            <w:vAlign w:val="center"/>
          </w:tcPr>
          <w:p w:rsidR="009C2A0E" w:rsidRPr="00040CF2" w:rsidRDefault="009C2A0E" w:rsidP="00163F2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9C2A0E" w:rsidRPr="00040CF2" w:rsidRDefault="009C2A0E" w:rsidP="00163F2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581" w:type="dxa"/>
            <w:vMerge/>
            <w:vAlign w:val="center"/>
          </w:tcPr>
          <w:p w:rsidR="009C2A0E" w:rsidRDefault="009C2A0E" w:rsidP="0054494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9C2A0E" w:rsidRDefault="009C2A0E" w:rsidP="0054494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C2A0E" w:rsidRPr="00040CF2" w:rsidTr="00544948">
        <w:trPr>
          <w:gridAfter w:val="1"/>
          <w:wAfter w:w="12" w:type="dxa"/>
        </w:trPr>
        <w:tc>
          <w:tcPr>
            <w:tcW w:w="562" w:type="dxa"/>
            <w:vMerge/>
          </w:tcPr>
          <w:p w:rsidR="009C2A0E" w:rsidRPr="00040CF2" w:rsidRDefault="009C2A0E" w:rsidP="006B2F80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380" w:type="dxa"/>
            <w:vMerge/>
            <w:vAlign w:val="center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1861" w:type="dxa"/>
            <w:vMerge/>
            <w:vAlign w:val="center"/>
          </w:tcPr>
          <w:p w:rsidR="009C2A0E" w:rsidRPr="00040CF2" w:rsidRDefault="009C2A0E" w:rsidP="00AB2214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814" w:type="dxa"/>
            <w:vMerge/>
            <w:vAlign w:val="center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9C2A0E" w:rsidRPr="00040CF2" w:rsidRDefault="009C2A0E" w:rsidP="00AB2214">
            <w:pPr>
              <w:rPr>
                <w:rFonts w:cs="Times New Roman"/>
                <w:sz w:val="22"/>
              </w:rPr>
            </w:pPr>
          </w:p>
        </w:tc>
        <w:tc>
          <w:tcPr>
            <w:tcW w:w="2214" w:type="dxa"/>
            <w:vAlign w:val="center"/>
          </w:tcPr>
          <w:p w:rsidR="009C2A0E" w:rsidRPr="00040CF2" w:rsidRDefault="009C2A0E" w:rsidP="005154C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Обеспечение санитарно-эпидемиологических требований к образовательным организациям согласно СП</w:t>
            </w:r>
            <w:proofErr w:type="gramStart"/>
            <w:r>
              <w:rPr>
                <w:rFonts w:cs="Times New Roman"/>
                <w:sz w:val="22"/>
              </w:rPr>
              <w:t>2</w:t>
            </w:r>
            <w:proofErr w:type="gramEnd"/>
            <w:r>
              <w:rPr>
                <w:rFonts w:cs="Times New Roman"/>
                <w:sz w:val="22"/>
              </w:rPr>
              <w:t>.4.3648-20</w:t>
            </w:r>
          </w:p>
        </w:tc>
        <w:tc>
          <w:tcPr>
            <w:tcW w:w="624" w:type="dxa"/>
            <w:vAlign w:val="center"/>
          </w:tcPr>
          <w:p w:rsidR="009C2A0E" w:rsidRPr="00040CF2" w:rsidRDefault="009C2A0E" w:rsidP="005154C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</w:t>
            </w:r>
          </w:p>
        </w:tc>
        <w:tc>
          <w:tcPr>
            <w:tcW w:w="1842" w:type="dxa"/>
            <w:vAlign w:val="center"/>
          </w:tcPr>
          <w:p w:rsidR="009C2A0E" w:rsidRPr="00040CF2" w:rsidRDefault="009C2A0E" w:rsidP="005154C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Удостоверение</w:t>
            </w:r>
          </w:p>
        </w:tc>
        <w:tc>
          <w:tcPr>
            <w:tcW w:w="656" w:type="dxa"/>
            <w:vAlign w:val="center"/>
          </w:tcPr>
          <w:p w:rsidR="009C2A0E" w:rsidRPr="00040CF2" w:rsidRDefault="009C2A0E" w:rsidP="005154C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581" w:type="dxa"/>
            <w:vMerge/>
            <w:vAlign w:val="center"/>
          </w:tcPr>
          <w:p w:rsidR="009C2A0E" w:rsidRPr="00040CF2" w:rsidRDefault="009C2A0E" w:rsidP="0054494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7" w:type="dxa"/>
            <w:vMerge/>
            <w:vAlign w:val="center"/>
          </w:tcPr>
          <w:p w:rsidR="009C2A0E" w:rsidRPr="00040CF2" w:rsidRDefault="009C2A0E" w:rsidP="00544948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611CBE" w:rsidRDefault="00611CBE" w:rsidP="00040CF2">
      <w:pPr>
        <w:spacing w:after="0"/>
        <w:ind w:firstLine="709"/>
        <w:rPr>
          <w:rFonts w:cs="Times New Roman"/>
          <w:sz w:val="22"/>
        </w:rPr>
      </w:pPr>
    </w:p>
    <w:p w:rsidR="00EB5719" w:rsidRDefault="00EB5719" w:rsidP="00EB5719">
      <w:pPr>
        <w:spacing w:after="0"/>
        <w:ind w:firstLine="709"/>
        <w:jc w:val="center"/>
        <w:rPr>
          <w:rFonts w:cs="Times New Roman"/>
          <w:sz w:val="22"/>
        </w:rPr>
      </w:pPr>
    </w:p>
    <w:p w:rsidR="00EB5719" w:rsidRDefault="00EB5719" w:rsidP="00EB5719">
      <w:pPr>
        <w:spacing w:after="0"/>
        <w:ind w:firstLine="709"/>
        <w:jc w:val="center"/>
        <w:rPr>
          <w:rFonts w:cs="Times New Roman"/>
          <w:sz w:val="22"/>
        </w:rPr>
      </w:pPr>
    </w:p>
    <w:p w:rsidR="00EB5719" w:rsidRPr="00040CF2" w:rsidRDefault="00EB5719" w:rsidP="00EB5719">
      <w:pPr>
        <w:spacing w:after="0"/>
        <w:ind w:firstLine="709"/>
        <w:jc w:val="center"/>
        <w:rPr>
          <w:rFonts w:cs="Times New Roman"/>
          <w:sz w:val="22"/>
        </w:rPr>
      </w:pPr>
      <w:bookmarkStart w:id="0" w:name="_GoBack"/>
      <w:bookmarkEnd w:id="0"/>
      <w:r>
        <w:rPr>
          <w:rFonts w:cs="Times New Roman"/>
          <w:sz w:val="22"/>
        </w:rPr>
        <w:t xml:space="preserve">Директор                                       </w:t>
      </w:r>
      <w:r w:rsidR="00E0569C">
        <w:rPr>
          <w:rFonts w:cs="Times New Roman"/>
          <w:sz w:val="22"/>
        </w:rPr>
        <w:t xml:space="preserve">Т.В. </w:t>
      </w:r>
      <w:proofErr w:type="spellStart"/>
      <w:r w:rsidR="00E0569C">
        <w:rPr>
          <w:rFonts w:cs="Times New Roman"/>
          <w:sz w:val="22"/>
        </w:rPr>
        <w:t>Рыбянец</w:t>
      </w:r>
      <w:proofErr w:type="spellEnd"/>
    </w:p>
    <w:sectPr w:rsidR="00EB5719" w:rsidRPr="00040CF2" w:rsidSect="00611CBE">
      <w:pgSz w:w="16838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67D6C"/>
    <w:rsid w:val="00014D69"/>
    <w:rsid w:val="00040CF2"/>
    <w:rsid w:val="00051E68"/>
    <w:rsid w:val="00071EBD"/>
    <w:rsid w:val="00074677"/>
    <w:rsid w:val="00077A87"/>
    <w:rsid w:val="000B2C7D"/>
    <w:rsid w:val="000C39EA"/>
    <w:rsid w:val="000E0E57"/>
    <w:rsid w:val="001311CA"/>
    <w:rsid w:val="00163F2C"/>
    <w:rsid w:val="001D69AF"/>
    <w:rsid w:val="001E2320"/>
    <w:rsid w:val="00207931"/>
    <w:rsid w:val="00293F8A"/>
    <w:rsid w:val="00294AEA"/>
    <w:rsid w:val="002D532C"/>
    <w:rsid w:val="002E30AE"/>
    <w:rsid w:val="002F42D1"/>
    <w:rsid w:val="00304377"/>
    <w:rsid w:val="00341461"/>
    <w:rsid w:val="0035722D"/>
    <w:rsid w:val="003B01A4"/>
    <w:rsid w:val="003B2AA3"/>
    <w:rsid w:val="003D242A"/>
    <w:rsid w:val="003E4402"/>
    <w:rsid w:val="00403398"/>
    <w:rsid w:val="004108F3"/>
    <w:rsid w:val="00495170"/>
    <w:rsid w:val="00497493"/>
    <w:rsid w:val="005154CE"/>
    <w:rsid w:val="00544948"/>
    <w:rsid w:val="00552DC1"/>
    <w:rsid w:val="00553F4A"/>
    <w:rsid w:val="00611CBE"/>
    <w:rsid w:val="00637B24"/>
    <w:rsid w:val="006B2F80"/>
    <w:rsid w:val="006C0B77"/>
    <w:rsid w:val="006D75DB"/>
    <w:rsid w:val="007168E6"/>
    <w:rsid w:val="007255B1"/>
    <w:rsid w:val="00726C15"/>
    <w:rsid w:val="00731B2C"/>
    <w:rsid w:val="00744BB7"/>
    <w:rsid w:val="00746E11"/>
    <w:rsid w:val="00747043"/>
    <w:rsid w:val="00767D6C"/>
    <w:rsid w:val="007958A0"/>
    <w:rsid w:val="007A2DD4"/>
    <w:rsid w:val="007D3783"/>
    <w:rsid w:val="008242FF"/>
    <w:rsid w:val="008443DD"/>
    <w:rsid w:val="00870751"/>
    <w:rsid w:val="00890310"/>
    <w:rsid w:val="008B124D"/>
    <w:rsid w:val="008B6D28"/>
    <w:rsid w:val="008E47BC"/>
    <w:rsid w:val="008F24B1"/>
    <w:rsid w:val="008F799E"/>
    <w:rsid w:val="00922C48"/>
    <w:rsid w:val="009621F6"/>
    <w:rsid w:val="009B02A7"/>
    <w:rsid w:val="009B490D"/>
    <w:rsid w:val="009B7CD5"/>
    <w:rsid w:val="009C2A0E"/>
    <w:rsid w:val="009C2EB9"/>
    <w:rsid w:val="009D4BD5"/>
    <w:rsid w:val="009D54B7"/>
    <w:rsid w:val="00A10E5A"/>
    <w:rsid w:val="00A14DD3"/>
    <w:rsid w:val="00A56D10"/>
    <w:rsid w:val="00A5771F"/>
    <w:rsid w:val="00A85BB9"/>
    <w:rsid w:val="00AA1F0F"/>
    <w:rsid w:val="00AB2214"/>
    <w:rsid w:val="00B069E9"/>
    <w:rsid w:val="00B1130E"/>
    <w:rsid w:val="00B30892"/>
    <w:rsid w:val="00B915B7"/>
    <w:rsid w:val="00B9635F"/>
    <w:rsid w:val="00BD4881"/>
    <w:rsid w:val="00C04334"/>
    <w:rsid w:val="00C7185E"/>
    <w:rsid w:val="00CC2E01"/>
    <w:rsid w:val="00D370BB"/>
    <w:rsid w:val="00D55F33"/>
    <w:rsid w:val="00D6215F"/>
    <w:rsid w:val="00D76ACA"/>
    <w:rsid w:val="00D87A76"/>
    <w:rsid w:val="00DA2C59"/>
    <w:rsid w:val="00E0569C"/>
    <w:rsid w:val="00E36203"/>
    <w:rsid w:val="00EA59DF"/>
    <w:rsid w:val="00EB54A8"/>
    <w:rsid w:val="00EB5719"/>
    <w:rsid w:val="00EC1896"/>
    <w:rsid w:val="00EE4070"/>
    <w:rsid w:val="00F12C76"/>
    <w:rsid w:val="00F25D3B"/>
    <w:rsid w:val="00F43A28"/>
    <w:rsid w:val="00FA3EBB"/>
    <w:rsid w:val="00FF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8F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styleId="a5">
    <w:name w:val="Hyperlink"/>
    <w:basedOn w:val="a0"/>
    <w:uiPriority w:val="99"/>
    <w:unhideWhenUsed/>
    <w:rsid w:val="00E056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0;&#1091;&#1088;&#1091;&#1093;&#1072;&#1085;&#1089;&#1082;&#1072;&#1103;-&#1096;&#1082;&#1086;&#1083;&#1072;1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12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PC-Director</cp:lastModifiedBy>
  <cp:revision>6</cp:revision>
  <cp:lastPrinted>2023-10-04T10:25:00Z</cp:lastPrinted>
  <dcterms:created xsi:type="dcterms:W3CDTF">2023-09-30T09:15:00Z</dcterms:created>
  <dcterms:modified xsi:type="dcterms:W3CDTF">2023-10-08T05:46:00Z</dcterms:modified>
</cp:coreProperties>
</file>