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638E7">
        <w:rPr>
          <w:sz w:val="26"/>
          <w:szCs w:val="26"/>
        </w:rPr>
        <w:t>1</w:t>
      </w:r>
      <w:r w:rsidR="0045592B">
        <w:rPr>
          <w:sz w:val="26"/>
          <w:szCs w:val="26"/>
        </w:rPr>
        <w:t>4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446320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Каша </w:t>
      </w:r>
      <w:r w:rsidR="0045592B">
        <w:rPr>
          <w:sz w:val="32"/>
          <w:szCs w:val="32"/>
        </w:rPr>
        <w:t>рисовая</w:t>
      </w:r>
      <w:r>
        <w:rPr>
          <w:sz w:val="32"/>
          <w:szCs w:val="32"/>
        </w:rPr>
        <w:t xml:space="preserve"> на молоке</w:t>
      </w:r>
    </w:p>
    <w:p w:rsidR="00DE30DF" w:rsidRDefault="00446320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</w:t>
      </w:r>
      <w:r w:rsidR="007D7945">
        <w:rPr>
          <w:sz w:val="32"/>
          <w:szCs w:val="32"/>
        </w:rPr>
        <w:t>ы</w:t>
      </w:r>
      <w:r>
        <w:rPr>
          <w:sz w:val="32"/>
          <w:szCs w:val="32"/>
        </w:rPr>
        <w:t>р (порционно)</w:t>
      </w:r>
    </w:p>
    <w:p w:rsidR="0045592B" w:rsidRDefault="00B4010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Йогурт</w:t>
      </w:r>
    </w:p>
    <w:p w:rsidR="008E2D45" w:rsidRPr="00DE30DF" w:rsidRDefault="0045592B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Пастила </w:t>
      </w:r>
      <w:r w:rsidR="00B40103">
        <w:rPr>
          <w:sz w:val="32"/>
          <w:szCs w:val="32"/>
        </w:rPr>
        <w:t xml:space="preserve"> </w:t>
      </w:r>
    </w:p>
    <w:p w:rsidR="0081264E" w:rsidRDefault="0045592B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Какао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45592B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Горошек зеленый консервированный</w:t>
      </w:r>
    </w:p>
    <w:p w:rsidR="00FB0502" w:rsidRDefault="0045592B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Щи из свежей капусты со сметаной</w:t>
      </w:r>
    </w:p>
    <w:p w:rsidR="008E2D45" w:rsidRDefault="0045592B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Колбасные изделия отварные</w:t>
      </w:r>
    </w:p>
    <w:p w:rsidR="00C85662" w:rsidRDefault="0045592B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Сложный гарнир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38E7"/>
    <w:rsid w:val="000668A3"/>
    <w:rsid w:val="000B6B82"/>
    <w:rsid w:val="000F6C27"/>
    <w:rsid w:val="00131FE3"/>
    <w:rsid w:val="00143323"/>
    <w:rsid w:val="001D19B8"/>
    <w:rsid w:val="002303FD"/>
    <w:rsid w:val="00265DFE"/>
    <w:rsid w:val="0027291F"/>
    <w:rsid w:val="00281F70"/>
    <w:rsid w:val="003077FC"/>
    <w:rsid w:val="00331CE3"/>
    <w:rsid w:val="00391BAD"/>
    <w:rsid w:val="003B26E7"/>
    <w:rsid w:val="003C063B"/>
    <w:rsid w:val="00446320"/>
    <w:rsid w:val="0045592B"/>
    <w:rsid w:val="004E61BD"/>
    <w:rsid w:val="00526961"/>
    <w:rsid w:val="005B4F23"/>
    <w:rsid w:val="005B6041"/>
    <w:rsid w:val="005D17ED"/>
    <w:rsid w:val="006B64F0"/>
    <w:rsid w:val="006C2E35"/>
    <w:rsid w:val="006D3A57"/>
    <w:rsid w:val="006E2BF8"/>
    <w:rsid w:val="00714C65"/>
    <w:rsid w:val="007258A4"/>
    <w:rsid w:val="007465C3"/>
    <w:rsid w:val="007D7945"/>
    <w:rsid w:val="007F794A"/>
    <w:rsid w:val="0081264E"/>
    <w:rsid w:val="00895BBE"/>
    <w:rsid w:val="008E2D45"/>
    <w:rsid w:val="008F1634"/>
    <w:rsid w:val="0090031E"/>
    <w:rsid w:val="00935A6A"/>
    <w:rsid w:val="009424CA"/>
    <w:rsid w:val="00943E6F"/>
    <w:rsid w:val="00A53B8B"/>
    <w:rsid w:val="00A81827"/>
    <w:rsid w:val="00B40103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2020-12-10T09:02:00Z</cp:lastPrinted>
  <dcterms:created xsi:type="dcterms:W3CDTF">2020-12-11T07:37:00Z</dcterms:created>
  <dcterms:modified xsi:type="dcterms:W3CDTF">2020-12-11T07:37:00Z</dcterms:modified>
</cp:coreProperties>
</file>